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65F4" w:rsidRPr="00CF707B" w:rsidRDefault="00CF707B" w:rsidP="00A11A3A">
      <w:pPr>
        <w:pStyle w:val="a3"/>
        <w:tabs>
          <w:tab w:val="left" w:pos="14175"/>
        </w:tabs>
        <w:spacing w:line="223" w:lineRule="auto"/>
        <w:ind w:left="9923"/>
        <w:jc w:val="both"/>
        <w:rPr>
          <w:b w:val="0"/>
        </w:rPr>
      </w:pPr>
      <w:r>
        <w:rPr>
          <w:b w:val="0"/>
        </w:rPr>
        <w:t>УТВЕРЖДЕН</w:t>
      </w:r>
    </w:p>
    <w:p w:rsidR="003C65F4" w:rsidRDefault="003C65F4" w:rsidP="00A11A3A">
      <w:pPr>
        <w:pStyle w:val="a3"/>
        <w:tabs>
          <w:tab w:val="left" w:pos="14175"/>
        </w:tabs>
        <w:spacing w:line="223" w:lineRule="auto"/>
        <w:ind w:left="9923"/>
        <w:jc w:val="both"/>
        <w:rPr>
          <w:b w:val="0"/>
        </w:rPr>
      </w:pPr>
      <w:bookmarkStart w:id="0" w:name="_GoBack"/>
      <w:r>
        <w:rPr>
          <w:b w:val="0"/>
        </w:rPr>
        <w:t xml:space="preserve">распоряжением </w:t>
      </w:r>
      <w:r w:rsidRPr="00656D8C">
        <w:rPr>
          <w:b w:val="0"/>
        </w:rPr>
        <w:t xml:space="preserve">Правительства </w:t>
      </w:r>
    </w:p>
    <w:p w:rsidR="003C65F4" w:rsidRDefault="003C65F4" w:rsidP="00A11A3A">
      <w:pPr>
        <w:pStyle w:val="a3"/>
        <w:tabs>
          <w:tab w:val="left" w:pos="14175"/>
        </w:tabs>
        <w:spacing w:line="223" w:lineRule="auto"/>
        <w:ind w:left="9923"/>
        <w:jc w:val="both"/>
        <w:rPr>
          <w:b w:val="0"/>
        </w:rPr>
      </w:pPr>
      <w:r>
        <w:rPr>
          <w:b w:val="0"/>
        </w:rPr>
        <w:t>Саратовской области</w:t>
      </w:r>
    </w:p>
    <w:p w:rsidR="003C65F4" w:rsidRPr="00656D8C" w:rsidRDefault="00E135CD" w:rsidP="00A11A3A">
      <w:pPr>
        <w:pStyle w:val="a3"/>
        <w:spacing w:line="223" w:lineRule="auto"/>
        <w:ind w:left="9923"/>
        <w:jc w:val="both"/>
        <w:rPr>
          <w:b w:val="0"/>
        </w:rPr>
      </w:pPr>
      <w:r>
        <w:rPr>
          <w:b w:val="0"/>
        </w:rPr>
        <w:t>от 2 августа 2021 года № 214-Пр</w:t>
      </w:r>
      <w:bookmarkEnd w:id="0"/>
    </w:p>
    <w:p w:rsidR="003C65F4" w:rsidRPr="003C65F4" w:rsidRDefault="003C65F4" w:rsidP="00A11A3A">
      <w:pPr>
        <w:spacing w:line="223" w:lineRule="auto"/>
        <w:rPr>
          <w:rFonts w:ascii="Times New Roman" w:hAnsi="Times New Roman" w:cs="Times New Roman"/>
          <w:sz w:val="28"/>
          <w:szCs w:val="28"/>
        </w:rPr>
      </w:pPr>
    </w:p>
    <w:p w:rsidR="003C65F4" w:rsidRPr="003C65F4" w:rsidRDefault="003C65F4" w:rsidP="00A11A3A">
      <w:pPr>
        <w:spacing w:line="223" w:lineRule="auto"/>
        <w:jc w:val="center"/>
        <w:rPr>
          <w:rFonts w:ascii="Times New Roman" w:hAnsi="Times New Roman" w:cs="Times New Roman"/>
          <w:sz w:val="28"/>
          <w:szCs w:val="28"/>
        </w:rPr>
      </w:pPr>
      <w:r w:rsidRPr="003C65F4">
        <w:rPr>
          <w:rFonts w:ascii="Times New Roman" w:eastAsia="Times New Roman" w:hAnsi="Times New Roman" w:cs="Times New Roman"/>
          <w:b/>
          <w:bCs/>
          <w:sz w:val="28"/>
          <w:szCs w:val="28"/>
          <w:lang w:eastAsia="ru-RU"/>
        </w:rPr>
        <w:t>Отчет</w:t>
      </w:r>
    </w:p>
    <w:p w:rsidR="003C65F4" w:rsidRPr="003C65F4" w:rsidRDefault="003C65F4" w:rsidP="00A11A3A">
      <w:pPr>
        <w:spacing w:line="223" w:lineRule="auto"/>
        <w:jc w:val="center"/>
        <w:rPr>
          <w:rFonts w:ascii="Times New Roman" w:hAnsi="Times New Roman" w:cs="Times New Roman"/>
          <w:sz w:val="28"/>
          <w:szCs w:val="28"/>
        </w:rPr>
      </w:pPr>
      <w:r w:rsidRPr="003C65F4">
        <w:rPr>
          <w:rFonts w:ascii="Times New Roman" w:eastAsia="Times New Roman" w:hAnsi="Times New Roman" w:cs="Times New Roman"/>
          <w:b/>
          <w:bCs/>
          <w:sz w:val="28"/>
          <w:szCs w:val="28"/>
          <w:lang w:eastAsia="ru-RU"/>
        </w:rPr>
        <w:t xml:space="preserve">об исполнении областного бюджета за </w:t>
      </w:r>
      <w:r w:rsidR="008568C5">
        <w:rPr>
          <w:rFonts w:ascii="Times New Roman" w:eastAsia="Times New Roman" w:hAnsi="Times New Roman" w:cs="Times New Roman"/>
          <w:b/>
          <w:bCs/>
          <w:sz w:val="28"/>
          <w:szCs w:val="28"/>
          <w:lang w:val="en-US" w:eastAsia="ru-RU"/>
        </w:rPr>
        <w:t>I</w:t>
      </w:r>
      <w:r w:rsidR="008568C5" w:rsidRPr="008568C5">
        <w:rPr>
          <w:rFonts w:ascii="Times New Roman" w:eastAsia="Times New Roman" w:hAnsi="Times New Roman" w:cs="Times New Roman"/>
          <w:b/>
          <w:bCs/>
          <w:sz w:val="28"/>
          <w:szCs w:val="28"/>
          <w:lang w:eastAsia="ru-RU"/>
        </w:rPr>
        <w:t xml:space="preserve"> </w:t>
      </w:r>
      <w:r w:rsidR="008568C5">
        <w:rPr>
          <w:rFonts w:ascii="Times New Roman" w:eastAsia="Times New Roman" w:hAnsi="Times New Roman" w:cs="Times New Roman"/>
          <w:b/>
          <w:bCs/>
          <w:sz w:val="28"/>
          <w:szCs w:val="28"/>
          <w:lang w:eastAsia="ru-RU"/>
        </w:rPr>
        <w:t>полугодие</w:t>
      </w:r>
      <w:r w:rsidRPr="003C65F4">
        <w:rPr>
          <w:rFonts w:ascii="Times New Roman" w:eastAsia="Times New Roman" w:hAnsi="Times New Roman" w:cs="Times New Roman"/>
          <w:b/>
          <w:bCs/>
          <w:sz w:val="28"/>
          <w:szCs w:val="28"/>
          <w:lang w:eastAsia="ru-RU"/>
        </w:rPr>
        <w:t xml:space="preserve"> 20</w:t>
      </w:r>
      <w:r w:rsidR="002E1012">
        <w:rPr>
          <w:rFonts w:ascii="Times New Roman" w:eastAsia="Times New Roman" w:hAnsi="Times New Roman" w:cs="Times New Roman"/>
          <w:b/>
          <w:bCs/>
          <w:sz w:val="28"/>
          <w:szCs w:val="28"/>
          <w:lang w:eastAsia="ru-RU"/>
        </w:rPr>
        <w:t>21</w:t>
      </w:r>
      <w:r w:rsidRPr="003C65F4">
        <w:rPr>
          <w:rFonts w:ascii="Times New Roman" w:eastAsia="Times New Roman" w:hAnsi="Times New Roman" w:cs="Times New Roman"/>
          <w:b/>
          <w:bCs/>
          <w:sz w:val="28"/>
          <w:szCs w:val="28"/>
          <w:lang w:eastAsia="ru-RU"/>
        </w:rPr>
        <w:t xml:space="preserve"> года</w:t>
      </w:r>
    </w:p>
    <w:p w:rsidR="003C65F4" w:rsidRDefault="003C65F4" w:rsidP="00A11A3A">
      <w:pPr>
        <w:spacing w:line="223" w:lineRule="auto"/>
        <w:rPr>
          <w:rFonts w:ascii="Times New Roman" w:hAnsi="Times New Roman" w:cs="Times New Roman"/>
          <w:sz w:val="28"/>
          <w:szCs w:val="28"/>
        </w:rPr>
      </w:pPr>
    </w:p>
    <w:p w:rsidR="003C65F4" w:rsidRPr="003C65F4" w:rsidRDefault="003C65F4" w:rsidP="00A11A3A">
      <w:pPr>
        <w:spacing w:line="223" w:lineRule="auto"/>
        <w:ind w:right="-503"/>
        <w:jc w:val="right"/>
        <w:rPr>
          <w:rFonts w:ascii="Times New Roman" w:hAnsi="Times New Roman" w:cs="Times New Roman"/>
          <w:sz w:val="4"/>
          <w:szCs w:val="4"/>
          <w:lang w:val="en-US"/>
        </w:rPr>
      </w:pPr>
      <w:r w:rsidRPr="003C65F4">
        <w:rPr>
          <w:rFonts w:ascii="Times New Roman" w:hAnsi="Times New Roman" w:cs="Times New Roman"/>
          <w:sz w:val="24"/>
          <w:szCs w:val="24"/>
        </w:rPr>
        <w:t>(рублей)</w:t>
      </w:r>
    </w:p>
    <w:tbl>
      <w:tblPr>
        <w:tblW w:w="15310" w:type="dxa"/>
        <w:tblInd w:w="-34" w:type="dxa"/>
        <w:tblLook w:val="04A0" w:firstRow="1" w:lastRow="0" w:firstColumn="1" w:lastColumn="0" w:noHBand="0" w:noVBand="1"/>
      </w:tblPr>
      <w:tblGrid>
        <w:gridCol w:w="6487"/>
        <w:gridCol w:w="728"/>
        <w:gridCol w:w="2835"/>
        <w:gridCol w:w="1716"/>
        <w:gridCol w:w="1701"/>
        <w:gridCol w:w="1843"/>
      </w:tblGrid>
      <w:tr w:rsidR="003C65F4" w:rsidRPr="00996E34" w:rsidTr="00A11A3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65F4" w:rsidRPr="00996E34" w:rsidRDefault="003C65F4" w:rsidP="00A11A3A">
            <w:pPr>
              <w:spacing w:line="223" w:lineRule="auto"/>
              <w:jc w:val="center"/>
              <w:rPr>
                <w:rFonts w:ascii="Times New Roman" w:hAnsi="Times New Roman" w:cs="Times New Roman"/>
                <w:b/>
                <w:sz w:val="20"/>
                <w:szCs w:val="20"/>
              </w:rPr>
            </w:pPr>
            <w:r w:rsidRPr="00996E34">
              <w:rPr>
                <w:rFonts w:ascii="Times New Roman" w:hAnsi="Times New Roman" w:cs="Times New Roman"/>
                <w:b/>
                <w:sz w:val="20"/>
                <w:szCs w:val="20"/>
              </w:rPr>
              <w:t>Наименование показателя</w:t>
            </w:r>
          </w:p>
        </w:tc>
        <w:tc>
          <w:tcPr>
            <w:tcW w:w="728" w:type="dxa"/>
            <w:tcBorders>
              <w:top w:val="single" w:sz="4" w:space="0" w:color="auto"/>
              <w:left w:val="nil"/>
              <w:bottom w:val="single" w:sz="4" w:space="0" w:color="auto"/>
              <w:right w:val="single" w:sz="4" w:space="0" w:color="auto"/>
            </w:tcBorders>
            <w:shd w:val="clear" w:color="auto" w:fill="auto"/>
            <w:vAlign w:val="center"/>
            <w:hideMark/>
          </w:tcPr>
          <w:p w:rsidR="003C65F4" w:rsidRPr="00996E34" w:rsidRDefault="003C65F4" w:rsidP="00A11A3A">
            <w:pPr>
              <w:spacing w:line="223" w:lineRule="auto"/>
              <w:jc w:val="center"/>
              <w:rPr>
                <w:rFonts w:ascii="Times New Roman" w:hAnsi="Times New Roman" w:cs="Times New Roman"/>
                <w:b/>
                <w:sz w:val="20"/>
                <w:szCs w:val="20"/>
              </w:rPr>
            </w:pPr>
            <w:r w:rsidRPr="00996E34">
              <w:rPr>
                <w:rFonts w:ascii="Times New Roman" w:hAnsi="Times New Roman" w:cs="Times New Roman"/>
                <w:b/>
                <w:sz w:val="20"/>
                <w:szCs w:val="20"/>
              </w:rPr>
              <w:t>Код стро-ки</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3C65F4" w:rsidRPr="00996E34" w:rsidRDefault="003C65F4" w:rsidP="00A11A3A">
            <w:pPr>
              <w:spacing w:line="223" w:lineRule="auto"/>
              <w:jc w:val="center"/>
              <w:rPr>
                <w:rFonts w:ascii="Times New Roman" w:hAnsi="Times New Roman" w:cs="Times New Roman"/>
                <w:b/>
                <w:sz w:val="20"/>
                <w:szCs w:val="20"/>
              </w:rPr>
            </w:pPr>
            <w:r w:rsidRPr="00996E34">
              <w:rPr>
                <w:rFonts w:ascii="Times New Roman" w:hAnsi="Times New Roman" w:cs="Times New Roman"/>
                <w:b/>
                <w:sz w:val="20"/>
                <w:szCs w:val="20"/>
              </w:rPr>
              <w:t xml:space="preserve">Коды бюджетной </w:t>
            </w:r>
            <w:r w:rsidRPr="00996E34">
              <w:rPr>
                <w:rFonts w:ascii="Times New Roman" w:hAnsi="Times New Roman" w:cs="Times New Roman"/>
                <w:b/>
                <w:sz w:val="20"/>
                <w:szCs w:val="20"/>
              </w:rPr>
              <w:br/>
              <w:t>классификации</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3C65F4" w:rsidRPr="00996E34" w:rsidRDefault="003C65F4" w:rsidP="00A11A3A">
            <w:pPr>
              <w:spacing w:line="223" w:lineRule="auto"/>
              <w:jc w:val="center"/>
              <w:rPr>
                <w:rFonts w:ascii="Times New Roman" w:hAnsi="Times New Roman" w:cs="Times New Roman"/>
                <w:b/>
                <w:sz w:val="20"/>
                <w:szCs w:val="20"/>
              </w:rPr>
            </w:pPr>
            <w:r w:rsidRPr="00996E34">
              <w:rPr>
                <w:rFonts w:ascii="Times New Roman" w:hAnsi="Times New Roman" w:cs="Times New Roman"/>
                <w:b/>
                <w:sz w:val="20"/>
                <w:szCs w:val="20"/>
              </w:rPr>
              <w:t xml:space="preserve">Утвержденные бюджетные </w:t>
            </w:r>
            <w:r w:rsidRPr="00996E34">
              <w:rPr>
                <w:rFonts w:ascii="Times New Roman" w:hAnsi="Times New Roman" w:cs="Times New Roman"/>
                <w:b/>
                <w:sz w:val="20"/>
                <w:szCs w:val="20"/>
              </w:rPr>
              <w:br/>
              <w:t>назначения</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C65F4" w:rsidRPr="00996E34" w:rsidRDefault="003C65F4" w:rsidP="00A11A3A">
            <w:pPr>
              <w:spacing w:line="223" w:lineRule="auto"/>
              <w:jc w:val="center"/>
              <w:rPr>
                <w:rFonts w:ascii="Times New Roman" w:hAnsi="Times New Roman" w:cs="Times New Roman"/>
                <w:b/>
                <w:sz w:val="20"/>
                <w:szCs w:val="20"/>
              </w:rPr>
            </w:pPr>
            <w:r w:rsidRPr="00996E34">
              <w:rPr>
                <w:rFonts w:ascii="Times New Roman" w:hAnsi="Times New Roman" w:cs="Times New Roman"/>
                <w:b/>
                <w:sz w:val="20"/>
                <w:szCs w:val="20"/>
              </w:rPr>
              <w:t>Исполнено</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3C65F4" w:rsidRPr="00996E34" w:rsidRDefault="003C65F4" w:rsidP="00A11A3A">
            <w:pPr>
              <w:spacing w:line="223" w:lineRule="auto"/>
              <w:jc w:val="center"/>
              <w:rPr>
                <w:rFonts w:ascii="Times New Roman" w:hAnsi="Times New Roman" w:cs="Times New Roman"/>
                <w:b/>
                <w:sz w:val="20"/>
                <w:szCs w:val="20"/>
              </w:rPr>
            </w:pPr>
            <w:r w:rsidRPr="00996E34">
              <w:rPr>
                <w:rFonts w:ascii="Times New Roman" w:hAnsi="Times New Roman" w:cs="Times New Roman"/>
                <w:b/>
                <w:sz w:val="20"/>
                <w:szCs w:val="20"/>
              </w:rPr>
              <w:t xml:space="preserve">Неисполненные </w:t>
            </w:r>
            <w:r w:rsidRPr="00996E34">
              <w:rPr>
                <w:rFonts w:ascii="Times New Roman" w:hAnsi="Times New Roman" w:cs="Times New Roman"/>
                <w:b/>
                <w:sz w:val="20"/>
                <w:szCs w:val="20"/>
              </w:rPr>
              <w:br/>
              <w:t>назначения</w:t>
            </w:r>
          </w:p>
        </w:tc>
      </w:tr>
    </w:tbl>
    <w:p w:rsidR="00761916" w:rsidRPr="00761916" w:rsidRDefault="00761916">
      <w:pPr>
        <w:rPr>
          <w:rFonts w:ascii="Times New Roman" w:hAnsi="Times New Roman" w:cs="Times New Roman"/>
          <w:sz w:val="4"/>
          <w:szCs w:val="4"/>
        </w:rPr>
      </w:pPr>
    </w:p>
    <w:tbl>
      <w:tblPr>
        <w:tblW w:w="15310" w:type="dxa"/>
        <w:tblInd w:w="-34" w:type="dxa"/>
        <w:tblLook w:val="04A0" w:firstRow="1" w:lastRow="0" w:firstColumn="1" w:lastColumn="0" w:noHBand="0" w:noVBand="1"/>
      </w:tblPr>
      <w:tblGrid>
        <w:gridCol w:w="6487"/>
        <w:gridCol w:w="728"/>
        <w:gridCol w:w="2835"/>
        <w:gridCol w:w="1716"/>
        <w:gridCol w:w="1701"/>
        <w:gridCol w:w="1843"/>
      </w:tblGrid>
      <w:tr w:rsidR="003C65F4" w:rsidRPr="00996E34" w:rsidTr="004A08F6">
        <w:trPr>
          <w:trHeight w:val="229"/>
          <w:tblHeader/>
        </w:trPr>
        <w:tc>
          <w:tcPr>
            <w:tcW w:w="64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65F4" w:rsidRPr="00996E34" w:rsidRDefault="003C65F4" w:rsidP="00A11A3A">
            <w:pPr>
              <w:spacing w:line="223" w:lineRule="auto"/>
              <w:ind w:firstLine="460"/>
              <w:jc w:val="center"/>
              <w:rPr>
                <w:rFonts w:ascii="Times New Roman" w:hAnsi="Times New Roman" w:cs="Times New Roman"/>
                <w:b/>
                <w:sz w:val="20"/>
                <w:szCs w:val="20"/>
              </w:rPr>
            </w:pPr>
            <w:r w:rsidRPr="00996E34">
              <w:rPr>
                <w:rFonts w:ascii="Times New Roman" w:hAnsi="Times New Roman" w:cs="Times New Roman"/>
                <w:b/>
                <w:sz w:val="20"/>
                <w:szCs w:val="20"/>
              </w:rPr>
              <w:t>1</w:t>
            </w:r>
          </w:p>
        </w:tc>
        <w:tc>
          <w:tcPr>
            <w:tcW w:w="728" w:type="dxa"/>
            <w:tcBorders>
              <w:top w:val="single" w:sz="4" w:space="0" w:color="auto"/>
              <w:left w:val="nil"/>
              <w:bottom w:val="single" w:sz="4" w:space="0" w:color="auto"/>
              <w:right w:val="single" w:sz="4" w:space="0" w:color="auto"/>
            </w:tcBorders>
            <w:shd w:val="clear" w:color="auto" w:fill="auto"/>
            <w:vAlign w:val="center"/>
            <w:hideMark/>
          </w:tcPr>
          <w:p w:rsidR="003C65F4" w:rsidRPr="00996E34" w:rsidRDefault="003C65F4" w:rsidP="00A11A3A">
            <w:pPr>
              <w:spacing w:line="223" w:lineRule="auto"/>
              <w:jc w:val="center"/>
              <w:rPr>
                <w:rFonts w:ascii="Times New Roman" w:hAnsi="Times New Roman" w:cs="Times New Roman"/>
                <w:b/>
                <w:sz w:val="20"/>
                <w:szCs w:val="20"/>
              </w:rPr>
            </w:pPr>
            <w:r w:rsidRPr="00996E34">
              <w:rPr>
                <w:rFonts w:ascii="Times New Roman" w:hAnsi="Times New Roman" w:cs="Times New Roman"/>
                <w:b/>
                <w:sz w:val="20"/>
                <w:szCs w:val="20"/>
              </w:rPr>
              <w:t>2</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3C65F4" w:rsidRPr="00996E34" w:rsidRDefault="003C65F4" w:rsidP="00A11A3A">
            <w:pPr>
              <w:spacing w:line="223" w:lineRule="auto"/>
              <w:jc w:val="center"/>
              <w:rPr>
                <w:rFonts w:ascii="Times New Roman" w:hAnsi="Times New Roman" w:cs="Times New Roman"/>
                <w:b/>
                <w:sz w:val="20"/>
                <w:szCs w:val="20"/>
              </w:rPr>
            </w:pPr>
            <w:r w:rsidRPr="00996E34">
              <w:rPr>
                <w:rFonts w:ascii="Times New Roman" w:hAnsi="Times New Roman" w:cs="Times New Roman"/>
                <w:b/>
                <w:sz w:val="20"/>
                <w:szCs w:val="20"/>
              </w:rPr>
              <w:t>3</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3C65F4" w:rsidRPr="00996E34" w:rsidRDefault="003C65F4" w:rsidP="00A11A3A">
            <w:pPr>
              <w:spacing w:line="223" w:lineRule="auto"/>
              <w:jc w:val="center"/>
              <w:rPr>
                <w:rFonts w:ascii="Times New Roman" w:hAnsi="Times New Roman" w:cs="Times New Roman"/>
                <w:b/>
                <w:sz w:val="20"/>
                <w:szCs w:val="20"/>
              </w:rPr>
            </w:pPr>
            <w:r w:rsidRPr="00996E34">
              <w:rPr>
                <w:rFonts w:ascii="Times New Roman" w:hAnsi="Times New Roman" w:cs="Times New Roman"/>
                <w:b/>
                <w:sz w:val="20"/>
                <w:szCs w:val="20"/>
              </w:rPr>
              <w:t>4</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C65F4" w:rsidRPr="00996E34" w:rsidRDefault="003C65F4" w:rsidP="00A11A3A">
            <w:pPr>
              <w:spacing w:line="223" w:lineRule="auto"/>
              <w:jc w:val="center"/>
              <w:rPr>
                <w:rFonts w:ascii="Times New Roman" w:hAnsi="Times New Roman" w:cs="Times New Roman"/>
                <w:b/>
                <w:sz w:val="20"/>
                <w:szCs w:val="20"/>
              </w:rPr>
            </w:pPr>
            <w:r w:rsidRPr="00996E34">
              <w:rPr>
                <w:rFonts w:ascii="Times New Roman" w:hAnsi="Times New Roman" w:cs="Times New Roman"/>
                <w:b/>
                <w:sz w:val="20"/>
                <w:szCs w:val="20"/>
              </w:rPr>
              <w:t>5</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3C65F4" w:rsidRPr="00996E34" w:rsidRDefault="003C65F4" w:rsidP="00A11A3A">
            <w:pPr>
              <w:spacing w:line="223" w:lineRule="auto"/>
              <w:jc w:val="center"/>
              <w:rPr>
                <w:rFonts w:ascii="Times New Roman" w:hAnsi="Times New Roman" w:cs="Times New Roman"/>
                <w:b/>
                <w:sz w:val="20"/>
                <w:szCs w:val="20"/>
              </w:rPr>
            </w:pPr>
            <w:r w:rsidRPr="00996E34">
              <w:rPr>
                <w:rFonts w:ascii="Times New Roman" w:hAnsi="Times New Roman" w:cs="Times New Roman"/>
                <w:b/>
                <w:sz w:val="20"/>
                <w:szCs w:val="20"/>
              </w:rPr>
              <w:t>6</w:t>
            </w:r>
          </w:p>
        </w:tc>
      </w:tr>
      <w:tr w:rsidR="003C65F4" w:rsidRPr="00996E34" w:rsidTr="004A08F6">
        <w:trPr>
          <w:trHeight w:val="229"/>
        </w:trPr>
        <w:tc>
          <w:tcPr>
            <w:tcW w:w="15310"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3C65F4" w:rsidRPr="00642337" w:rsidRDefault="00642337" w:rsidP="00A11A3A">
            <w:pPr>
              <w:pStyle w:val="a9"/>
              <w:tabs>
                <w:tab w:val="left" w:pos="7264"/>
                <w:tab w:val="left" w:pos="7547"/>
              </w:tabs>
              <w:spacing w:line="223" w:lineRule="auto"/>
              <w:ind w:left="1180"/>
              <w:jc w:val="center"/>
              <w:rPr>
                <w:rFonts w:ascii="Times New Roman" w:hAnsi="Times New Roman" w:cs="Times New Roman"/>
                <w:b/>
                <w:bCs/>
                <w:sz w:val="20"/>
                <w:szCs w:val="20"/>
              </w:rPr>
            </w:pPr>
            <w:r>
              <w:rPr>
                <w:rFonts w:ascii="Times New Roman" w:hAnsi="Times New Roman" w:cs="Times New Roman"/>
                <w:b/>
                <w:bCs/>
                <w:sz w:val="20"/>
                <w:szCs w:val="20"/>
                <w:lang w:val="en-US"/>
              </w:rPr>
              <w:t>I</w:t>
            </w:r>
            <w:r>
              <w:rPr>
                <w:rFonts w:ascii="Times New Roman" w:hAnsi="Times New Roman" w:cs="Times New Roman"/>
                <w:b/>
                <w:bCs/>
                <w:sz w:val="20"/>
                <w:szCs w:val="20"/>
              </w:rPr>
              <w:t>.  </w:t>
            </w:r>
            <w:r w:rsidR="003C65F4" w:rsidRPr="00642337">
              <w:rPr>
                <w:rFonts w:ascii="Times New Roman" w:hAnsi="Times New Roman" w:cs="Times New Roman"/>
                <w:b/>
                <w:bCs/>
                <w:sz w:val="20"/>
                <w:szCs w:val="20"/>
              </w:rPr>
              <w:t>Доходы</w:t>
            </w:r>
          </w:p>
        </w:tc>
      </w:tr>
      <w:tr w:rsidR="00583619" w:rsidRPr="003C65F4" w:rsidTr="00232300">
        <w:trPr>
          <w:trHeight w:val="70"/>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Доходы бюджета - ИТОГО</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х</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122510419290,17</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61041568818,20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61468850471,97</w:t>
            </w:r>
          </w:p>
        </w:tc>
      </w:tr>
      <w:tr w:rsidR="00583619" w:rsidRPr="003C65F4" w:rsidTr="00232300">
        <w:trPr>
          <w:trHeight w:val="70"/>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100" w:firstLine="18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в том числе: </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w:t>
            </w:r>
          </w:p>
        </w:tc>
      </w:tr>
      <w:tr w:rsidR="00583619" w:rsidRPr="003C65F4" w:rsidTr="00232300">
        <w:trPr>
          <w:trHeight w:val="70"/>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НАЛОГОВЫЕ И НЕНАЛОГОВЫЕ ДОХОДЫ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000 1000000000 0000 000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71220517300,00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38577152096,90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32643365203,10</w:t>
            </w:r>
          </w:p>
        </w:tc>
      </w:tr>
      <w:tr w:rsidR="00583619" w:rsidRPr="003C65F4" w:rsidTr="00232300">
        <w:trPr>
          <w:trHeight w:val="70"/>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НАЛОГИ НА ПРИБЫЛЬ, ДОХОДЫ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000 1010000000 0000 000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44335848500,00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24725062103,49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19610786396,51</w:t>
            </w:r>
          </w:p>
        </w:tc>
      </w:tr>
      <w:tr w:rsidR="00583619" w:rsidRPr="003C65F4" w:rsidTr="00232300">
        <w:trPr>
          <w:trHeight w:val="70"/>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Налог на прибыль организаций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000 1010100000 0000 110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18473881000,00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12729115356,99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5744765643,01</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Налог на прибыль организаций, зачисляемый в бюджеты бюджетной системы Российской Федерации по соответствующим ставкам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000 1010101000 0000 110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18473881000,00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12729115356,99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5744765643,01</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A11A3A" w:rsidRDefault="00583619" w:rsidP="00A11A3A">
            <w:pPr>
              <w:spacing w:line="223" w:lineRule="auto"/>
              <w:ind w:firstLineChars="200" w:firstLine="352"/>
              <w:jc w:val="both"/>
              <w:rPr>
                <w:rFonts w:ascii="Times New Roman" w:eastAsia="Times New Roman" w:hAnsi="Times New Roman" w:cs="Times New Roman"/>
                <w:color w:val="000000"/>
                <w:spacing w:val="-4"/>
                <w:sz w:val="18"/>
                <w:szCs w:val="18"/>
                <w:lang w:eastAsia="ru-RU"/>
              </w:rPr>
            </w:pPr>
            <w:r w:rsidRPr="00A11A3A">
              <w:rPr>
                <w:rFonts w:ascii="Times New Roman" w:eastAsia="Times New Roman" w:hAnsi="Times New Roman" w:cs="Times New Roman"/>
                <w:color w:val="000000"/>
                <w:spacing w:val="-4"/>
                <w:sz w:val="18"/>
                <w:szCs w:val="18"/>
                <w:lang w:eastAsia="ru-RU"/>
              </w:rPr>
              <w:t>Налог на прибыль организаций (за исключением консолидированных групп налогоплательщиков), зачисляемый в бюджеты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000 1010101202 0000 110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14401001400,00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10536725089,68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3864276310,32</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Налог на прибыль организаций консолидированных групп налогоплательщиков, зачисляемый в бюджеты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000 1010101402 0000 110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4072879600,00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2192390267,31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1880489332,69</w:t>
            </w:r>
          </w:p>
        </w:tc>
      </w:tr>
      <w:tr w:rsidR="00583619" w:rsidRPr="003C65F4" w:rsidTr="00232300">
        <w:trPr>
          <w:trHeight w:val="70"/>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Налог на доходы физических лиц</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000 1010200001 0000 110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25861967500,00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11995946746,50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13866020753,50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000 1010201001 0000 110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25619974900,00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11370124115,69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14249850784,31</w:t>
            </w:r>
          </w:p>
        </w:tc>
      </w:tr>
      <w:tr w:rsidR="00583619" w:rsidRPr="003C65F4" w:rsidTr="00232300">
        <w:trPr>
          <w:trHeight w:val="102"/>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A11A3A" w:rsidRDefault="00583619" w:rsidP="00A11A3A">
            <w:pPr>
              <w:spacing w:line="223" w:lineRule="auto"/>
              <w:ind w:firstLineChars="200" w:firstLine="352"/>
              <w:jc w:val="both"/>
              <w:rPr>
                <w:rFonts w:ascii="Times New Roman" w:eastAsia="Times New Roman" w:hAnsi="Times New Roman" w:cs="Times New Roman"/>
                <w:color w:val="000000"/>
                <w:spacing w:val="-4"/>
                <w:sz w:val="18"/>
                <w:szCs w:val="18"/>
                <w:lang w:eastAsia="ru-RU"/>
              </w:rPr>
            </w:pPr>
            <w:r w:rsidRPr="00A11A3A">
              <w:rPr>
                <w:rFonts w:ascii="Times New Roman" w:eastAsia="Times New Roman" w:hAnsi="Times New Roman" w:cs="Times New Roman"/>
                <w:color w:val="000000"/>
                <w:spacing w:val="-4"/>
                <w:sz w:val="18"/>
                <w:szCs w:val="18"/>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000 1010202001 0000 110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229632900,00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117680526,00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111952374,00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A11A3A" w:rsidRDefault="00583619" w:rsidP="00A11A3A">
            <w:pPr>
              <w:spacing w:line="223" w:lineRule="auto"/>
              <w:ind w:firstLineChars="200" w:firstLine="352"/>
              <w:jc w:val="both"/>
              <w:rPr>
                <w:rFonts w:ascii="Times New Roman" w:eastAsia="Times New Roman" w:hAnsi="Times New Roman" w:cs="Times New Roman"/>
                <w:color w:val="000000"/>
                <w:spacing w:val="-4"/>
                <w:sz w:val="18"/>
                <w:szCs w:val="18"/>
                <w:lang w:eastAsia="ru-RU"/>
              </w:rPr>
            </w:pPr>
            <w:r w:rsidRPr="00A11A3A">
              <w:rPr>
                <w:rFonts w:ascii="Times New Roman" w:eastAsia="Times New Roman" w:hAnsi="Times New Roman" w:cs="Times New Roman"/>
                <w:color w:val="000000"/>
                <w:spacing w:val="-4"/>
                <w:sz w:val="18"/>
                <w:szCs w:val="18"/>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000 1010203001 0000 110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12359700,00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164103254,87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A11A3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A11A3A" w:rsidRDefault="00583619" w:rsidP="00A11A3A">
            <w:pPr>
              <w:spacing w:line="223" w:lineRule="auto"/>
              <w:ind w:firstLineChars="200" w:firstLine="352"/>
              <w:jc w:val="both"/>
              <w:rPr>
                <w:rFonts w:ascii="Times New Roman" w:eastAsia="Times New Roman" w:hAnsi="Times New Roman" w:cs="Times New Roman"/>
                <w:color w:val="000000"/>
                <w:spacing w:val="-4"/>
                <w:sz w:val="18"/>
                <w:szCs w:val="18"/>
                <w:lang w:eastAsia="ru-RU"/>
              </w:rPr>
            </w:pPr>
            <w:r w:rsidRPr="00A11A3A">
              <w:rPr>
                <w:rFonts w:ascii="Times New Roman" w:eastAsia="Times New Roman" w:hAnsi="Times New Roman" w:cs="Times New Roman"/>
                <w:color w:val="000000"/>
                <w:spacing w:val="-4"/>
                <w:sz w:val="18"/>
                <w:szCs w:val="18"/>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000 1010204001 0000 110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40347866,75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16"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lastRenderedPageBreak/>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000 1010208001 0000 110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303690983,19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16"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НАЛОГИ НА ТОВАРЫ (РАБОТЫ, УСЛУГИ), РЕАЛИЗУЕМЫЕ НА ТЕРРИТОРИИ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000 1030000000 0000 000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12319518500,00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5726728436,71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6592790063,29</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Акцизы по подакцизным товарам (продукции), производимым на территории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000 1030200001 0000 110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12319518500,00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5726728436,71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6592790063,29</w:t>
            </w:r>
          </w:p>
        </w:tc>
      </w:tr>
      <w:tr w:rsidR="00583619" w:rsidRPr="003C65F4" w:rsidTr="00A11A3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Акцизы на пиво, производимое на территории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000 1030210001 0000 110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653384000,00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245780332,27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407603667,73</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Акцизы на сидр, пуаре, медовуху, производимые на территории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000 1030212001 0000 110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50569,00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000 1030214001 0000 110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1471983100,00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683151292,55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788831807,45</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(в порядке, установленном Министерством финансов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000 1030214201 0000 110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784216600,00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370423507,05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413793092,95</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A11A3A" w:rsidRDefault="00583619" w:rsidP="00A11A3A">
            <w:pPr>
              <w:spacing w:line="216" w:lineRule="auto"/>
              <w:ind w:firstLineChars="200" w:firstLine="348"/>
              <w:jc w:val="both"/>
              <w:rPr>
                <w:rFonts w:ascii="Times New Roman" w:eastAsia="Times New Roman" w:hAnsi="Times New Roman" w:cs="Times New Roman"/>
                <w:color w:val="000000"/>
                <w:spacing w:val="-6"/>
                <w:sz w:val="18"/>
                <w:szCs w:val="18"/>
                <w:lang w:eastAsia="ru-RU"/>
              </w:rPr>
            </w:pPr>
            <w:r w:rsidRPr="00A11A3A">
              <w:rPr>
                <w:rFonts w:ascii="Times New Roman" w:eastAsia="Times New Roman" w:hAnsi="Times New Roman" w:cs="Times New Roman"/>
                <w:color w:val="000000"/>
                <w:spacing w:val="-6"/>
                <w:sz w:val="18"/>
                <w:szCs w:val="18"/>
                <w:lang w:eastAsia="ru-RU"/>
              </w:rP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000 1030214301 0000 110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687766500,00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312727785,50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375038714,50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156B41" w:rsidRDefault="00583619" w:rsidP="00A11A3A">
            <w:pPr>
              <w:spacing w:line="216" w:lineRule="auto"/>
              <w:ind w:firstLineChars="200" w:firstLine="348"/>
              <w:jc w:val="both"/>
              <w:rPr>
                <w:rFonts w:ascii="Times New Roman" w:eastAsia="Times New Roman" w:hAnsi="Times New Roman" w:cs="Times New Roman"/>
                <w:color w:val="000000"/>
                <w:spacing w:val="-6"/>
                <w:sz w:val="18"/>
                <w:szCs w:val="18"/>
                <w:lang w:eastAsia="ru-RU"/>
              </w:rPr>
            </w:pPr>
            <w:r w:rsidRPr="00156B41">
              <w:rPr>
                <w:rFonts w:ascii="Times New Roman" w:eastAsia="Times New Roman" w:hAnsi="Times New Roman" w:cs="Times New Roman"/>
                <w:color w:val="000000"/>
                <w:spacing w:val="-6"/>
                <w:sz w:val="18"/>
                <w:szCs w:val="18"/>
                <w:lang w:eastAsia="ru-RU"/>
              </w:rPr>
              <w:t>Доходы от уплаты акцизов на этиловый спирт из пищевого сырья (за исключением дистиллятов винного, виноградного, плодового, коньячного, кальвадосного, вискового),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000 1030219001 0000 110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1024138,92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A11A3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16"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Доходы от уплаты акцизов на этиловый спирт из пищевого сырья (дистилляты винный, виноградный, плодовый, коньячный, кальвадосный, висковый),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000 1030220001 0000 110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13441,45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lastRenderedPageBreak/>
              <w:t>Доходы от уплаты акцизов на спиртосодержащую продукцию, производимую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000 1030221001 0000 110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46623,17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Доходы от уплаты акцизов на этиловый спирт из непищевого сырья,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000 1030222001 0000 110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921423,46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000 1030223001 0000 110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4114791000,00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2168659542,71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1946131457,29</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16"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000 1030223101 0000 110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2286274000,00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1204958230,00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1081315770,00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16"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w:t>
            </w:r>
            <w:r w:rsidR="00156B41">
              <w:rPr>
                <w:rFonts w:ascii="Times New Roman" w:eastAsia="Times New Roman" w:hAnsi="Times New Roman" w:cs="Times New Roman"/>
                <w:color w:val="000000"/>
                <w:sz w:val="18"/>
                <w:szCs w:val="18"/>
                <w:lang w:eastAsia="ru-RU"/>
              </w:rPr>
              <w:t>«</w:t>
            </w:r>
            <w:r w:rsidRPr="00583619">
              <w:rPr>
                <w:rFonts w:ascii="Times New Roman" w:eastAsia="Times New Roman" w:hAnsi="Times New Roman" w:cs="Times New Roman"/>
                <w:color w:val="000000"/>
                <w:sz w:val="18"/>
                <w:szCs w:val="18"/>
                <w:lang w:eastAsia="ru-RU"/>
              </w:rPr>
              <w:t>Безопасные и качественные автомобильные дороги</w:t>
            </w:r>
            <w:r w:rsidR="00156B41">
              <w:rPr>
                <w:rFonts w:ascii="Times New Roman" w:eastAsia="Times New Roman" w:hAnsi="Times New Roman" w:cs="Times New Roman"/>
                <w:color w:val="000000"/>
                <w:sz w:val="18"/>
                <w:szCs w:val="18"/>
                <w:lang w:eastAsia="ru-RU"/>
              </w:rPr>
              <w:t>»</w:t>
            </w:r>
            <w:r w:rsidRPr="00583619">
              <w:rPr>
                <w:rFonts w:ascii="Times New Roman" w:eastAsia="Times New Roman" w:hAnsi="Times New Roman" w:cs="Times New Roman"/>
                <w:color w:val="000000"/>
                <w:sz w:val="18"/>
                <w:szCs w:val="18"/>
                <w:lang w:eastAsia="ru-RU"/>
              </w:rPr>
              <w:t>)</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000 1030223201 0000 110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1828517000,00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963701312,71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864815687,29</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156B41" w:rsidRDefault="00583619" w:rsidP="00A11A3A">
            <w:pPr>
              <w:spacing w:line="216" w:lineRule="auto"/>
              <w:ind w:firstLineChars="200" w:firstLine="352"/>
              <w:jc w:val="both"/>
              <w:rPr>
                <w:rFonts w:ascii="Times New Roman" w:eastAsia="Times New Roman" w:hAnsi="Times New Roman" w:cs="Times New Roman"/>
                <w:color w:val="000000"/>
                <w:spacing w:val="-4"/>
                <w:sz w:val="18"/>
                <w:szCs w:val="18"/>
                <w:lang w:eastAsia="ru-RU"/>
              </w:rPr>
            </w:pPr>
            <w:r w:rsidRPr="00156B41">
              <w:rPr>
                <w:rFonts w:ascii="Times New Roman" w:eastAsia="Times New Roman" w:hAnsi="Times New Roman" w:cs="Times New Roman"/>
                <w:color w:val="000000"/>
                <w:spacing w:val="-4"/>
                <w:sz w:val="18"/>
                <w:szCs w:val="18"/>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000 1030224001 0000 110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37130000,00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16336505,95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20793494,05</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156B41" w:rsidRDefault="00583619" w:rsidP="00A11A3A">
            <w:pPr>
              <w:spacing w:line="216" w:lineRule="auto"/>
              <w:ind w:firstLineChars="200" w:firstLine="352"/>
              <w:jc w:val="both"/>
              <w:rPr>
                <w:rFonts w:ascii="Times New Roman" w:eastAsia="Times New Roman" w:hAnsi="Times New Roman" w:cs="Times New Roman"/>
                <w:color w:val="000000"/>
                <w:spacing w:val="-4"/>
                <w:sz w:val="18"/>
                <w:szCs w:val="18"/>
                <w:lang w:eastAsia="ru-RU"/>
              </w:rPr>
            </w:pPr>
            <w:r w:rsidRPr="00156B41">
              <w:rPr>
                <w:rFonts w:ascii="Times New Roman" w:eastAsia="Times New Roman" w:hAnsi="Times New Roman" w:cs="Times New Roman"/>
                <w:color w:val="000000"/>
                <w:spacing w:val="-4"/>
                <w:sz w:val="18"/>
                <w:szCs w:val="18"/>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000 1030224101 0000 110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20630000,00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9076946,78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11553053,22</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w:t>
            </w:r>
            <w:r w:rsidR="00156B41">
              <w:rPr>
                <w:rFonts w:ascii="Times New Roman" w:eastAsia="Times New Roman" w:hAnsi="Times New Roman" w:cs="Times New Roman"/>
                <w:color w:val="000000"/>
                <w:sz w:val="18"/>
                <w:szCs w:val="18"/>
                <w:lang w:eastAsia="ru-RU"/>
              </w:rPr>
              <w:t>«</w:t>
            </w:r>
            <w:r w:rsidRPr="00583619">
              <w:rPr>
                <w:rFonts w:ascii="Times New Roman" w:eastAsia="Times New Roman" w:hAnsi="Times New Roman" w:cs="Times New Roman"/>
                <w:color w:val="000000"/>
                <w:sz w:val="18"/>
                <w:szCs w:val="18"/>
                <w:lang w:eastAsia="ru-RU"/>
              </w:rPr>
              <w:t>Безопасные и качественные автомобильные дороги</w:t>
            </w:r>
            <w:r w:rsidR="00156B41">
              <w:rPr>
                <w:rFonts w:ascii="Times New Roman" w:eastAsia="Times New Roman" w:hAnsi="Times New Roman" w:cs="Times New Roman"/>
                <w:color w:val="000000"/>
                <w:sz w:val="18"/>
                <w:szCs w:val="18"/>
                <w:lang w:eastAsia="ru-RU"/>
              </w:rPr>
              <w:t>»</w:t>
            </w:r>
            <w:r w:rsidRPr="00583619">
              <w:rPr>
                <w:rFonts w:ascii="Times New Roman" w:eastAsia="Times New Roman" w:hAnsi="Times New Roman" w:cs="Times New Roman"/>
                <w:color w:val="000000"/>
                <w:sz w:val="18"/>
                <w:szCs w:val="18"/>
                <w:lang w:eastAsia="ru-RU"/>
              </w:rPr>
              <w:t>)</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000 1030224201 0000 110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16500000,00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7259559,17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9240440,83</w:t>
            </w:r>
          </w:p>
        </w:tc>
      </w:tr>
      <w:tr w:rsidR="00583619" w:rsidRPr="003C65F4" w:rsidTr="00A11A3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000 1030225001 0000 110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6042230400,00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3015539681,10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3026690718,90</w:t>
            </w:r>
          </w:p>
        </w:tc>
      </w:tr>
      <w:tr w:rsidR="00583619" w:rsidRPr="003C65F4" w:rsidTr="00A11A3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lastRenderedPageBreak/>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000 1030225101 0000 110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3357206400,00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1675504746,22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1681701653,78</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16"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w:t>
            </w:r>
            <w:r w:rsidR="00156B41">
              <w:rPr>
                <w:rFonts w:ascii="Times New Roman" w:eastAsia="Times New Roman" w:hAnsi="Times New Roman" w:cs="Times New Roman"/>
                <w:color w:val="000000"/>
                <w:sz w:val="18"/>
                <w:szCs w:val="18"/>
                <w:lang w:eastAsia="ru-RU"/>
              </w:rPr>
              <w:t>«</w:t>
            </w:r>
            <w:r w:rsidRPr="00583619">
              <w:rPr>
                <w:rFonts w:ascii="Times New Roman" w:eastAsia="Times New Roman" w:hAnsi="Times New Roman" w:cs="Times New Roman"/>
                <w:color w:val="000000"/>
                <w:sz w:val="18"/>
                <w:szCs w:val="18"/>
                <w:lang w:eastAsia="ru-RU"/>
              </w:rPr>
              <w:t>Безопасные и качественные автомобильные дороги</w:t>
            </w:r>
            <w:r w:rsidR="00156B41">
              <w:rPr>
                <w:rFonts w:ascii="Times New Roman" w:eastAsia="Times New Roman" w:hAnsi="Times New Roman" w:cs="Times New Roman"/>
                <w:color w:val="000000"/>
                <w:sz w:val="18"/>
                <w:szCs w:val="18"/>
                <w:lang w:eastAsia="ru-RU"/>
              </w:rPr>
              <w:t>»</w:t>
            </w:r>
            <w:r w:rsidRPr="00583619">
              <w:rPr>
                <w:rFonts w:ascii="Times New Roman" w:eastAsia="Times New Roman" w:hAnsi="Times New Roman" w:cs="Times New Roman"/>
                <w:color w:val="000000"/>
                <w:sz w:val="18"/>
                <w:szCs w:val="18"/>
                <w:lang w:eastAsia="ru-RU"/>
              </w:rPr>
              <w:t>)</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000 1030225201 0000 110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2685024000,00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1340034934,88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1344989065,12</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16"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000 1030226001 0000 110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-404795113,87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16"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000 1030226101 0000 110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-224913682,56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16"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w:t>
            </w:r>
            <w:r w:rsidR="00156B41">
              <w:rPr>
                <w:rFonts w:ascii="Times New Roman" w:eastAsia="Times New Roman" w:hAnsi="Times New Roman" w:cs="Times New Roman"/>
                <w:color w:val="000000"/>
                <w:sz w:val="18"/>
                <w:szCs w:val="18"/>
                <w:lang w:eastAsia="ru-RU"/>
              </w:rPr>
              <w:t>«</w:t>
            </w:r>
            <w:r w:rsidRPr="00583619">
              <w:rPr>
                <w:rFonts w:ascii="Times New Roman" w:eastAsia="Times New Roman" w:hAnsi="Times New Roman" w:cs="Times New Roman"/>
                <w:color w:val="000000"/>
                <w:sz w:val="18"/>
                <w:szCs w:val="18"/>
                <w:lang w:eastAsia="ru-RU"/>
              </w:rPr>
              <w:t>Безопасные и качественные автомобильные дороги</w:t>
            </w:r>
            <w:r w:rsidR="00156B41">
              <w:rPr>
                <w:rFonts w:ascii="Times New Roman" w:eastAsia="Times New Roman" w:hAnsi="Times New Roman" w:cs="Times New Roman"/>
                <w:color w:val="000000"/>
                <w:sz w:val="18"/>
                <w:szCs w:val="18"/>
                <w:lang w:eastAsia="ru-RU"/>
              </w:rPr>
              <w:t>»</w:t>
            </w:r>
            <w:r w:rsidRPr="00583619">
              <w:rPr>
                <w:rFonts w:ascii="Times New Roman" w:eastAsia="Times New Roman" w:hAnsi="Times New Roman" w:cs="Times New Roman"/>
                <w:color w:val="000000"/>
                <w:sz w:val="18"/>
                <w:szCs w:val="18"/>
                <w:lang w:eastAsia="ru-RU"/>
              </w:rPr>
              <w:t>)</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000 1030226201 0000 110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-179881431,31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156B41">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НАЛОГИ НА СОВОКУПНЫЙ ДОХОД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000 1050000000 0000 000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4832581400,00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3348298422,49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1484282977,51</w:t>
            </w:r>
          </w:p>
        </w:tc>
      </w:tr>
      <w:tr w:rsidR="00583619" w:rsidRPr="003C65F4" w:rsidTr="00156B41">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Налог, взимаемый в связи с применением упрощенной системы налогообложения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000 1050100000 0000 110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4832581400,00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3324362763,10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1508218636,90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Налог, взимаемый с налогоплательщиков, выбравших в качестве объекта налогообложения доходы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000 1050101001 0000 110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4832581400,00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2268033376,75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2564548023,25</w:t>
            </w:r>
          </w:p>
        </w:tc>
      </w:tr>
      <w:tr w:rsidR="00583619" w:rsidRPr="003C65F4" w:rsidTr="00156B41">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Налог, взимаемый с налогоплательщиков, выбравших в качестве объекта налогообложения доходы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000 1050101101 0000 110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4832581400,00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2268008270,55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2564573129,45</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156B41" w:rsidRDefault="00583619" w:rsidP="00A11A3A">
            <w:pPr>
              <w:spacing w:line="223" w:lineRule="auto"/>
              <w:ind w:firstLineChars="200" w:firstLine="352"/>
              <w:jc w:val="both"/>
              <w:rPr>
                <w:rFonts w:ascii="Times New Roman" w:eastAsia="Times New Roman" w:hAnsi="Times New Roman" w:cs="Times New Roman"/>
                <w:color w:val="000000"/>
                <w:spacing w:val="-4"/>
                <w:sz w:val="18"/>
                <w:szCs w:val="18"/>
                <w:lang w:eastAsia="ru-RU"/>
              </w:rPr>
            </w:pPr>
            <w:r w:rsidRPr="00156B41">
              <w:rPr>
                <w:rFonts w:ascii="Times New Roman" w:eastAsia="Times New Roman" w:hAnsi="Times New Roman" w:cs="Times New Roman"/>
                <w:color w:val="000000"/>
                <w:spacing w:val="-4"/>
                <w:sz w:val="18"/>
                <w:szCs w:val="18"/>
                <w:lang w:eastAsia="ru-RU"/>
              </w:rPr>
              <w:t>Налог, взимаемый с налогоплательщиков, выбравших в качестве объекта налогообложения доходы (за налоговые периоды, истекшие до 1 января 2011 года)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000 1050101201 0000 110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25106,20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Налог, взимаемый с налогоплательщиков, выбравших в качестве объекта налогообложения доходы, уменьшенные на величину расходов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000 1050102001 0000 110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1056329303,94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000 1050102101 0000 110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1056573835,84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000 1050102201 0000 110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-244531,90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A11A3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Минимальный налог, зачисляемый в бюджеты субъектов Российской Федерации (за налоговые периоды, истекшие до 1 января 2016 года)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000 1050105001 0000 110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82,41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156B41">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lastRenderedPageBreak/>
              <w:t>Единый сельскохозяйственный налог</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000 1050300001 0000 110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-45556,83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Единый сельскохозяйственный налог (за налоговые периоды, истекшие до 1 января 2011 года)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000 1050302001 0000 110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-45556,83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156B41">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Налог на профессиональный доход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000 1050600001 0000 110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23981216,22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156B41">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НАЛОГИ НА ИМУЩЕСТВО</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000 1060000000 0000 000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8112575400,00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3927778180,86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4184797219,14</w:t>
            </w:r>
          </w:p>
        </w:tc>
      </w:tr>
      <w:tr w:rsidR="00583619" w:rsidRPr="003C65F4" w:rsidTr="00156B41">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Налог на имущество организаций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000 1060200002 0000 110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8103812400,00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3924916116,86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4178896283,14</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Налог на имущество организаций по имуществу, не входящему в Единую систему газоснабжения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000 1060201002 0000 110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6991812400,00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3494489485,19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3497322914,81</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Налог на имущество организаций по имуществу, входящему в Единую систему газоснабжения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000 1060202002 0000 110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1112000000,00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430426631,67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681573368,33</w:t>
            </w:r>
          </w:p>
        </w:tc>
      </w:tr>
      <w:tr w:rsidR="00583619" w:rsidRPr="003C65F4" w:rsidTr="00156B41">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Налог на игорный бизнес</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000 1060500002 0000 110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8763000,00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2862064,00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5900936,00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НАЛОГИ, СБОРЫ И РЕГУЛЯРНЫЕ ПЛАТЕЖИ ЗА ПОЛЬЗОВАНИЕ ПРИРОДНЫМИ РЕСУРСАМИ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000 1070000000 0000 000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60122000,00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25642977,35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34479022,65</w:t>
            </w:r>
          </w:p>
        </w:tc>
      </w:tr>
      <w:tr w:rsidR="00583619" w:rsidRPr="003C65F4" w:rsidTr="00156B41">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Налог на добычу полезных ископаемых</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000 1070100001 0000 110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58725000,00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24665677,69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34059322,31</w:t>
            </w:r>
          </w:p>
        </w:tc>
      </w:tr>
      <w:tr w:rsidR="00583619" w:rsidRPr="003C65F4" w:rsidTr="00156B41">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Налог на добычу общераспространенных полезных ископаемых</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000 1070102001 0000 110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58659000,00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24648445,09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34010554,91</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000 1070103001 0000 110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66000,00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17232,60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48767,40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Сборы за пользование объектами животного мира и за пользование объектами водных биологических ресурсов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000 1070400001 0000 110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1397000,00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977299,66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419700,34</w:t>
            </w:r>
          </w:p>
        </w:tc>
      </w:tr>
      <w:tr w:rsidR="00583619" w:rsidRPr="003C65F4" w:rsidTr="00156B41">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Сбор за пользование объектами животного мира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000 1070401001 0000 110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742886,96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257113,04</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Сбор за пользование объектами водных биологических ресурсов (по внутренним водным объектам)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000 1070403001 0000 110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397000,00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234412,70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162587,30</w:t>
            </w:r>
          </w:p>
        </w:tc>
      </w:tr>
      <w:tr w:rsidR="00583619" w:rsidRPr="003C65F4" w:rsidTr="00156B41">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ГОСУДАРСТВЕННАЯ ПОШЛИНА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000 1080000000 0000 000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309060700,00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150859321,51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158201378,49</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Государственная пошлина по делам, рассматриваемым Конституционным Судом Российской Федерации и конституционными (уставными) судами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000 1080200001 0000 110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1414579,79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Государственная пошлина по делам, рассматриваемым конституционными (уставными) судами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000 1080202001 0000 110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1414579,79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000 1080600001 0000 110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10330000,00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3466150,00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6863850,00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Государственная пошлина за государственную регистрацию, а также за совершение прочих юридически значимых действий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000 1080700001 0000 110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298730700,00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145978591,72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152752108,28</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000 1080701001 0000 110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976880,47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1023119,53</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Государственная пошлина за государственную регистрацию прав, ограничений (обременений) прав на недвижимое имущество и сделок с ним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000 1080702001 0000 110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177759500,00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94111200,75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83648299,25</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000 1080708001 0000 110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41158000,00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12751950,00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28406050,00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lastRenderedPageBreak/>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000 1080708201 0000 110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41158000,00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12751950,00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28406050,00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Государственная пошлина за выдачу и обмен паспорта гражданина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000 1080710001 0000 110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10800000,00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4783074,50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6016925,50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000 1080711001 0000 110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88000,00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112000,00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Государственная пошлина за государственную регистрацию политических партий и региональных отделений политических партий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000 1080712001 0000 110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2700,00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Государственная пошлина за государственную регистрацию средства массовой информации, за внесение изменений в запись о регистрации средства массовой информации (в том числе связанных с изменением тематики или специализации), продукция которого предназначена для распространения преимущественно на территории субъекта Российской Федерации, территории муниципального образования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000 1080713001 0000 110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48000,00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28000,00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Государственная пошлина за государственную регистрацию транспортных средств и иные юридически значимые действия, связанные с изменениями и выдачей документов на транспортные средства, регистрационных знаков, водительских удостоверений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000 1080714001 0000 110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63000000,00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31515326,00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31484674,00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000 1080714101 0000 110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35000000,00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10239915,00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24760085,00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мототранспортных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000 1080714201 0000 110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28000000,00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21275411,00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6724589,00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Государственная пошлина за выдачу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000 1080717001 0000 110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92000,00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000 1080717201 0000 110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92000,00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000 1080730001 0000 110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411700,00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343250,00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68450,00</w:t>
            </w:r>
          </w:p>
        </w:tc>
      </w:tr>
      <w:tr w:rsidR="00583619" w:rsidRPr="003C65F4" w:rsidTr="00156B41">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lastRenderedPageBreak/>
              <w:t>Государственная пошлина за повторную выдачу свидетельства о постановке на учет в налоговом органе</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000 1080731001 0000 110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125110,00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Государственная пошлина за выдачу свидетельства о государственной аккредитации региональной спортивной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000 1080734001 0000 110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145000,00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105000,00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000 1080738001 0000 110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2530000,00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207500,00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2322500,00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Государственная пошлина 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000 1080739001 0000 110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575000,00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232500,00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342500,00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000 1080740001 0000 110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775000,00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ЗАДОЛЖЕННОСТЬ И ПЕРЕРАСЧЕТЫ ПО ОТМЕНЕННЫМ НАЛОГАМ, СБОРАМ И ИНЫМ ОБЯЗАТЕЛЬНЫМ ПЛАТЕЖАМ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000 1090000000 0000 000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1432800,00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-205,25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1433005,25</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Налог на прибыль организаций, зачислявшийся до 1 января 2005 года в местные бюджеты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000 1090100000 0000 110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253700,00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253700,00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Налог на прибыль организаций, зачислявшийся до 1 января 2005 года в местные бюджеты, мобилизуемый на территориях городских округов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000 1090102004 0000 110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253700,00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253700,00</w:t>
            </w:r>
          </w:p>
        </w:tc>
      </w:tr>
      <w:tr w:rsidR="00583619" w:rsidRPr="003C65F4" w:rsidTr="00156B41">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Налоги на имущество</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000 1090400000 0000 110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1179100,00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-205,25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1179305,25</w:t>
            </w:r>
          </w:p>
        </w:tc>
      </w:tr>
      <w:tr w:rsidR="00583619" w:rsidRPr="003C65F4" w:rsidTr="00156B41">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Налог на имущество предприятий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000 1090401002 0000 110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1104600,00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-260,49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1104860,49</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Налог с владельцев транспортных средств и налог на приобретение автотранспортных средств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000 1090402002 0000 110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54,91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1245,09</w:t>
            </w:r>
          </w:p>
        </w:tc>
      </w:tr>
      <w:tr w:rsidR="00583619" w:rsidRPr="003C65F4" w:rsidTr="00156B41">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Налог на пользователей автомобильных дорог</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000 1090403001 0000 110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73200,00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0,33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73199,67</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ДОХОДЫ ОТ ИСПОЛЬЗОВАНИЯ ИМУЩЕСТВА, НАХОДЯЩЕГОСЯ В ГОСУДАРСТВЕННОЙ И МУНИЦИПАЛЬНОЙ СОБСТВЕННОСТИ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000 1110000000 0000 000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28886459,99</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20999610,34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7886849,65</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000 1110100000 0000 120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405000,00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4316553,62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156B41">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000 1110102002 0000 120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405000,00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4316553,62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156B41">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Доходы от размещения средств бюджетов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000 1110200000 0000 120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9774900,00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9774861,52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38,48</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Доходы от операций по управлению остатками средств на едином казначейском счете, зачисляемые в бюджеты бюджетной системы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000 1110210000 0000 120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9774900,00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9774861,52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38,48</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Доходы от операций по управлению остатками средств на едином казначейском счете, зачисляемые в бюджеты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000 1110210202 0000 120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9774900,00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9774861,52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38,48</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Проценты, полученные от предоставления бюджетных кредитов внутри страны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000 1110300000 0000 120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983551,66</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125601,16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857950,50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Проценты, полученные от предоставления бюджетных кредитов внутри страны за счет средств бюджетов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000 1110302002 0000 120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983551,66</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125601,16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857950,50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A11A3A" w:rsidRDefault="00583619" w:rsidP="00A11A3A">
            <w:pPr>
              <w:spacing w:line="223" w:lineRule="auto"/>
              <w:ind w:firstLineChars="200" w:firstLine="352"/>
              <w:jc w:val="both"/>
              <w:rPr>
                <w:rFonts w:ascii="Times New Roman" w:eastAsia="Times New Roman" w:hAnsi="Times New Roman" w:cs="Times New Roman"/>
                <w:color w:val="000000"/>
                <w:spacing w:val="-4"/>
                <w:sz w:val="18"/>
                <w:szCs w:val="18"/>
                <w:lang w:eastAsia="ru-RU"/>
              </w:rPr>
            </w:pPr>
            <w:r w:rsidRPr="00A11A3A">
              <w:rPr>
                <w:rFonts w:ascii="Times New Roman" w:eastAsia="Times New Roman" w:hAnsi="Times New Roman" w:cs="Times New Roman"/>
                <w:color w:val="000000"/>
                <w:spacing w:val="-4"/>
                <w:sz w:val="18"/>
                <w:szCs w:val="18"/>
                <w:lang w:eastAsia="ru-RU"/>
              </w:rPr>
              <w:lastRenderedPageBreak/>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000 1110500000 0000 120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16248100,00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5308864,06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10939235,94</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000 1110502000 0000 120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8868000,00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3441212,97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5426787,03</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000 1110502202 0000 120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8868000,00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3441212,97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5426787,03</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156B41" w:rsidRDefault="00583619" w:rsidP="00A11A3A">
            <w:pPr>
              <w:spacing w:line="223" w:lineRule="auto"/>
              <w:ind w:firstLineChars="200" w:firstLine="352"/>
              <w:jc w:val="both"/>
              <w:rPr>
                <w:rFonts w:ascii="Times New Roman" w:eastAsia="Times New Roman" w:hAnsi="Times New Roman" w:cs="Times New Roman"/>
                <w:color w:val="000000"/>
                <w:spacing w:val="-4"/>
                <w:sz w:val="18"/>
                <w:szCs w:val="18"/>
                <w:lang w:eastAsia="ru-RU"/>
              </w:rPr>
            </w:pPr>
            <w:r w:rsidRPr="00156B41">
              <w:rPr>
                <w:rFonts w:ascii="Times New Roman" w:eastAsia="Times New Roman" w:hAnsi="Times New Roman" w:cs="Times New Roman"/>
                <w:color w:val="000000"/>
                <w:spacing w:val="-4"/>
                <w:sz w:val="18"/>
                <w:szCs w:val="18"/>
                <w:lang w:eastAsia="ru-RU"/>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000 1110503000 0000 120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7359000,00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1853209,57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5505790,43</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000 1110503202 0000 120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7359000,00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1853209,57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5505790,43</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Доходы от сдачи в аренду имущества, составляющего государственную (муниципальную) казну (за исключением земельных участков)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000 1110507000 0000 120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14400,00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6600,00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Доходы от сдачи в аренду имущества, составляющего казну субъекта Российской Федерации (за исключением земельных участков)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000 1110507202 0000 120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14400,00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6600,00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Плата от реализации соглашений об установлении сервитутов в отношении земельных участков в границах полос отвода автомобильных дорог общего пользования регионального или межмуниципального значения в целях строительства (реконструкции), капитального ремонта и эксплуатации объектов дорожного сервиса, прокладки, переноса, переустройства и эксплуатации инженерных коммуникаций, установки и эксплуатации рекламных конструкций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000 1110510002 0000 120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41,52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58,48</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000 1110530000 0000 120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5,27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Плата по соглашениям об установлении сервитута в отношении земельных участков после разграничения государственной собственности на землю</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000 1110532000 0000 120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5,27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000 1110532202 0000 120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5,27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A11A3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Платежи от государственных и муниципальных унитарных предприятий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000 1110700000 0000 120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1346000,00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1373724,70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000 1110701000 0000 120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1346000,00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1373724,70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000 1110701202 0000 120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1346000,00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1373724,70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lastRenderedPageBreak/>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000 1110900000 0000 120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128908,33</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100000,01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28908,32</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000 1110904000 0000 120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128908,33</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100000,01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28908,32</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000 1110904202 0000 120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128908,33</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100000,01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28908,32</w:t>
            </w:r>
          </w:p>
        </w:tc>
      </w:tr>
      <w:tr w:rsidR="00583619" w:rsidRPr="003C65F4" w:rsidTr="00A11A3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ПЛАТЕЖИ ПРИ ПОЛЬЗОВАНИИ ПРИРОДНЫМИ РЕСУРСАМИ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000 1120000000 0000 000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105782600,00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70114979,56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35667620,44</w:t>
            </w:r>
          </w:p>
        </w:tc>
      </w:tr>
      <w:tr w:rsidR="00583619" w:rsidRPr="003C65F4" w:rsidTr="00A11A3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Плата за негативное воздействие на окружающую среду</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000 1120100001 0000 120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72661500,00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52511537,53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20149962,47</w:t>
            </w:r>
          </w:p>
        </w:tc>
      </w:tr>
      <w:tr w:rsidR="00583619" w:rsidRPr="003C65F4" w:rsidTr="00A11A3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Плата за выбросы загрязняющих веществ в атмосферный воздух стационарными объектами</w:t>
            </w:r>
            <w:r w:rsidRPr="00A11A3A">
              <w:rPr>
                <w:rFonts w:ascii="Times New Roman" w:eastAsia="Times New Roman" w:hAnsi="Times New Roman" w:cs="Times New Roman"/>
                <w:color w:val="000000"/>
                <w:sz w:val="18"/>
                <w:szCs w:val="18"/>
                <w:vertAlign w:val="superscript"/>
                <w:lang w:eastAsia="ru-RU"/>
              </w:rPr>
              <w:t>7</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000 1120101001 0000 120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4766000,00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15810318,50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A11A3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Плата за сбросы загрязняющих веществ в водные объекты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000 1120103001 0000 120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5803000,00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1755730,69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4047269,31</w:t>
            </w:r>
          </w:p>
        </w:tc>
      </w:tr>
      <w:tr w:rsidR="00583619" w:rsidRPr="003C65F4" w:rsidTr="00A11A3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Плата за размещение отходов производства и потребления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000 1120104001 0000 120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61417500,00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34259239,81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27158260,19</w:t>
            </w:r>
          </w:p>
        </w:tc>
      </w:tr>
      <w:tr w:rsidR="00583619" w:rsidRPr="003C65F4" w:rsidTr="00A11A3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Плата за размещение отходов производства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000 1120104101 0000 120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58407500,00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31953513,47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26453986,53</w:t>
            </w:r>
          </w:p>
        </w:tc>
      </w:tr>
      <w:tr w:rsidR="00583619" w:rsidRPr="003C65F4" w:rsidTr="00A11A3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Плата за размещение твердых коммунальных отходов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000 1120104201 0000 120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3010000,00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2305726,34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704273,66</w:t>
            </w:r>
          </w:p>
        </w:tc>
      </w:tr>
      <w:tr w:rsidR="00583619" w:rsidRPr="003C65F4" w:rsidTr="00A11A3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000 1120107001 0000 120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675000,00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686248,53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A11A3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Платежи при пользовании недрами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000 1120200000 0000 120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28782000,00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15375708,50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13406291,50</w:t>
            </w:r>
          </w:p>
        </w:tc>
      </w:tr>
      <w:tr w:rsidR="00583619" w:rsidRPr="003C65F4" w:rsidTr="00A11A3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000 1120201001 0000 120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6883500,00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4112194,00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2771306,00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000 1120201201 0000 120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6883500,00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4112194,00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2771306,00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Регулярные платежи за пользование недрами при пользовании недрами на территории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000 1120203001 0000 120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20782000,00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10630914,50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10151085,50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000 1120205001 0000 120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571600,00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445000,00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126600,00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A11A3A" w:rsidRDefault="00583619" w:rsidP="00A11A3A">
            <w:pPr>
              <w:spacing w:line="223" w:lineRule="auto"/>
              <w:ind w:firstLineChars="200" w:firstLine="352"/>
              <w:jc w:val="both"/>
              <w:rPr>
                <w:rFonts w:ascii="Times New Roman" w:eastAsia="Times New Roman" w:hAnsi="Times New Roman" w:cs="Times New Roman"/>
                <w:color w:val="000000"/>
                <w:spacing w:val="-4"/>
                <w:sz w:val="18"/>
                <w:szCs w:val="18"/>
                <w:lang w:eastAsia="ru-RU"/>
              </w:rPr>
            </w:pPr>
            <w:r w:rsidRPr="00A11A3A">
              <w:rPr>
                <w:rFonts w:ascii="Times New Roman" w:eastAsia="Times New Roman" w:hAnsi="Times New Roman" w:cs="Times New Roman"/>
                <w:color w:val="000000"/>
                <w:spacing w:val="-4"/>
                <w:sz w:val="18"/>
                <w:szCs w:val="18"/>
                <w:lang w:eastAsia="ru-RU"/>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 местного значения, а также запасов общераспространенных полезных ископаемых и запасов подземных вод, которые используются для целей питьевого водоснабжения или технического водоснабжения и объем добычи которых составляет не более 500 кубических метров в сутки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000 1120205201 0000 120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571600,00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445000,00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126600,00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Сборы за участие в конкурсе (аукционе) на право пользования участками недр</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000 1120210000 0000 120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544900,00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187600,00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357300,00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Сборы за участие в конкурсе (аукционе) на право пользования участками недр местного значения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000 1120210202 0000 120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544900,00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187600,00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357300,00</w:t>
            </w:r>
          </w:p>
        </w:tc>
      </w:tr>
      <w:tr w:rsidR="00583619" w:rsidRPr="003C65F4" w:rsidTr="00A11A3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Плата за использование лесов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000 1120400000 0000 120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4339100,00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2227733,53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2111366,47</w:t>
            </w:r>
          </w:p>
        </w:tc>
      </w:tr>
      <w:tr w:rsidR="00583619" w:rsidRPr="003C65F4" w:rsidTr="00A11A3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lastRenderedPageBreak/>
              <w:t>Плата за использование лесов, расположенных на землях лесного фонда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000 1120401000 0000 120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4339100,00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2227733,53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2111366,47</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Плата за использование лесов, расположенных на землях лесного фонда, в части, превышающей минимальный размер арендной платы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000 1120401402 0000 120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4339100,00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2227733,53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2111366,47</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ДОХОДЫ ОТ ОКАЗАНИЯ ПЛАТНЫХ УСЛУГ И КОМПЕНСАЦИИ ЗАТРАТ ГОСУДАРСТВА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000 1130000000 0000 000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226261640,01</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159668749,50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66592890,51</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Доходы от оказания платных услуг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000 1130100000 0000 130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4578000,00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2819485,93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1758514,07</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000 1130102001 0000 130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59937,75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Плата за предоставление сведений из Единого государственного реестра недвижимости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000 1130103101 0000 130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892600,00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460485,00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432115,00</w:t>
            </w:r>
          </w:p>
        </w:tc>
      </w:tr>
      <w:tr w:rsidR="00583619" w:rsidRPr="003C65F4" w:rsidTr="00A11A3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A11A3A" w:rsidRDefault="00583619" w:rsidP="00A11A3A">
            <w:pPr>
              <w:spacing w:line="223" w:lineRule="auto"/>
              <w:ind w:firstLineChars="200" w:firstLine="352"/>
              <w:jc w:val="both"/>
              <w:rPr>
                <w:rFonts w:ascii="Times New Roman" w:eastAsia="Times New Roman" w:hAnsi="Times New Roman" w:cs="Times New Roman"/>
                <w:color w:val="000000"/>
                <w:spacing w:val="-4"/>
                <w:sz w:val="18"/>
                <w:szCs w:val="18"/>
                <w:lang w:eastAsia="ru-RU"/>
              </w:rPr>
            </w:pPr>
            <w:r w:rsidRPr="00A11A3A">
              <w:rPr>
                <w:rFonts w:ascii="Times New Roman" w:eastAsia="Times New Roman" w:hAnsi="Times New Roman" w:cs="Times New Roman"/>
                <w:color w:val="000000"/>
                <w:spacing w:val="-4"/>
                <w:sz w:val="18"/>
                <w:szCs w:val="18"/>
                <w:lang w:eastAsia="ru-RU"/>
              </w:rPr>
              <w:t>Плата за предоставление информации из реестра дисквалифицированных лиц</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000 1130119001 0000 130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Плата за предоставление сведений, документов, содержащихся в государственных реестрах (регистрах)</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000 1130140001 0000 130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85400,00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29102,00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56298,00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000 1130141001 0000 130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85400,00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29102,00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56298,00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Плата за оказание услуг по присоединению объектов дорожного сервиса к автомобильным дорогам общего пользования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000 1130150000 0000 130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23398,00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26602,00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16"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Плата за оказание услуг по присоединению объектов дорожного сервиса к автомобильным дорогам общего пользования регионального или межмуниципального значения, зачисляемая в бюджеты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000 1130152002 0000 130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23398,00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26602,00</w:t>
            </w:r>
          </w:p>
        </w:tc>
      </w:tr>
      <w:tr w:rsidR="00583619" w:rsidRPr="003C65F4" w:rsidTr="00A11A3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16"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Прочие доходы от оказания платных услуг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000 1130199000 0000 130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3550000,00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2245363,18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1304636,82</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16"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Прочие доходы от оказания платных услуг (работ) получателями средств федерального бюджета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000 1130199101 0000 130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3220,00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16"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Прочие доходы от оказания платных услуг (работ) получателями средств бюджетов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000 1130199202 0000 130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3550000,00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2242143,18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1307856,82</w:t>
            </w:r>
          </w:p>
        </w:tc>
      </w:tr>
      <w:tr w:rsidR="00583619" w:rsidRPr="003C65F4" w:rsidTr="00A11A3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16"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Доходы от компенсации затрат государства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000 1130200000 0000 130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221683640,01</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156849263,57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64834376,44</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16"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Доходы, поступающие в порядке возмещения бюджету субъекта Российской Федерации расходов, направленных на покрытие процессуальных издержек</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000 1130204001 0000 130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62787,60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Доходы, поступающие в порядке возмещения расходов, понесенных в связи с эксплуатацией имущества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000 1130206000 0000 130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122901,24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Доходы, поступающие в порядке возмещения расходов, понесенных в связи с эксплуатацией имущества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000 1130206202 0000 130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122901,24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A11A3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Прочие доходы от компенсации затрат государства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000 1130299000 0000 130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221683640,01</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156663574,73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65020065,28</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Прочие доходы от компенсации затрат бюджетов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000 1130299202 0000 130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221683640,01</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156663574,73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65020065,28</w:t>
            </w:r>
          </w:p>
        </w:tc>
      </w:tr>
      <w:tr w:rsidR="00583619" w:rsidRPr="003C65F4" w:rsidTr="00A11A3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ДОХОДЫ ОТ ПРОДАЖИ МАТЕРИАЛЬНЫХ И НЕМАТЕРИАЛЬНЫХ АКТИВОВ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000 1140000000 0000 000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2879830,36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w:t>
            </w:r>
          </w:p>
        </w:tc>
      </w:tr>
      <w:tr w:rsidR="00583619" w:rsidRPr="003C65F4" w:rsidTr="00A11A3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Доходы от продажи квартир</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000 1140100000 0000 410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1315600,00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A11A3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Доходы от продажи квартир, находящихся в собственности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000 1140102002 0000 410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1315600,00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lastRenderedPageBreak/>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000 1140200000 0000 000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526752,36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A11A3A" w:rsidRDefault="00583619" w:rsidP="00A11A3A">
            <w:pPr>
              <w:spacing w:line="223" w:lineRule="auto"/>
              <w:ind w:firstLineChars="200" w:firstLine="352"/>
              <w:jc w:val="both"/>
              <w:rPr>
                <w:rFonts w:ascii="Times New Roman" w:eastAsia="Times New Roman" w:hAnsi="Times New Roman" w:cs="Times New Roman"/>
                <w:color w:val="000000"/>
                <w:spacing w:val="-4"/>
                <w:sz w:val="18"/>
                <w:szCs w:val="18"/>
                <w:lang w:eastAsia="ru-RU"/>
              </w:rPr>
            </w:pPr>
            <w:r w:rsidRPr="00A11A3A">
              <w:rPr>
                <w:rFonts w:ascii="Times New Roman" w:eastAsia="Times New Roman" w:hAnsi="Times New Roman" w:cs="Times New Roman"/>
                <w:color w:val="000000"/>
                <w:spacing w:val="-4"/>
                <w:sz w:val="18"/>
                <w:szCs w:val="18"/>
                <w:lang w:eastAsia="ru-RU"/>
              </w:rPr>
              <w:t>Доходы от реализации имущества, находящегося в собственности субъектов Российской Федерации (за исключением движимого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000 1140202002 0000 410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231134,36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основных средств по указанному имуществу</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000 1140202202 0000 410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163467,36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A11A3A" w:rsidRDefault="00583619" w:rsidP="00A11A3A">
            <w:pPr>
              <w:spacing w:line="204" w:lineRule="auto"/>
              <w:ind w:firstLineChars="200" w:firstLine="352"/>
              <w:jc w:val="both"/>
              <w:rPr>
                <w:rFonts w:ascii="Times New Roman" w:eastAsia="Times New Roman" w:hAnsi="Times New Roman" w:cs="Times New Roman"/>
                <w:color w:val="000000"/>
                <w:spacing w:val="-4"/>
                <w:sz w:val="18"/>
                <w:szCs w:val="18"/>
                <w:lang w:eastAsia="ru-RU"/>
              </w:rPr>
            </w:pPr>
            <w:r w:rsidRPr="00A11A3A">
              <w:rPr>
                <w:rFonts w:ascii="Times New Roman" w:eastAsia="Times New Roman" w:hAnsi="Times New Roman" w:cs="Times New Roman"/>
                <w:color w:val="000000"/>
                <w:spacing w:val="-4"/>
                <w:sz w:val="18"/>
                <w:szCs w:val="18"/>
                <w:lang w:eastAsia="ru-RU"/>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000 1140202302 0000 410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67667,00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A11A3A" w:rsidRDefault="00583619" w:rsidP="00A11A3A">
            <w:pPr>
              <w:spacing w:line="204" w:lineRule="auto"/>
              <w:ind w:firstLineChars="200" w:firstLine="352"/>
              <w:jc w:val="both"/>
              <w:rPr>
                <w:rFonts w:ascii="Times New Roman" w:eastAsia="Times New Roman" w:hAnsi="Times New Roman" w:cs="Times New Roman"/>
                <w:color w:val="000000"/>
                <w:spacing w:val="-4"/>
                <w:sz w:val="18"/>
                <w:szCs w:val="18"/>
                <w:lang w:eastAsia="ru-RU"/>
              </w:rPr>
            </w:pPr>
            <w:r w:rsidRPr="00A11A3A">
              <w:rPr>
                <w:rFonts w:ascii="Times New Roman" w:eastAsia="Times New Roman" w:hAnsi="Times New Roman" w:cs="Times New Roman"/>
                <w:color w:val="000000"/>
                <w:spacing w:val="-4"/>
                <w:sz w:val="18"/>
                <w:szCs w:val="18"/>
                <w:lang w:eastAsia="ru-RU"/>
              </w:rPr>
              <w:t>Доходы от реализации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000 1140202002 0000 440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295618,00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000 1140202202 0000 440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295618,00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Доходы от продажи земельных участков, находящихся в государственной и муниципальной собственности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000 1140600000 0000 430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1037478,00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000 1140602000 0000 430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1037478,00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000 1140602202 0000 430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1037478,00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A11A3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04"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АДМИНИСТРАТИВНЫЕ ПЛАТЕЖИ И СБОРЫ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000 1150000000 0000 000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14700000,00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12837843,06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1862156,94</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Платежи, взимаемые государственными и муниципальными органами (организациями) за выполнение определенных функций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000 1150200000 0000 140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14700000,00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12837843,06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1862156,94</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Платежи, взимаемые государственными органами (организациями) субъектов Российской Федерации за выполнение определенных функций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000 1150202002 0000 140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14700000,00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12837843,06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1862156,94</w:t>
            </w:r>
          </w:p>
        </w:tc>
      </w:tr>
      <w:tr w:rsidR="00583619" w:rsidRPr="003C65F4" w:rsidTr="00A11A3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ШТРАФЫ, САНКЦИИ, ВОЗМЕЩЕНИЕ УЩЕРБА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000 1160000000 0000 000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867707300,00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405004305,66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462702994,34</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Административные штрафы, установленные Кодексом Российской Федерации об административных правонарушениях</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000 1160100001 0000 140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855530200,00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362108771,83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493421428,17</w:t>
            </w:r>
          </w:p>
        </w:tc>
      </w:tr>
      <w:tr w:rsidR="00583619" w:rsidRPr="003C65F4" w:rsidTr="00A11A3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000 1160105001 0000 140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2600000,00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554798,53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2045201,47</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lastRenderedPageBreak/>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000 1160105301 0000 140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2600000,00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554798,53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2045201,47</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000 1160106001 0000 140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8500000,00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2330112,43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6169887,57</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A11A3A" w:rsidRDefault="00583619" w:rsidP="00A11A3A">
            <w:pPr>
              <w:spacing w:line="223" w:lineRule="auto"/>
              <w:ind w:firstLineChars="200" w:firstLine="352"/>
              <w:jc w:val="both"/>
              <w:rPr>
                <w:rFonts w:ascii="Times New Roman" w:eastAsia="Times New Roman" w:hAnsi="Times New Roman" w:cs="Times New Roman"/>
                <w:color w:val="000000"/>
                <w:spacing w:val="-4"/>
                <w:sz w:val="18"/>
                <w:szCs w:val="18"/>
                <w:lang w:eastAsia="ru-RU"/>
              </w:rPr>
            </w:pPr>
            <w:r w:rsidRPr="00A11A3A">
              <w:rPr>
                <w:rFonts w:ascii="Times New Roman" w:eastAsia="Times New Roman" w:hAnsi="Times New Roman" w:cs="Times New Roman"/>
                <w:color w:val="000000"/>
                <w:spacing w:val="-4"/>
                <w:sz w:val="18"/>
                <w:szCs w:val="18"/>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000 1160106301 0000 140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8500000,00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2330112,43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6169887,57</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000 1160107001 0000 140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12513000,00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3196411,18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9316588,82</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000 1160107201 0000 140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10713000,00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2584227,86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8128772,14</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000 1160107301 0000 140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612183,32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1187816,68</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000 1160108001 0000 140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3153100,00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1539285,95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1613814,05</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000 1160108201 0000 140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2153100,00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1298259,30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854840,70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000 1160108301 0000 140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241026,65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758973,35</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000 1160109001 0000 140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2901000,00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2658416,84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242583,16</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000 1160109201 0000 140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2501000,00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2596481,00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A11A3A" w:rsidRDefault="00583619" w:rsidP="00A11A3A">
            <w:pPr>
              <w:spacing w:line="223" w:lineRule="auto"/>
              <w:ind w:firstLineChars="200" w:firstLine="352"/>
              <w:jc w:val="both"/>
              <w:rPr>
                <w:rFonts w:ascii="Times New Roman" w:eastAsia="Times New Roman" w:hAnsi="Times New Roman" w:cs="Times New Roman"/>
                <w:color w:val="000000"/>
                <w:spacing w:val="-4"/>
                <w:sz w:val="18"/>
                <w:szCs w:val="18"/>
                <w:lang w:eastAsia="ru-RU"/>
              </w:rPr>
            </w:pPr>
            <w:r w:rsidRPr="00A11A3A">
              <w:rPr>
                <w:rFonts w:ascii="Times New Roman" w:eastAsia="Times New Roman" w:hAnsi="Times New Roman" w:cs="Times New Roman"/>
                <w:color w:val="000000"/>
                <w:spacing w:val="-4"/>
                <w:sz w:val="18"/>
                <w:szCs w:val="18"/>
                <w:lang w:eastAsia="ru-RU"/>
              </w:rPr>
              <w:lastRenderedPageBreak/>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000 1160109301 0000 140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61935,84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338064,16</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000 1160110001 0000 140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000 1160110301 0000 140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000 1160111001 0000 140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3724,52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596275,48</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000 1160111301 0000 140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3724,52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596275,48</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000 1160112001 0000 140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780686600,00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338076478,51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442610121,49</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000 1160112101 0000 140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780648600,00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287932763,60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492715836,40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000 1160112201 0000 140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38000,00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7800,00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30200,00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000 1160112301 0000 140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50135914,91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000 1160113001 0000 140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690663,65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000 1160113201 0000 140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225000,00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000 1160113301 0000 140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465663,65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232300">
        <w:trPr>
          <w:trHeight w:val="70"/>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lastRenderedPageBreak/>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000 1160114001 0000 140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13800000,00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3831181,39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9968818,61</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000 1160114201 0000 140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2900000,00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1168701,33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1731298,67</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000 1160114301 0000 140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10900000,00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2662480,06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8237519,94</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000 1160115001 0000 140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770000,00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956573,86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000 1160115201 0000 140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000 1160115301 0000 140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859313,48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000 1160115601 0000 140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82260,38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87739,62</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000 1160116001 0000 140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16299,84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lastRenderedPageBreak/>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000 1160116301 0000 140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16299,84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000 1160117001 0000 140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84473,54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215526,46</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000 1160117301 0000 140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84473,54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215526,46</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000 1160118001 0000 140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3700000,00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29676,92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3670323,08</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000 1160118301 0000 140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3700000,00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29676,92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3670323,08</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000 1160119001 0000 140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10681500,00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4290112,11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6391387,89</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000 1160119201 0000 140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880000,00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841889,98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38110,02</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000 1160119301 0000 140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9801500,00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3448222,13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6353277,87</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000 1160120001 0000 140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14925000,00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3847562,56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11077437,44</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000 1160120201 0000 140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24000,00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76000,00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000 1160120301 0000 140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14825000,00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3820562,56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11004437,44</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A11A3A" w:rsidRDefault="00583619" w:rsidP="00A11A3A">
            <w:pPr>
              <w:spacing w:line="223" w:lineRule="auto"/>
              <w:ind w:firstLineChars="200" w:firstLine="352"/>
              <w:jc w:val="both"/>
              <w:rPr>
                <w:rFonts w:ascii="Times New Roman" w:eastAsia="Times New Roman" w:hAnsi="Times New Roman" w:cs="Times New Roman"/>
                <w:color w:val="000000"/>
                <w:spacing w:val="-4"/>
                <w:sz w:val="18"/>
                <w:szCs w:val="18"/>
                <w:lang w:eastAsia="ru-RU"/>
              </w:rPr>
            </w:pPr>
            <w:r w:rsidRPr="00A11A3A">
              <w:rPr>
                <w:rFonts w:ascii="Times New Roman" w:eastAsia="Times New Roman" w:hAnsi="Times New Roman" w:cs="Times New Roman"/>
                <w:color w:val="000000"/>
                <w:spacing w:val="-4"/>
                <w:sz w:val="18"/>
                <w:szCs w:val="18"/>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(руководителями высших исполнительных органов государственной власти)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000 1160120501 0000 140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-3000,00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09"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000 1160133000 0000 140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550000,00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260140,27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289859,73</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09"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000 1160133201 0000 140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550000,00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260140,27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289859,73</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09"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Административные штрафы, установленные законами субъектов Российской Федерации об административных правонарушениях</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000 1160200002 0000 140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220013,49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09"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000 1160201002 0000 140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220013,49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09"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000 1160700000 0000 140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438900,00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4679145,35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-4240245,35</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09"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000 1160701000 0000 140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151815,28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A11A3A" w:rsidRDefault="00583619" w:rsidP="00A11A3A">
            <w:pPr>
              <w:spacing w:line="209" w:lineRule="auto"/>
              <w:ind w:firstLineChars="200" w:firstLine="352"/>
              <w:jc w:val="both"/>
              <w:rPr>
                <w:rFonts w:ascii="Times New Roman" w:eastAsia="Times New Roman" w:hAnsi="Times New Roman" w:cs="Times New Roman"/>
                <w:color w:val="000000"/>
                <w:spacing w:val="-4"/>
                <w:sz w:val="18"/>
                <w:szCs w:val="18"/>
                <w:lang w:eastAsia="ru-RU"/>
              </w:rPr>
            </w:pPr>
            <w:r w:rsidRPr="00A11A3A">
              <w:rPr>
                <w:rFonts w:ascii="Times New Roman" w:eastAsia="Times New Roman" w:hAnsi="Times New Roman" w:cs="Times New Roman"/>
                <w:color w:val="000000"/>
                <w:spacing w:val="-4"/>
                <w:sz w:val="18"/>
                <w:szCs w:val="18"/>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000 1160701002 0000 140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151815,28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(муниципальным) органом, казенным учреждением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000 1160703000 0000 140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44184,76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135815,24</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lastRenderedPageBreak/>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000 1160703002 0000 140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44184,76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135815,24</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(муниципальным) органом, казенным учреждением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000 1160704000 0000 140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1293,22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706,78</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000 1160704002 0000 140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1293,22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706,78</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000 1160709000 0000 140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252500,00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4481852,09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000 1160709002 0000 140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252500,00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4481852,09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Денежные средства, изымаемые в собственность Российской Федерации, субъекта Российской Федерации, муниципального образования в соответствии с решениями судов (за исключением обвинительных приговоров судов)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000 1160900000 0000 140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47244,83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Денежные средства, изымаемые в собственность субъекта Российской Федерации в соответствии с решениями судов (за исключением обвинительных приговоров судов)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000 1160903002 0000 140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47244,83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A11A3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Платежи в целях возмещения причиненного ущерба (убытков)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000 1161000000 0000 140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10838200,00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37095974,43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000 1161002002 0000 140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5000600,00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439651,96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4560948,04</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000 1161002102 0000 140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400000,00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000 1161002202 0000 140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5000600,00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39651,96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4960948,04</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Платежи в целях возмещения убытков, причиненных уклонением от заключения государственного контракта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000 1161005000 0000 140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5687600,00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3466572,68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2221027,32</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A11A3A" w:rsidRDefault="00583619" w:rsidP="00A11A3A">
            <w:pPr>
              <w:spacing w:line="204" w:lineRule="auto"/>
              <w:ind w:firstLineChars="200" w:firstLine="352"/>
              <w:jc w:val="both"/>
              <w:rPr>
                <w:rFonts w:ascii="Times New Roman" w:eastAsia="Times New Roman" w:hAnsi="Times New Roman" w:cs="Times New Roman"/>
                <w:color w:val="000000"/>
                <w:spacing w:val="-4"/>
                <w:sz w:val="18"/>
                <w:szCs w:val="18"/>
                <w:lang w:eastAsia="ru-RU"/>
              </w:rPr>
            </w:pPr>
            <w:r w:rsidRPr="00A11A3A">
              <w:rPr>
                <w:rFonts w:ascii="Times New Roman" w:eastAsia="Times New Roman" w:hAnsi="Times New Roman" w:cs="Times New Roman"/>
                <w:color w:val="000000"/>
                <w:spacing w:val="-4"/>
                <w:sz w:val="18"/>
                <w:szCs w:val="18"/>
                <w:lang w:eastAsia="ru-RU"/>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000 1161005602 0000 140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5687600,00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3466572,68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2221027,32</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lastRenderedPageBreak/>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000 1161012000 0000 140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33189749,79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000 1161012201 0000 140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33200976,71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000 1161012801 0000 140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-11226,92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161226,92</w:t>
            </w:r>
          </w:p>
        </w:tc>
      </w:tr>
      <w:tr w:rsidR="00583619" w:rsidRPr="003C65F4" w:rsidTr="00A11A3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Платежи, уплачиваемые в целях возмещения вреда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000 1161100001 0000 140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350000,00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593015,46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09"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на особо охраняемых природных территориях регионального значения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000 1161102001 0000 140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350000,00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104000,00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246000,00</w:t>
            </w:r>
          </w:p>
        </w:tc>
      </w:tr>
      <w:tr w:rsidR="00583619" w:rsidRPr="003C65F4" w:rsidTr="00A11A3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09"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Платежи, уплачиваемые в целях возмещения вреда, причиняемого автомобильным дорогам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000 1161106001 0000 140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489015,46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09"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Платежи, уплачиваемые в целях возмещения вреда, причиняемого автомобильным дорогам регионального или межмуниципального значения транспортными средствами, осуществляющими перевозки тяжеловесных и (или) крупногабаритных грузов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000 1161106301 0000 140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489015,46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A11A3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09"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ПРОЧИЕ НЕНАЛОГОВЫЕ ДОХОДЫ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000 1170000000 0000 000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6040000,00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1277541,26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4762458,74</w:t>
            </w:r>
          </w:p>
        </w:tc>
      </w:tr>
      <w:tr w:rsidR="00583619" w:rsidRPr="003C65F4" w:rsidTr="00A11A3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09"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Невыясненные поступления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000 1170100000 0000 180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20309,98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09"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Невыясненные поступления, зачисляемые в бюджеты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000 1170102002 0000 180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20309,98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A11A3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09"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Прочие неналоговые доходы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000 1170500000 0000 180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6040000,00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1257231,28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4782768,72</w:t>
            </w:r>
          </w:p>
        </w:tc>
      </w:tr>
      <w:tr w:rsidR="00583619" w:rsidRPr="003C65F4" w:rsidTr="00A11A3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09"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Прочие неналоговые доходы бюджетов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000 1170502002 0000 180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6040000,00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1257231,28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4782768,72</w:t>
            </w:r>
          </w:p>
        </w:tc>
      </w:tr>
      <w:tr w:rsidR="00583619" w:rsidRPr="003C65F4" w:rsidTr="00A11A3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09"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БЕЗВОЗМЕЗДНЫЕ ПОСТУПЛЕНИЯ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000 2000000000 0000 000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51289901990,17</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22464416721,30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28825485268,87</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09"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БЕЗВОЗМЕЗДНЫЕ ПОСТУПЛЕНИЯ ОТ ДРУГИХ БЮДЖЕТОВ БЮДЖЕТНОЙ СИСТЕМЫ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000 2020000000 0000 000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47640126547,80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20415246881,99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27224879665,81</w:t>
            </w:r>
          </w:p>
        </w:tc>
      </w:tr>
      <w:tr w:rsidR="00583619" w:rsidRPr="003C65F4" w:rsidTr="00A11A3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09"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Дотации бюджетам бюджетной системы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000 2021000000 0000 150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12848267873,80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6924310000,00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5923957873,80</w:t>
            </w:r>
          </w:p>
        </w:tc>
      </w:tr>
      <w:tr w:rsidR="00583619" w:rsidRPr="003C65F4" w:rsidTr="00A11A3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09"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Дотации на выравнивание бюджетной обеспеченности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000 2021500100 0000 150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9850447800,00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4925400000,00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4925047800,00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09"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Дотации бюджетам субъектов Российской Федерации на выравнивание бюджетной обеспеченности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000 2021500102 0000 150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9850447800,00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4925400000,00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4925047800,00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09"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Дотации бюджетам на поддержку мер по обеспечению сбалансированности бюджетов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000 2021500200 0000 150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1000000000,00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1000000000,00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09"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Дотации бюджетам субъектов Российской Федерации на поддержку мер по обеспечению сбалансированности бюджетов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000 2021500202 0000 150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1000000000,00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1000000000,00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Дотации бюджетам на частичную компенсацию дополнительных расходов на повышение оплаты труда работников бюджетной сферы и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000 2021500900 0000 150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1955892073,80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977946000,00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977946073,80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000 2021500902 0000 150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1955892073,80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977946000,00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977946073,80</w:t>
            </w:r>
          </w:p>
        </w:tc>
      </w:tr>
      <w:tr w:rsidR="00583619" w:rsidRPr="003C65F4" w:rsidTr="00A11A3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Дотации бюджетам, связанные с особым режимом безопасного функционирования закрытых административно-территориальных образований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000 2021501000 0000 150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41928000,00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20964000,00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20964000,00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lastRenderedPageBreak/>
              <w:t>Дотации бюджетам субъектов Российской Федерации, связанные с особым режимом безопасного функционирования закрытых административно-территориальных образований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000 2021501002 0000 150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41928000,00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20964000,00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20964000,00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Субсидии бюджетам бюджетной системы Российской Федерации (межбюджетные субсидии)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000 2022000000 0000 150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19918828400,00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7663355304,33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12255473095,67</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на сокращение доли загрязненных сточных вод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000 2022501300 0000 150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33397100,00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1087727,92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32309372,08</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субъектов Российской Федерации на сокращение доли загрязненных сточных вод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000 2022501302 0000 150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33397100,00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1087727,92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32309372,08</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на реализацию мероприятий по стимулированию программ развития жилищного строительства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000 2022502100 0000 150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394784000,00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11483648,43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383300351,57</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000 2022502102 0000 150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394784000,00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11483648,43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383300351,57</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Субсидии бюджетам на реализацию мероприятий государственной программы Российской Федерации </w:t>
            </w:r>
            <w:r w:rsidR="00156B41">
              <w:rPr>
                <w:rFonts w:ascii="Times New Roman" w:eastAsia="Times New Roman" w:hAnsi="Times New Roman" w:cs="Times New Roman"/>
                <w:color w:val="000000"/>
                <w:sz w:val="18"/>
                <w:szCs w:val="18"/>
                <w:lang w:eastAsia="ru-RU"/>
              </w:rPr>
              <w:t>«</w:t>
            </w:r>
            <w:r w:rsidRPr="00583619">
              <w:rPr>
                <w:rFonts w:ascii="Times New Roman" w:eastAsia="Times New Roman" w:hAnsi="Times New Roman" w:cs="Times New Roman"/>
                <w:color w:val="000000"/>
                <w:sz w:val="18"/>
                <w:szCs w:val="18"/>
                <w:lang w:eastAsia="ru-RU"/>
              </w:rPr>
              <w:t>Доступная среда</w:t>
            </w:r>
            <w:r w:rsidR="00156B41">
              <w:rPr>
                <w:rFonts w:ascii="Times New Roman" w:eastAsia="Times New Roman" w:hAnsi="Times New Roman" w:cs="Times New Roman"/>
                <w:color w:val="000000"/>
                <w:sz w:val="18"/>
                <w:szCs w:val="18"/>
                <w:lang w:eastAsia="ru-RU"/>
              </w:rPr>
              <w:t>»</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000 2022502700 0000 150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14612000,00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14612000,00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A11A3A" w:rsidRDefault="00583619" w:rsidP="00A11A3A">
            <w:pPr>
              <w:spacing w:line="223" w:lineRule="auto"/>
              <w:ind w:firstLineChars="200" w:firstLine="348"/>
              <w:jc w:val="both"/>
              <w:rPr>
                <w:rFonts w:ascii="Times New Roman" w:eastAsia="Times New Roman" w:hAnsi="Times New Roman" w:cs="Times New Roman"/>
                <w:color w:val="000000"/>
                <w:spacing w:val="-6"/>
                <w:sz w:val="18"/>
                <w:szCs w:val="18"/>
                <w:lang w:eastAsia="ru-RU"/>
              </w:rPr>
            </w:pPr>
            <w:r w:rsidRPr="00A11A3A">
              <w:rPr>
                <w:rFonts w:ascii="Times New Roman" w:eastAsia="Times New Roman" w:hAnsi="Times New Roman" w:cs="Times New Roman"/>
                <w:color w:val="000000"/>
                <w:spacing w:val="-6"/>
                <w:sz w:val="18"/>
                <w:szCs w:val="18"/>
                <w:lang w:eastAsia="ru-RU"/>
              </w:rPr>
              <w:t xml:space="preserve">Субсидии бюджетам субъектов Российской Федерации на реализацию мероприятий государственной программы Российской Федерации </w:t>
            </w:r>
            <w:r w:rsidR="00156B41" w:rsidRPr="00A11A3A">
              <w:rPr>
                <w:rFonts w:ascii="Times New Roman" w:eastAsia="Times New Roman" w:hAnsi="Times New Roman" w:cs="Times New Roman"/>
                <w:color w:val="000000"/>
                <w:spacing w:val="-6"/>
                <w:sz w:val="18"/>
                <w:szCs w:val="18"/>
                <w:lang w:eastAsia="ru-RU"/>
              </w:rPr>
              <w:t>«</w:t>
            </w:r>
            <w:r w:rsidRPr="00A11A3A">
              <w:rPr>
                <w:rFonts w:ascii="Times New Roman" w:eastAsia="Times New Roman" w:hAnsi="Times New Roman" w:cs="Times New Roman"/>
                <w:color w:val="000000"/>
                <w:spacing w:val="-6"/>
                <w:sz w:val="18"/>
                <w:szCs w:val="18"/>
                <w:lang w:eastAsia="ru-RU"/>
              </w:rPr>
              <w:t>Доступная среда</w:t>
            </w:r>
            <w:r w:rsidR="00156B41" w:rsidRPr="00A11A3A">
              <w:rPr>
                <w:rFonts w:ascii="Times New Roman" w:eastAsia="Times New Roman" w:hAnsi="Times New Roman" w:cs="Times New Roman"/>
                <w:color w:val="000000"/>
                <w:spacing w:val="-6"/>
                <w:sz w:val="18"/>
                <w:szCs w:val="18"/>
                <w:lang w:eastAsia="ru-RU"/>
              </w:rPr>
              <w:t>»</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000 2022502702 0000 150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14612000,00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14612000,00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на поддержку региональных проектов в сфере информационных технологий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000 2022502800 0000 150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10888400,00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10888400,00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субъектов Российской Федерации на поддержку региональных проектов в сфере информационных технологий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000 2022502802 0000 150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10888400,00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10888400,00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000 2022506602 0000 150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843400,00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843400,00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A11A3A" w:rsidRDefault="00583619" w:rsidP="00A11A3A">
            <w:pPr>
              <w:spacing w:line="223" w:lineRule="auto"/>
              <w:ind w:firstLineChars="200" w:firstLine="352"/>
              <w:jc w:val="both"/>
              <w:rPr>
                <w:rFonts w:ascii="Times New Roman" w:eastAsia="Times New Roman" w:hAnsi="Times New Roman" w:cs="Times New Roman"/>
                <w:color w:val="000000"/>
                <w:spacing w:val="-4"/>
                <w:sz w:val="18"/>
                <w:szCs w:val="18"/>
                <w:lang w:eastAsia="ru-RU"/>
              </w:rPr>
            </w:pPr>
            <w:r w:rsidRPr="00A11A3A">
              <w:rPr>
                <w:rFonts w:ascii="Times New Roman" w:eastAsia="Times New Roman" w:hAnsi="Times New Roman" w:cs="Times New Roman"/>
                <w:color w:val="000000"/>
                <w:spacing w:val="-4"/>
                <w:sz w:val="18"/>
                <w:szCs w:val="18"/>
                <w:lang w:eastAsia="ru-RU"/>
              </w:rPr>
              <w:t>Субсидии бюджетам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000 2022508100 0000 150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7783900,00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7252212,84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531687,16</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субъектов Российской Федерации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000 2022508102 0000 150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7783900,00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7252212,84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531687,16</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A11A3A" w:rsidRDefault="00583619" w:rsidP="00A11A3A">
            <w:pPr>
              <w:spacing w:line="223" w:lineRule="auto"/>
              <w:ind w:firstLineChars="200" w:firstLine="352"/>
              <w:jc w:val="both"/>
              <w:rPr>
                <w:rFonts w:ascii="Times New Roman" w:eastAsia="Times New Roman" w:hAnsi="Times New Roman" w:cs="Times New Roman"/>
                <w:color w:val="000000"/>
                <w:spacing w:val="-4"/>
                <w:sz w:val="18"/>
                <w:szCs w:val="18"/>
                <w:lang w:eastAsia="ru-RU"/>
              </w:rPr>
            </w:pPr>
            <w:r w:rsidRPr="00A11A3A">
              <w:rPr>
                <w:rFonts w:ascii="Times New Roman" w:eastAsia="Times New Roman" w:hAnsi="Times New Roman" w:cs="Times New Roman"/>
                <w:color w:val="000000"/>
                <w:spacing w:val="-4"/>
                <w:sz w:val="18"/>
                <w:szCs w:val="18"/>
                <w:lang w:eastAsia="ru-RU"/>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000 2022508202 0000 150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202583500,00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109458843,22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93124656,78</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000 2022508402 0000 150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1256483800,00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651185789,26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605298010,74</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000 2022508600 0000 150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8010000,00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1135835,80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6874164,20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000 2022508602 0000 150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8010000,00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1135835,80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6874164,20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lastRenderedPageBreak/>
              <w:t>Субсидии бюджетам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000 2022509700 0000 150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16292400,00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3954410,83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12337989,17</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субъектов Российской Федерации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000 2022509702 0000 150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16292400,00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3954410,83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12337989,17</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Субсидии бюджетам на реализацию региональных проектов </w:t>
            </w:r>
            <w:r w:rsidR="00156B41">
              <w:rPr>
                <w:rFonts w:ascii="Times New Roman" w:eastAsia="Times New Roman" w:hAnsi="Times New Roman" w:cs="Times New Roman"/>
                <w:color w:val="000000"/>
                <w:sz w:val="18"/>
                <w:szCs w:val="18"/>
                <w:lang w:eastAsia="ru-RU"/>
              </w:rPr>
              <w:t>«</w:t>
            </w:r>
            <w:r w:rsidRPr="00583619">
              <w:rPr>
                <w:rFonts w:ascii="Times New Roman" w:eastAsia="Times New Roman" w:hAnsi="Times New Roman" w:cs="Times New Roman"/>
                <w:color w:val="000000"/>
                <w:sz w:val="18"/>
                <w:szCs w:val="18"/>
                <w:lang w:eastAsia="ru-RU"/>
              </w:rPr>
              <w:t>Создание единого цифрового контура в здравоохранении на основе единой государственной информационной системы здравоохранения (ЕГИСЗ)</w:t>
            </w:r>
            <w:r w:rsidR="00156B41">
              <w:rPr>
                <w:rFonts w:ascii="Times New Roman" w:eastAsia="Times New Roman" w:hAnsi="Times New Roman" w:cs="Times New Roman"/>
                <w:color w:val="000000"/>
                <w:sz w:val="18"/>
                <w:szCs w:val="18"/>
                <w:lang w:eastAsia="ru-RU"/>
              </w:rPr>
              <w:t>»</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000 2022511400 0000 150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265752700,00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75602272,09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190150427,91</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Субсидии бюджетам субъектов Российской Федерации на реализацию региональных проектов </w:t>
            </w:r>
            <w:r w:rsidR="00156B41">
              <w:rPr>
                <w:rFonts w:ascii="Times New Roman" w:eastAsia="Times New Roman" w:hAnsi="Times New Roman" w:cs="Times New Roman"/>
                <w:color w:val="000000"/>
                <w:sz w:val="18"/>
                <w:szCs w:val="18"/>
                <w:lang w:eastAsia="ru-RU"/>
              </w:rPr>
              <w:t>«</w:t>
            </w:r>
            <w:r w:rsidRPr="00583619">
              <w:rPr>
                <w:rFonts w:ascii="Times New Roman" w:eastAsia="Times New Roman" w:hAnsi="Times New Roman" w:cs="Times New Roman"/>
                <w:color w:val="000000"/>
                <w:sz w:val="18"/>
                <w:szCs w:val="18"/>
                <w:lang w:eastAsia="ru-RU"/>
              </w:rPr>
              <w:t>Создание единого цифрового контура в здравоохранении на основе единой государственной информационной системы здравоохранения (ЕГИСЗ)</w:t>
            </w:r>
            <w:r w:rsidR="00156B41">
              <w:rPr>
                <w:rFonts w:ascii="Times New Roman" w:eastAsia="Times New Roman" w:hAnsi="Times New Roman" w:cs="Times New Roman"/>
                <w:color w:val="000000"/>
                <w:sz w:val="18"/>
                <w:szCs w:val="18"/>
                <w:lang w:eastAsia="ru-RU"/>
              </w:rPr>
              <w:t>»</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000 2022511402 0000 150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265752700,00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75602272,09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190150427,91</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A11A3A" w:rsidRDefault="00583619" w:rsidP="00A11A3A">
            <w:pPr>
              <w:spacing w:line="216" w:lineRule="auto"/>
              <w:ind w:firstLineChars="200" w:firstLine="352"/>
              <w:jc w:val="both"/>
              <w:rPr>
                <w:rFonts w:ascii="Times New Roman" w:eastAsia="Times New Roman" w:hAnsi="Times New Roman" w:cs="Times New Roman"/>
                <w:color w:val="000000"/>
                <w:spacing w:val="-4"/>
                <w:sz w:val="18"/>
                <w:szCs w:val="18"/>
                <w:lang w:eastAsia="ru-RU"/>
              </w:rPr>
            </w:pPr>
            <w:r w:rsidRPr="00A11A3A">
              <w:rPr>
                <w:rFonts w:ascii="Times New Roman" w:eastAsia="Times New Roman" w:hAnsi="Times New Roman" w:cs="Times New Roman"/>
                <w:color w:val="000000"/>
                <w:spacing w:val="-4"/>
                <w:sz w:val="18"/>
                <w:szCs w:val="18"/>
                <w:lang w:eastAsia="ru-RU"/>
              </w:rPr>
              <w:t>Субсидии бюджетам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000 2022513800 0000 150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70755000,00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4005000,00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66750000,00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16"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000 2022513802 0000 150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70755000,00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4005000,00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66750000,00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16"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на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000 2022516900 0000 150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104540500,00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4713626,88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99826873,12</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16"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субъектов Российской Федерации на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000 2022516902 0000 150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104540500,00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4713626,88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99826873,12</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16"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на 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000 2022518700 0000 150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14417300,00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13617300,00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800000,00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16"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субъектов Российской Федерации на 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000 2022518702 0000 150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14417300,00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13617300,00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800000,00</w:t>
            </w:r>
          </w:p>
        </w:tc>
      </w:tr>
      <w:tr w:rsidR="00583619" w:rsidRPr="003C65F4" w:rsidTr="00A11A3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16"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на развитие паллиативной медицинской помощи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000 2022520100 0000 150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83083200,00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78624999,37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4458200,63</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16"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субъектов Российской Федерации на развитие паллиативной медицинской помощи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000 2022520102 0000 150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83083200,00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78624999,37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4458200,63</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на реализацию мероприятий по предупреждению и борьбе с социально значимыми инфекционными заболеваниями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000 2022520200 0000 150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41940100,00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9108279,22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32831820,78</w:t>
            </w:r>
          </w:p>
        </w:tc>
      </w:tr>
      <w:tr w:rsidR="00583619" w:rsidRPr="003C65F4" w:rsidTr="00A11A3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000 2022520202 0000 150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41940100,00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9108279,22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32831820,78</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A11A3A" w:rsidRDefault="00583619" w:rsidP="00A11A3A">
            <w:pPr>
              <w:spacing w:line="223" w:lineRule="auto"/>
              <w:ind w:firstLineChars="200" w:firstLine="352"/>
              <w:jc w:val="both"/>
              <w:rPr>
                <w:rFonts w:ascii="Times New Roman" w:eastAsia="Times New Roman" w:hAnsi="Times New Roman" w:cs="Times New Roman"/>
                <w:color w:val="000000"/>
                <w:spacing w:val="-4"/>
                <w:sz w:val="18"/>
                <w:szCs w:val="18"/>
                <w:lang w:eastAsia="ru-RU"/>
              </w:rPr>
            </w:pPr>
            <w:r w:rsidRPr="00A11A3A">
              <w:rPr>
                <w:rFonts w:ascii="Times New Roman" w:eastAsia="Times New Roman" w:hAnsi="Times New Roman" w:cs="Times New Roman"/>
                <w:color w:val="000000"/>
                <w:spacing w:val="-4"/>
                <w:sz w:val="18"/>
                <w:szCs w:val="18"/>
                <w:lang w:eastAsia="ru-RU"/>
              </w:rPr>
              <w:lastRenderedPageBreak/>
              <w:t>Субсидии бюджетам на обеспечение образовательных организаций материально-технической базой для внедрения цифровой образовательной среды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000 2022521000 0000 150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286680600,00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5989184,85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280691415,15</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субъектов Российской Федерации на обеспечение образовательных организаций материально-технической базой для внедрения цифровой образовательной среды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000 2022521002 0000 150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286680600,00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5989184,85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280691415,15</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на оснащение объектов спортивной инфраструктуры спортивно-технологическим оборудованием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000 2022522800 0000 150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70042500,00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62910503,71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7131996,29</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7E16E0" w:rsidRDefault="00583619" w:rsidP="007E16E0">
            <w:pPr>
              <w:spacing w:line="223" w:lineRule="auto"/>
              <w:ind w:firstLineChars="200" w:firstLine="352"/>
              <w:jc w:val="both"/>
              <w:rPr>
                <w:rFonts w:ascii="Times New Roman" w:eastAsia="Times New Roman" w:hAnsi="Times New Roman" w:cs="Times New Roman"/>
                <w:color w:val="000000"/>
                <w:spacing w:val="-4"/>
                <w:sz w:val="18"/>
                <w:szCs w:val="18"/>
                <w:lang w:eastAsia="ru-RU"/>
              </w:rPr>
            </w:pPr>
            <w:r w:rsidRPr="007E16E0">
              <w:rPr>
                <w:rFonts w:ascii="Times New Roman" w:eastAsia="Times New Roman" w:hAnsi="Times New Roman" w:cs="Times New Roman"/>
                <w:color w:val="000000"/>
                <w:spacing w:val="-4"/>
                <w:sz w:val="18"/>
                <w:szCs w:val="18"/>
                <w:lang w:eastAsia="ru-RU"/>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000 2022522802 0000 150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70042500,00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62910503,71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7131996,29</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7E16E0" w:rsidRDefault="00583619" w:rsidP="007E16E0">
            <w:pPr>
              <w:spacing w:line="223" w:lineRule="auto"/>
              <w:ind w:firstLineChars="200" w:firstLine="352"/>
              <w:jc w:val="both"/>
              <w:rPr>
                <w:rFonts w:ascii="Times New Roman" w:eastAsia="Times New Roman" w:hAnsi="Times New Roman" w:cs="Times New Roman"/>
                <w:color w:val="000000"/>
                <w:spacing w:val="-4"/>
                <w:sz w:val="18"/>
                <w:szCs w:val="18"/>
                <w:lang w:eastAsia="ru-RU"/>
              </w:rPr>
            </w:pPr>
            <w:r w:rsidRPr="007E16E0">
              <w:rPr>
                <w:rFonts w:ascii="Times New Roman" w:eastAsia="Times New Roman" w:hAnsi="Times New Roman" w:cs="Times New Roman"/>
                <w:color w:val="000000"/>
                <w:spacing w:val="-4"/>
                <w:sz w:val="18"/>
                <w:szCs w:val="18"/>
                <w:lang w:eastAsia="ru-RU"/>
              </w:rPr>
              <w:t>Субсидии бюджетам на приобретение спортивного оборудования и инвентаря для приведения организаций спортивной подготовки в нормативное состояние</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000 2022522900 0000 150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30546900,00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30004045,66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542854,34</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нормативное состояние</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000 2022522902 0000 150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30546900,00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30004045,66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542854,34</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7E16E0" w:rsidRDefault="00583619" w:rsidP="007E16E0">
            <w:pPr>
              <w:spacing w:line="223" w:lineRule="auto"/>
              <w:ind w:firstLineChars="200" w:firstLine="352"/>
              <w:jc w:val="both"/>
              <w:rPr>
                <w:rFonts w:ascii="Times New Roman" w:eastAsia="Times New Roman" w:hAnsi="Times New Roman" w:cs="Times New Roman"/>
                <w:color w:val="000000"/>
                <w:spacing w:val="-4"/>
                <w:sz w:val="18"/>
                <w:szCs w:val="18"/>
                <w:lang w:eastAsia="ru-RU"/>
              </w:rPr>
            </w:pPr>
            <w:r w:rsidRPr="007E16E0">
              <w:rPr>
                <w:rFonts w:ascii="Times New Roman" w:eastAsia="Times New Roman" w:hAnsi="Times New Roman" w:cs="Times New Roman"/>
                <w:color w:val="000000"/>
                <w:spacing w:val="-4"/>
                <w:sz w:val="18"/>
                <w:szCs w:val="18"/>
                <w:lang w:eastAsia="ru-RU"/>
              </w:rPr>
              <w:t>Субсидии бюджетам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000 2022523200 0000 150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993873000,00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173024315,99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820848684,01</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субъектов Российской Федерации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000 2022523202 0000 150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993873000,00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173024315,99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820848684,01</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на строительство и реконструкцию (модернизацию) объектов питьевого водоснабжения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000 2022524300 0000 150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418806900,00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43854895,43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374952004,57</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субъектов Российской Федерации на строительство и реконструкцию (модернизацию) объектов питьевого водоснабжения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000 2022524302 0000 150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418806900,00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43854895,43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374952004,57</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на 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000 2022525300 0000 150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1814000,00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1814000,00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субъектов Российской Федерации на 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000 2022525302 0000 150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1814000,00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1814000,00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000 2022525500 0000 150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76105600,00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12205087,57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63900512,43</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7E16E0" w:rsidRDefault="00583619" w:rsidP="007E16E0">
            <w:pPr>
              <w:spacing w:line="223" w:lineRule="auto"/>
              <w:ind w:firstLineChars="200" w:firstLine="344"/>
              <w:jc w:val="both"/>
              <w:rPr>
                <w:rFonts w:ascii="Times New Roman" w:eastAsia="Times New Roman" w:hAnsi="Times New Roman" w:cs="Times New Roman"/>
                <w:color w:val="000000"/>
                <w:spacing w:val="-8"/>
                <w:sz w:val="18"/>
                <w:szCs w:val="18"/>
                <w:lang w:eastAsia="ru-RU"/>
              </w:rPr>
            </w:pPr>
            <w:r w:rsidRPr="007E16E0">
              <w:rPr>
                <w:rFonts w:ascii="Times New Roman" w:eastAsia="Times New Roman" w:hAnsi="Times New Roman" w:cs="Times New Roman"/>
                <w:color w:val="000000"/>
                <w:spacing w:val="-8"/>
                <w:sz w:val="18"/>
                <w:szCs w:val="18"/>
                <w:lang w:eastAsia="ru-RU"/>
              </w:rPr>
              <w:t>Субсидии бюджетам субъектов Российской Федерации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000 2022525502 0000 150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76105600,00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12205087,57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63900512,43</w:t>
            </w:r>
          </w:p>
        </w:tc>
      </w:tr>
      <w:tr w:rsidR="00583619" w:rsidRPr="003C65F4" w:rsidTr="007E16E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субъектов Российской Федерации на государственную поддержку стимулирования увеличения производства масличных культур</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000 2022525902 0000 150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18593500,00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18593500,00</w:t>
            </w:r>
          </w:p>
        </w:tc>
      </w:tr>
      <w:tr w:rsidR="00583619" w:rsidRPr="003C65F4" w:rsidTr="007E16E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lastRenderedPageBreak/>
              <w:t>Субсидии бюджетам на мероприятия по развитию рынка газомоторного топлива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000 2022526100 0000 150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147084000,00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147084000,00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субъектов Российской Федерации на мероприятия по развитию рынка газомоторного топлива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000 2022526102 0000 150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147084000,00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147084000,00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на повышение эффективности службы занятости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000 2022529100 0000 150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1920800,00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1920800,00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субъектов Российской Федерации на повышение эффективности службы занятости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000 2022529102 0000 150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1920800,00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1920800,00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7E16E0" w:rsidRDefault="00583619" w:rsidP="007E16E0">
            <w:pPr>
              <w:spacing w:line="223" w:lineRule="auto"/>
              <w:ind w:firstLineChars="200" w:firstLine="352"/>
              <w:jc w:val="both"/>
              <w:rPr>
                <w:rFonts w:ascii="Times New Roman" w:eastAsia="Times New Roman" w:hAnsi="Times New Roman" w:cs="Times New Roman"/>
                <w:color w:val="000000"/>
                <w:spacing w:val="-4"/>
                <w:sz w:val="18"/>
                <w:szCs w:val="18"/>
                <w:lang w:eastAsia="ru-RU"/>
              </w:rPr>
            </w:pPr>
            <w:r w:rsidRPr="007E16E0">
              <w:rPr>
                <w:rFonts w:ascii="Times New Roman" w:eastAsia="Times New Roman" w:hAnsi="Times New Roman" w:cs="Times New Roman"/>
                <w:color w:val="000000"/>
                <w:spacing w:val="-4"/>
                <w:sz w:val="18"/>
                <w:szCs w:val="18"/>
                <w:lang w:eastAsia="ru-RU"/>
              </w:rPr>
              <w:t xml:space="preserve">Субсидии бюджетам на софинансирование расходных обязательств субъектов Российской Федерации, связанных с реализацией федеральной целевой программы </w:t>
            </w:r>
            <w:r w:rsidR="00156B41" w:rsidRPr="007E16E0">
              <w:rPr>
                <w:rFonts w:ascii="Times New Roman" w:eastAsia="Times New Roman" w:hAnsi="Times New Roman" w:cs="Times New Roman"/>
                <w:color w:val="000000"/>
                <w:spacing w:val="-4"/>
                <w:sz w:val="18"/>
                <w:szCs w:val="18"/>
                <w:lang w:eastAsia="ru-RU"/>
              </w:rPr>
              <w:t>«</w:t>
            </w:r>
            <w:r w:rsidRPr="007E16E0">
              <w:rPr>
                <w:rFonts w:ascii="Times New Roman" w:eastAsia="Times New Roman" w:hAnsi="Times New Roman" w:cs="Times New Roman"/>
                <w:color w:val="000000"/>
                <w:spacing w:val="-4"/>
                <w:sz w:val="18"/>
                <w:szCs w:val="18"/>
                <w:lang w:eastAsia="ru-RU"/>
              </w:rPr>
              <w:t>Увековечение памяти погибших при защите Отечества на 2019-2024 годы</w:t>
            </w:r>
            <w:r w:rsidR="00156B41" w:rsidRPr="007E16E0">
              <w:rPr>
                <w:rFonts w:ascii="Times New Roman" w:eastAsia="Times New Roman" w:hAnsi="Times New Roman" w:cs="Times New Roman"/>
                <w:color w:val="000000"/>
                <w:spacing w:val="-4"/>
                <w:sz w:val="18"/>
                <w:szCs w:val="18"/>
                <w:lang w:eastAsia="ru-RU"/>
              </w:rPr>
              <w:t>»</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000 2022529900 0000 150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14924800,00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8530935,70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6393864,30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7E16E0">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Субсидии бюджетам субъектов Российской Федерации на софинансирование расходных обязательств субъектов Российской Федерации, связанных с реализацией федеральной целевой программы </w:t>
            </w:r>
            <w:r w:rsidR="00156B41">
              <w:rPr>
                <w:rFonts w:ascii="Times New Roman" w:eastAsia="Times New Roman" w:hAnsi="Times New Roman" w:cs="Times New Roman"/>
                <w:color w:val="000000"/>
                <w:sz w:val="18"/>
                <w:szCs w:val="18"/>
                <w:lang w:eastAsia="ru-RU"/>
              </w:rPr>
              <w:t>«</w:t>
            </w:r>
            <w:r w:rsidRPr="00583619">
              <w:rPr>
                <w:rFonts w:ascii="Times New Roman" w:eastAsia="Times New Roman" w:hAnsi="Times New Roman" w:cs="Times New Roman"/>
                <w:color w:val="000000"/>
                <w:sz w:val="18"/>
                <w:szCs w:val="18"/>
                <w:lang w:eastAsia="ru-RU"/>
              </w:rPr>
              <w:t>Увековечение памяти погибших при защите Отечества на 2019-2024 годы</w:t>
            </w:r>
            <w:r w:rsidR="00156B41">
              <w:rPr>
                <w:rFonts w:ascii="Times New Roman" w:eastAsia="Times New Roman" w:hAnsi="Times New Roman" w:cs="Times New Roman"/>
                <w:color w:val="000000"/>
                <w:sz w:val="18"/>
                <w:szCs w:val="18"/>
                <w:lang w:eastAsia="ru-RU"/>
              </w:rPr>
              <w:t>»</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000 2022529902 0000 150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14924800,00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8530935,70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6393864,30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на осуществление ежемесячных выплат на детей в возрасте от трех до семи лет включительно</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000 2022530200 0000 150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3973751800,00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2294982513,45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1678769286,55</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субъектов Российской Федерации на осуществление ежемесячных выплат на детей в возрасте от трех до семи лет включительно</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000 2022530202 0000 150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3973751800,00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2294982513,45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1678769286,55</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000 2022530400 0000 150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838930900,00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354672094,04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484258805,96</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7E16E0" w:rsidRDefault="00583619" w:rsidP="007E16E0">
            <w:pPr>
              <w:spacing w:line="223" w:lineRule="auto"/>
              <w:ind w:firstLineChars="200" w:firstLine="352"/>
              <w:jc w:val="both"/>
              <w:rPr>
                <w:rFonts w:ascii="Times New Roman" w:eastAsia="Times New Roman" w:hAnsi="Times New Roman" w:cs="Times New Roman"/>
                <w:color w:val="000000"/>
                <w:spacing w:val="-4"/>
                <w:sz w:val="18"/>
                <w:szCs w:val="18"/>
                <w:lang w:eastAsia="ru-RU"/>
              </w:rPr>
            </w:pPr>
            <w:r w:rsidRPr="007E16E0">
              <w:rPr>
                <w:rFonts w:ascii="Times New Roman" w:eastAsia="Times New Roman" w:hAnsi="Times New Roman" w:cs="Times New Roman"/>
                <w:color w:val="000000"/>
                <w:spacing w:val="-4"/>
                <w:sz w:val="18"/>
                <w:szCs w:val="18"/>
                <w:lang w:eastAsia="ru-RU"/>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000 2022530402 0000 150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838930900,00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354672094,04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484258805,96</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на софинансирование расходных обязательств субъектов Российской Федерации, возникающих при реализации мероприятий по модернизации региональных и муниципальных детских школ искусств по видам искусств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000 2022530600 0000 150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35228000,00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35228000,00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субъектов Российской Федерации на софинансирование расходных обязательств субъектов Российской Федерации, возникающих при реализации мероприятий по модернизации региональных и муниципальных детских школ искусств по видам искусств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000 2022530602 0000 150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35228000,00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35228000,00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на софинансирование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000 2022536500 0000 150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1883473500,00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719450369,48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1164023130,52</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субъектов Российской Федерации на софинансирование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000 2022536502 0000 150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1883473500,00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719450369,48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1164023130,52</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субъектов Российской Федерации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000 2022540202 0000 150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26694100,00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15842392,91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10851707,09</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000 2022540400 0000 150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336685400,00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236829967,61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99855432,39</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lastRenderedPageBreak/>
              <w:t>Субсидии бюджетам субъектов 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000 2022540402 0000 150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336685400,00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236829967,61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99855432,39</w:t>
            </w:r>
          </w:p>
        </w:tc>
      </w:tr>
      <w:tr w:rsidR="00583619" w:rsidRPr="003C65F4" w:rsidTr="007E16E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7E16E0" w:rsidRDefault="00583619" w:rsidP="007E16E0">
            <w:pPr>
              <w:spacing w:line="223" w:lineRule="auto"/>
              <w:ind w:firstLineChars="200" w:firstLine="352"/>
              <w:jc w:val="both"/>
              <w:rPr>
                <w:rFonts w:ascii="Times New Roman" w:eastAsia="Times New Roman" w:hAnsi="Times New Roman" w:cs="Times New Roman"/>
                <w:color w:val="000000"/>
                <w:spacing w:val="-4"/>
                <w:sz w:val="18"/>
                <w:szCs w:val="18"/>
                <w:lang w:eastAsia="ru-RU"/>
              </w:rPr>
            </w:pPr>
            <w:r w:rsidRPr="007E16E0">
              <w:rPr>
                <w:rFonts w:ascii="Times New Roman" w:eastAsia="Times New Roman" w:hAnsi="Times New Roman" w:cs="Times New Roman"/>
                <w:color w:val="000000"/>
                <w:spacing w:val="-4"/>
                <w:sz w:val="18"/>
                <w:szCs w:val="18"/>
                <w:lang w:eastAsia="ru-RU"/>
              </w:rPr>
              <w:t>Субсидии бюджетам на модернизацию театров юного зрителя и театров кукол</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000 2022545600 0000 150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7000000,00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субъектов Российской Федерации на модернизацию театров юного зрителя и театров кукол</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000 2022545602 0000 150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7000000,00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000 2022546202 0000 150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6127700,00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6123959,20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3740,80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000 2022546600 0000 150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17904000,00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17904000,00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000 2022546602 0000 150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17904000,00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17904000,00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000 2022546700 0000 150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36344100,00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18956061,74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17388038,26</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000 2022546702 0000 150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36344100,00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18956061,74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17388038,26</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на создание системы поддержки фермеров и развитие сельской кооперации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000 2022548000 0000 150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51258700,00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12823700,02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38434999,98</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субъектов Российской Федерации на создание системы поддержки фермеров и развитие сельской кооперации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000 2022548002 0000 150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51258700,00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12823700,02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38434999,98</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7E16E0" w:rsidRDefault="00583619" w:rsidP="007E16E0">
            <w:pPr>
              <w:spacing w:line="223" w:lineRule="auto"/>
              <w:ind w:firstLineChars="200" w:firstLine="352"/>
              <w:jc w:val="both"/>
              <w:rPr>
                <w:rFonts w:ascii="Times New Roman" w:eastAsia="Times New Roman" w:hAnsi="Times New Roman" w:cs="Times New Roman"/>
                <w:color w:val="000000"/>
                <w:spacing w:val="-4"/>
                <w:sz w:val="18"/>
                <w:szCs w:val="18"/>
                <w:lang w:eastAsia="ru-RU"/>
              </w:rPr>
            </w:pPr>
            <w:r w:rsidRPr="007E16E0">
              <w:rPr>
                <w:rFonts w:ascii="Times New Roman" w:eastAsia="Times New Roman" w:hAnsi="Times New Roman" w:cs="Times New Roman"/>
                <w:color w:val="000000"/>
                <w:spacing w:val="-4"/>
                <w:sz w:val="18"/>
                <w:szCs w:val="18"/>
                <w:lang w:eastAsia="ru-RU"/>
              </w:rPr>
              <w:t>Субсидии бюджетам на реализацию мероприятий по формированию и обеспечению функционирования единой федеральной системы научно-методического сопровождения педагогических работников и управленческих кадров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000 2022548100 0000 150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10804500,00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10804500,00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субъектов Российской Федерации на реализацию мероприятий по формированию и обеспечению функционирования единой федеральной системы научно-методического сопровождения педагогических работников и управленческих кадров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000 2022548102 0000 150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10804500,00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10804500,00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на реализацию мероприятий по обеспечению жильем молодых семей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000 2022549700 0000 150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22391500,00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19522932,11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2868567,89</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субъектов Российской Федерации на реализацию мероприятий по обеспечению жильем молодых семей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000 2022549702 0000 150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22391500,00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19522932,11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2868567,89</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на стимулирование развития приоритетных подотраслей агропромышленного комплекса и развитие малых форм хозяйствования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000 2022550200 0000 150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396640200,00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396640200,00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субъектов Российской Федерации на стимулирование развития приоритетных подотраслей агропромышленного комплекса и развитие малых форм хозяйствования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000 2022550202 0000 150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396640200,00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396640200,00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на поддержку сельскохозяйственного производства по отдельным подотраслям растениеводства и животноводства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000 2022550800 0000 150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745667400,00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402634408,66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343032991,34</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lastRenderedPageBreak/>
              <w:t>Субсидии бюджетам субъектов Российской Федерации на поддержку сельскохозяйственного производства по отдельным подотраслям растениеводства и животноводства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000 2022550802 0000 150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745667400,00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402634408,66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343032991,34</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на реализацию мероприятий субъектов Российской Федерации в сфере реабилитации и абилитации инвалидов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000 2022551400 0000 150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16739200,00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11825325,79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4913874,21</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субъектов Российской Федерации на реализацию мероприятий субъектов Российской Федерации в сфере реабилитации и абилитации инвалидов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000 2022551402 0000 150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16739200,00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11825325,79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4913874,21</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на реализацию мероприятий по укреплению единства российской нации и этнокультурному развитию народов России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000 2022551600 0000 150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1715300,00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356000,00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1359300,00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000 2022551602 0000 150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1715300,00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356000,00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1359300,00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на поддержку творческой деятельности и техническое оснащение детских и кукольных театров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000 2022551700 0000 150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28046300,00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28046300,00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000 2022551702 0000 150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28046300,00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28046300,00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на поддержку отрасли культуры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000 2022551900 0000 150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30266500,00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24250167,06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6016332,94</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субъектов Российской Федерации на поддержку отрасли культуры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000 2022551902 0000 150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30266500,00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24250167,06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6016332,94</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на реализацию мероприятий по созданию в субъектах Российской Федерации новых мест в общеобразовательных организациях</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000 2022552000 0000 150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325879500,00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31347656,68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294531843,32</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000 2022552002 0000 150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325879500,00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31347656,68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294531843,32</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Субсидии бюджетам на государственную поддержку малого и среднего предпринимательства, а также физических лиц, применяющих специальный налоговый режим </w:t>
            </w:r>
            <w:r w:rsidR="00156B41">
              <w:rPr>
                <w:rFonts w:ascii="Times New Roman" w:eastAsia="Times New Roman" w:hAnsi="Times New Roman" w:cs="Times New Roman"/>
                <w:color w:val="000000"/>
                <w:sz w:val="18"/>
                <w:szCs w:val="18"/>
                <w:lang w:eastAsia="ru-RU"/>
              </w:rPr>
              <w:t>«</w:t>
            </w:r>
            <w:r w:rsidRPr="00583619">
              <w:rPr>
                <w:rFonts w:ascii="Times New Roman" w:eastAsia="Times New Roman" w:hAnsi="Times New Roman" w:cs="Times New Roman"/>
                <w:color w:val="000000"/>
                <w:sz w:val="18"/>
                <w:szCs w:val="18"/>
                <w:lang w:eastAsia="ru-RU"/>
              </w:rPr>
              <w:t>Налог на профессиональный доход</w:t>
            </w:r>
            <w:r w:rsidR="00156B41">
              <w:rPr>
                <w:rFonts w:ascii="Times New Roman" w:eastAsia="Times New Roman" w:hAnsi="Times New Roman" w:cs="Times New Roman"/>
                <w:color w:val="000000"/>
                <w:sz w:val="18"/>
                <w:szCs w:val="18"/>
                <w:lang w:eastAsia="ru-RU"/>
              </w:rPr>
              <w:t>»</w:t>
            </w:r>
            <w:r w:rsidRPr="00583619">
              <w:rPr>
                <w:rFonts w:ascii="Times New Roman" w:eastAsia="Times New Roman" w:hAnsi="Times New Roman" w:cs="Times New Roman"/>
                <w:color w:val="000000"/>
                <w:sz w:val="18"/>
                <w:szCs w:val="18"/>
                <w:lang w:eastAsia="ru-RU"/>
              </w:rPr>
              <w:t>, в субъектах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000 2022552700 0000 150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171845500,00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78193400,00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93652100,00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Субсидии бюджетам субъектов Российской Федерации на государственную поддержку малого и среднего предпринимательства, а также физических лиц, применяющих специальный налоговый режим </w:t>
            </w:r>
            <w:r w:rsidR="00156B41">
              <w:rPr>
                <w:rFonts w:ascii="Times New Roman" w:eastAsia="Times New Roman" w:hAnsi="Times New Roman" w:cs="Times New Roman"/>
                <w:color w:val="000000"/>
                <w:sz w:val="18"/>
                <w:szCs w:val="18"/>
                <w:lang w:eastAsia="ru-RU"/>
              </w:rPr>
              <w:t>«</w:t>
            </w:r>
            <w:r w:rsidRPr="00583619">
              <w:rPr>
                <w:rFonts w:ascii="Times New Roman" w:eastAsia="Times New Roman" w:hAnsi="Times New Roman" w:cs="Times New Roman"/>
                <w:color w:val="000000"/>
                <w:sz w:val="18"/>
                <w:szCs w:val="18"/>
                <w:lang w:eastAsia="ru-RU"/>
              </w:rPr>
              <w:t>Налог на профессиональный доход</w:t>
            </w:r>
            <w:r w:rsidR="00156B41">
              <w:rPr>
                <w:rFonts w:ascii="Times New Roman" w:eastAsia="Times New Roman" w:hAnsi="Times New Roman" w:cs="Times New Roman"/>
                <w:color w:val="000000"/>
                <w:sz w:val="18"/>
                <w:szCs w:val="18"/>
                <w:lang w:eastAsia="ru-RU"/>
              </w:rPr>
              <w:t>»</w:t>
            </w:r>
            <w:r w:rsidRPr="00583619">
              <w:rPr>
                <w:rFonts w:ascii="Times New Roman" w:eastAsia="Times New Roman" w:hAnsi="Times New Roman" w:cs="Times New Roman"/>
                <w:color w:val="000000"/>
                <w:sz w:val="18"/>
                <w:szCs w:val="18"/>
                <w:lang w:eastAsia="ru-RU"/>
              </w:rPr>
              <w:t>, в субъектах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000 2022552702 0000 150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171845500,00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78193400,00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93652100,00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субъектов Российской Федерации на обеспечение закупки авиационных работ в целях оказания медицинской помощи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000 2022555402 0000 150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47447100,00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12291238,40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35155861,60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на реализацию программ формирования современной городской среды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000 2022555500 0000 150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693256900,00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238733238,03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454523661,97</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субъектов Российской Федерации на реализацию программ формирования современной городской среды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000 2022555502 0000 150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693256900,00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238733238,03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454523661,97</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субъектов Российской Федерации на реализацию мероприятий в области мелиорации земель сельскохозяйственного назначения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000 2022556802 0000 150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384529000,00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298520105,78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86008894,22</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на обеспечение комплексного развития сельских территорий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000 2022557600 0000 150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32322100,00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6153680,01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26168419,99</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субъектов Российской Федерации на обеспечение комплексного развития сельских территорий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000 2022557602 0000 150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32322100,00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6153680,01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26168419,99</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lastRenderedPageBreak/>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000 2022558602 0000 150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245475000,00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118654511,81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126820488,19</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на обеспечение на участках мировых судей формирования и функционирования необходимой информационно-технологической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000 2022558900 0000 150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13100800,00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13100800,00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7E16E0" w:rsidRDefault="00583619" w:rsidP="007E16E0">
            <w:pPr>
              <w:spacing w:line="223" w:lineRule="auto"/>
              <w:ind w:firstLineChars="200" w:firstLine="352"/>
              <w:jc w:val="both"/>
              <w:rPr>
                <w:rFonts w:ascii="Times New Roman" w:eastAsia="Times New Roman" w:hAnsi="Times New Roman" w:cs="Times New Roman"/>
                <w:color w:val="000000"/>
                <w:spacing w:val="-4"/>
                <w:sz w:val="18"/>
                <w:szCs w:val="18"/>
                <w:lang w:eastAsia="ru-RU"/>
              </w:rPr>
            </w:pPr>
            <w:r w:rsidRPr="007E16E0">
              <w:rPr>
                <w:rFonts w:ascii="Times New Roman" w:eastAsia="Times New Roman" w:hAnsi="Times New Roman" w:cs="Times New Roman"/>
                <w:color w:val="000000"/>
                <w:spacing w:val="-4"/>
                <w:sz w:val="18"/>
                <w:szCs w:val="18"/>
                <w:lang w:eastAsia="ru-RU"/>
              </w:rPr>
              <w:t>Субсидии бюджетам субъектов Российской Федерации на обеспечение на участках мировых судей формирования и функционирования необходимой информационно-технологической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000 2022558902 0000 150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13100800,00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13100800,00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000 2022711102 0000 150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2276855800,00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257256352,16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2019599447,84</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на софинансирование капитальных вложений в объекты государственной (муниципальной) собственности в рамках финансового обеспечения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000 2022712100 0000 150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88716500,00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22084808,89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66631691,11</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финансового обеспечения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000 2022712102 0000 150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88716500,00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22084808,89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66631691,11</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на софинансирование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000 2022713900 0000 150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217063700,00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20155010,33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196908689,67</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000 2022713902 0000 150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217063700,00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20155010,33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196908689,67</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на софинансирование капитальных вложений в объекты государственной (муниципальной) собственности в рамках нового строительства и реконструкции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000 2022722700 0000 150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2185209200,00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1075488504,19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1109720695,81</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нового строительства и реконструкции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000 2022722702 0000 150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2185209200,00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1075488504,19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1109720695,81</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lastRenderedPageBreak/>
              <w:t>Субсидии бюджетам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000 2022757600 0000 150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184898300,00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25507691,21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159390608,79</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000 2022757602 0000 150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184898300,00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25507691,21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159390608,79</w:t>
            </w:r>
          </w:p>
        </w:tc>
      </w:tr>
      <w:tr w:rsidR="00583619" w:rsidRPr="003C65F4" w:rsidTr="007E16E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Субвенции бюджетам бюджетной системы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000 2023000000 0000 150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7453590100,00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3297383011,93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4156207088,07</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Субвенции бюджетам на улучшение экологического состояния гидрографической сети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000 2023509000 0000 150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11615300,00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11615300,00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Субвенции бюджетам субъектов Российской Федерации на улучшение экологического состояния гидрографической сети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000 2023509002 0000 150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11615300,00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11615300,00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Субвенции бюджетам на осуществление первичного воинского учета на территориях, где отсутствуют военные комиссариаты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000 2023511800 0000 150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51627000,00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19741826,35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31885173,65</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Субвенции бюджетам субъектов Российской Федерации на осуществление первичного воинского учета на территориях, где отсутствуют военные комиссариаты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000 2023511802 0000 150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51627000,00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19741826,35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31885173,65</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000 2023512000 0000 150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668700,00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668700,00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000 2023512002 0000 150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668700,00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668700,00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Субвенции бюджетам субъектов Российской Федерации на осуществление отдельных полномочий в области водных отношений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000 2023512802 0000 150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29073300,00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29073300,00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Субвенции бюджетам субъектов Российской Федерации на осуществление отдельных полномочий в области лесных отношений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000 2023512902 0000 150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140758400,00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65469149,09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75289250,91</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7E16E0">
            <w:pPr>
              <w:spacing w:line="209"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w:t>
            </w:r>
            <w:r w:rsidR="00232300">
              <w:rPr>
                <w:rFonts w:ascii="Times New Roman" w:eastAsia="Times New Roman" w:hAnsi="Times New Roman" w:cs="Times New Roman"/>
                <w:color w:val="000000"/>
                <w:sz w:val="18"/>
                <w:szCs w:val="18"/>
                <w:lang w:eastAsia="ru-RU"/>
              </w:rPr>
              <w:t>№</w:t>
            </w:r>
            <w:r w:rsidRPr="00583619">
              <w:rPr>
                <w:rFonts w:ascii="Times New Roman" w:eastAsia="Times New Roman" w:hAnsi="Times New Roman" w:cs="Times New Roman"/>
                <w:color w:val="000000"/>
                <w:sz w:val="18"/>
                <w:szCs w:val="18"/>
                <w:lang w:eastAsia="ru-RU"/>
              </w:rPr>
              <w:t xml:space="preserve"> 5-ФЗ </w:t>
            </w:r>
            <w:r w:rsidR="00156B41">
              <w:rPr>
                <w:rFonts w:ascii="Times New Roman" w:eastAsia="Times New Roman" w:hAnsi="Times New Roman" w:cs="Times New Roman"/>
                <w:color w:val="000000"/>
                <w:sz w:val="18"/>
                <w:szCs w:val="18"/>
                <w:lang w:eastAsia="ru-RU"/>
              </w:rPr>
              <w:t>«</w:t>
            </w:r>
            <w:r w:rsidRPr="00583619">
              <w:rPr>
                <w:rFonts w:ascii="Times New Roman" w:eastAsia="Times New Roman" w:hAnsi="Times New Roman" w:cs="Times New Roman"/>
                <w:color w:val="000000"/>
                <w:sz w:val="18"/>
                <w:szCs w:val="18"/>
                <w:lang w:eastAsia="ru-RU"/>
              </w:rPr>
              <w:t>О ветеранах</w:t>
            </w:r>
            <w:r w:rsidR="00156B41">
              <w:rPr>
                <w:rFonts w:ascii="Times New Roman" w:eastAsia="Times New Roman" w:hAnsi="Times New Roman" w:cs="Times New Roman"/>
                <w:color w:val="000000"/>
                <w:sz w:val="18"/>
                <w:szCs w:val="18"/>
                <w:lang w:eastAsia="ru-RU"/>
              </w:rPr>
              <w:t>»</w:t>
            </w:r>
            <w:r w:rsidRPr="00583619">
              <w:rPr>
                <w:rFonts w:ascii="Times New Roman" w:eastAsia="Times New Roman" w:hAnsi="Times New Roman" w:cs="Times New Roman"/>
                <w:color w:val="000000"/>
                <w:sz w:val="18"/>
                <w:szCs w:val="18"/>
                <w:lang w:eastAsia="ru-RU"/>
              </w:rPr>
              <w:t xml:space="preserve">, в соответствии с Указом Президента Российской Федерации от 7 мая 2008 года </w:t>
            </w:r>
            <w:r w:rsidR="00232300">
              <w:rPr>
                <w:rFonts w:ascii="Times New Roman" w:eastAsia="Times New Roman" w:hAnsi="Times New Roman" w:cs="Times New Roman"/>
                <w:color w:val="000000"/>
                <w:sz w:val="18"/>
                <w:szCs w:val="18"/>
                <w:lang w:eastAsia="ru-RU"/>
              </w:rPr>
              <w:t>№</w:t>
            </w:r>
            <w:r w:rsidRPr="00583619">
              <w:rPr>
                <w:rFonts w:ascii="Times New Roman" w:eastAsia="Times New Roman" w:hAnsi="Times New Roman" w:cs="Times New Roman"/>
                <w:color w:val="000000"/>
                <w:sz w:val="18"/>
                <w:szCs w:val="18"/>
                <w:lang w:eastAsia="ru-RU"/>
              </w:rPr>
              <w:t xml:space="preserve"> 714 </w:t>
            </w:r>
            <w:r w:rsidR="00156B41">
              <w:rPr>
                <w:rFonts w:ascii="Times New Roman" w:eastAsia="Times New Roman" w:hAnsi="Times New Roman" w:cs="Times New Roman"/>
                <w:color w:val="000000"/>
                <w:sz w:val="18"/>
                <w:szCs w:val="18"/>
                <w:lang w:eastAsia="ru-RU"/>
              </w:rPr>
              <w:t>«</w:t>
            </w:r>
            <w:r w:rsidRPr="00583619">
              <w:rPr>
                <w:rFonts w:ascii="Times New Roman" w:eastAsia="Times New Roman" w:hAnsi="Times New Roman" w:cs="Times New Roman"/>
                <w:color w:val="000000"/>
                <w:sz w:val="18"/>
                <w:szCs w:val="18"/>
                <w:lang w:eastAsia="ru-RU"/>
              </w:rPr>
              <w:t>Об обеспечении жильем ветеранов Великой Отечественной войны 1941-1945 годов</w:t>
            </w:r>
            <w:r w:rsidR="00156B41">
              <w:rPr>
                <w:rFonts w:ascii="Times New Roman" w:eastAsia="Times New Roman" w:hAnsi="Times New Roman" w:cs="Times New Roman"/>
                <w:color w:val="000000"/>
                <w:sz w:val="18"/>
                <w:szCs w:val="18"/>
                <w:lang w:eastAsia="ru-RU"/>
              </w:rPr>
              <w:t>»</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7E16E0">
            <w:pPr>
              <w:spacing w:line="209"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7E16E0">
            <w:pPr>
              <w:spacing w:line="209"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000 2023513400 0000 150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7E16E0">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9318800,00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7E16E0">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8699292,00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7E16E0">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619508,00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7E16E0">
            <w:pPr>
              <w:spacing w:line="209"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w:t>
            </w:r>
            <w:r w:rsidR="00232300">
              <w:rPr>
                <w:rFonts w:ascii="Times New Roman" w:eastAsia="Times New Roman" w:hAnsi="Times New Roman" w:cs="Times New Roman"/>
                <w:color w:val="000000"/>
                <w:sz w:val="18"/>
                <w:szCs w:val="18"/>
                <w:lang w:eastAsia="ru-RU"/>
              </w:rPr>
              <w:t>№</w:t>
            </w:r>
            <w:r w:rsidRPr="00583619">
              <w:rPr>
                <w:rFonts w:ascii="Times New Roman" w:eastAsia="Times New Roman" w:hAnsi="Times New Roman" w:cs="Times New Roman"/>
                <w:color w:val="000000"/>
                <w:sz w:val="18"/>
                <w:szCs w:val="18"/>
                <w:lang w:eastAsia="ru-RU"/>
              </w:rPr>
              <w:t xml:space="preserve"> 5-ФЗ </w:t>
            </w:r>
            <w:r w:rsidR="00156B41">
              <w:rPr>
                <w:rFonts w:ascii="Times New Roman" w:eastAsia="Times New Roman" w:hAnsi="Times New Roman" w:cs="Times New Roman"/>
                <w:color w:val="000000"/>
                <w:sz w:val="18"/>
                <w:szCs w:val="18"/>
                <w:lang w:eastAsia="ru-RU"/>
              </w:rPr>
              <w:t>«</w:t>
            </w:r>
            <w:r w:rsidRPr="00583619">
              <w:rPr>
                <w:rFonts w:ascii="Times New Roman" w:eastAsia="Times New Roman" w:hAnsi="Times New Roman" w:cs="Times New Roman"/>
                <w:color w:val="000000"/>
                <w:sz w:val="18"/>
                <w:szCs w:val="18"/>
                <w:lang w:eastAsia="ru-RU"/>
              </w:rPr>
              <w:t>О ветеранах</w:t>
            </w:r>
            <w:r w:rsidR="00156B41">
              <w:rPr>
                <w:rFonts w:ascii="Times New Roman" w:eastAsia="Times New Roman" w:hAnsi="Times New Roman" w:cs="Times New Roman"/>
                <w:color w:val="000000"/>
                <w:sz w:val="18"/>
                <w:szCs w:val="18"/>
                <w:lang w:eastAsia="ru-RU"/>
              </w:rPr>
              <w:t>»</w:t>
            </w:r>
            <w:r w:rsidRPr="00583619">
              <w:rPr>
                <w:rFonts w:ascii="Times New Roman" w:eastAsia="Times New Roman" w:hAnsi="Times New Roman" w:cs="Times New Roman"/>
                <w:color w:val="000000"/>
                <w:sz w:val="18"/>
                <w:szCs w:val="18"/>
                <w:lang w:eastAsia="ru-RU"/>
              </w:rPr>
              <w:t xml:space="preserve">, в соответствии с Указом Президента Российской Федерации от 7 мая 2008 года </w:t>
            </w:r>
            <w:r w:rsidR="00232300">
              <w:rPr>
                <w:rFonts w:ascii="Times New Roman" w:eastAsia="Times New Roman" w:hAnsi="Times New Roman" w:cs="Times New Roman"/>
                <w:color w:val="000000"/>
                <w:sz w:val="18"/>
                <w:szCs w:val="18"/>
                <w:lang w:eastAsia="ru-RU"/>
              </w:rPr>
              <w:t>№</w:t>
            </w:r>
            <w:r w:rsidRPr="00583619">
              <w:rPr>
                <w:rFonts w:ascii="Times New Roman" w:eastAsia="Times New Roman" w:hAnsi="Times New Roman" w:cs="Times New Roman"/>
                <w:color w:val="000000"/>
                <w:sz w:val="18"/>
                <w:szCs w:val="18"/>
                <w:lang w:eastAsia="ru-RU"/>
              </w:rPr>
              <w:t xml:space="preserve"> 714 </w:t>
            </w:r>
            <w:r w:rsidR="00156B41">
              <w:rPr>
                <w:rFonts w:ascii="Times New Roman" w:eastAsia="Times New Roman" w:hAnsi="Times New Roman" w:cs="Times New Roman"/>
                <w:color w:val="000000"/>
                <w:sz w:val="18"/>
                <w:szCs w:val="18"/>
                <w:lang w:eastAsia="ru-RU"/>
              </w:rPr>
              <w:t>«</w:t>
            </w:r>
            <w:r w:rsidRPr="00583619">
              <w:rPr>
                <w:rFonts w:ascii="Times New Roman" w:eastAsia="Times New Roman" w:hAnsi="Times New Roman" w:cs="Times New Roman"/>
                <w:color w:val="000000"/>
                <w:sz w:val="18"/>
                <w:szCs w:val="18"/>
                <w:lang w:eastAsia="ru-RU"/>
              </w:rPr>
              <w:t>Об обеспечении жильем ветеранов Великой Отечественной войны 1941-1945 годов</w:t>
            </w:r>
            <w:r w:rsidR="00156B41">
              <w:rPr>
                <w:rFonts w:ascii="Times New Roman" w:eastAsia="Times New Roman" w:hAnsi="Times New Roman" w:cs="Times New Roman"/>
                <w:color w:val="000000"/>
                <w:sz w:val="18"/>
                <w:szCs w:val="18"/>
                <w:lang w:eastAsia="ru-RU"/>
              </w:rPr>
              <w:t>»</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7E16E0">
            <w:pPr>
              <w:spacing w:line="209"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7E16E0">
            <w:pPr>
              <w:spacing w:line="209"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000 2023513402 0000 150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7E16E0">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9318800,00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7E16E0">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8699292,00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7E16E0">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619508,00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7E16E0">
            <w:pPr>
              <w:spacing w:line="209"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w:t>
            </w:r>
            <w:r w:rsidR="00232300">
              <w:rPr>
                <w:rFonts w:ascii="Times New Roman" w:eastAsia="Times New Roman" w:hAnsi="Times New Roman" w:cs="Times New Roman"/>
                <w:color w:val="000000"/>
                <w:sz w:val="18"/>
                <w:szCs w:val="18"/>
                <w:lang w:eastAsia="ru-RU"/>
              </w:rPr>
              <w:t>№</w:t>
            </w:r>
            <w:r w:rsidRPr="00583619">
              <w:rPr>
                <w:rFonts w:ascii="Times New Roman" w:eastAsia="Times New Roman" w:hAnsi="Times New Roman" w:cs="Times New Roman"/>
                <w:color w:val="000000"/>
                <w:sz w:val="18"/>
                <w:szCs w:val="18"/>
                <w:lang w:eastAsia="ru-RU"/>
              </w:rPr>
              <w:t xml:space="preserve"> 5-ФЗ </w:t>
            </w:r>
            <w:r w:rsidR="00156B41">
              <w:rPr>
                <w:rFonts w:ascii="Times New Roman" w:eastAsia="Times New Roman" w:hAnsi="Times New Roman" w:cs="Times New Roman"/>
                <w:color w:val="000000"/>
                <w:sz w:val="18"/>
                <w:szCs w:val="18"/>
                <w:lang w:eastAsia="ru-RU"/>
              </w:rPr>
              <w:t>«</w:t>
            </w:r>
            <w:r w:rsidRPr="00583619">
              <w:rPr>
                <w:rFonts w:ascii="Times New Roman" w:eastAsia="Times New Roman" w:hAnsi="Times New Roman" w:cs="Times New Roman"/>
                <w:color w:val="000000"/>
                <w:sz w:val="18"/>
                <w:szCs w:val="18"/>
                <w:lang w:eastAsia="ru-RU"/>
              </w:rPr>
              <w:t>О ветеранах</w:t>
            </w:r>
            <w:r w:rsidR="00156B41">
              <w:rPr>
                <w:rFonts w:ascii="Times New Roman" w:eastAsia="Times New Roman" w:hAnsi="Times New Roman" w:cs="Times New Roman"/>
                <w:color w:val="000000"/>
                <w:sz w:val="18"/>
                <w:szCs w:val="18"/>
                <w:lang w:eastAsia="ru-RU"/>
              </w:rPr>
              <w:t>»</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7E16E0">
            <w:pPr>
              <w:spacing w:line="209"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7E16E0">
            <w:pPr>
              <w:spacing w:line="209"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000 2023513500 0000 150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7E16E0">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21213200,00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7E16E0">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7E16E0">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21213200,00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7E16E0" w:rsidRDefault="00583619" w:rsidP="007E16E0">
            <w:pPr>
              <w:spacing w:line="223" w:lineRule="auto"/>
              <w:ind w:firstLineChars="200" w:firstLine="352"/>
              <w:jc w:val="both"/>
              <w:rPr>
                <w:rFonts w:ascii="Times New Roman" w:eastAsia="Times New Roman" w:hAnsi="Times New Roman" w:cs="Times New Roman"/>
                <w:color w:val="000000"/>
                <w:spacing w:val="-4"/>
                <w:sz w:val="18"/>
                <w:szCs w:val="18"/>
                <w:lang w:eastAsia="ru-RU"/>
              </w:rPr>
            </w:pPr>
            <w:r w:rsidRPr="007E16E0">
              <w:rPr>
                <w:rFonts w:ascii="Times New Roman" w:eastAsia="Times New Roman" w:hAnsi="Times New Roman" w:cs="Times New Roman"/>
                <w:color w:val="000000"/>
                <w:spacing w:val="-4"/>
                <w:sz w:val="18"/>
                <w:szCs w:val="18"/>
                <w:lang w:eastAsia="ru-RU"/>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w:t>
            </w:r>
            <w:r w:rsidR="00232300" w:rsidRPr="007E16E0">
              <w:rPr>
                <w:rFonts w:ascii="Times New Roman" w:eastAsia="Times New Roman" w:hAnsi="Times New Roman" w:cs="Times New Roman"/>
                <w:color w:val="000000"/>
                <w:spacing w:val="-4"/>
                <w:sz w:val="18"/>
                <w:szCs w:val="18"/>
                <w:lang w:eastAsia="ru-RU"/>
              </w:rPr>
              <w:t>№</w:t>
            </w:r>
            <w:r w:rsidRPr="007E16E0">
              <w:rPr>
                <w:rFonts w:ascii="Times New Roman" w:eastAsia="Times New Roman" w:hAnsi="Times New Roman" w:cs="Times New Roman"/>
                <w:color w:val="000000"/>
                <w:spacing w:val="-4"/>
                <w:sz w:val="18"/>
                <w:szCs w:val="18"/>
                <w:lang w:eastAsia="ru-RU"/>
              </w:rPr>
              <w:t xml:space="preserve"> 5-ФЗ </w:t>
            </w:r>
            <w:r w:rsidR="00156B41" w:rsidRPr="007E16E0">
              <w:rPr>
                <w:rFonts w:ascii="Times New Roman" w:eastAsia="Times New Roman" w:hAnsi="Times New Roman" w:cs="Times New Roman"/>
                <w:color w:val="000000"/>
                <w:spacing w:val="-4"/>
                <w:sz w:val="18"/>
                <w:szCs w:val="18"/>
                <w:lang w:eastAsia="ru-RU"/>
              </w:rPr>
              <w:t>«</w:t>
            </w:r>
            <w:r w:rsidRPr="007E16E0">
              <w:rPr>
                <w:rFonts w:ascii="Times New Roman" w:eastAsia="Times New Roman" w:hAnsi="Times New Roman" w:cs="Times New Roman"/>
                <w:color w:val="000000"/>
                <w:spacing w:val="-4"/>
                <w:sz w:val="18"/>
                <w:szCs w:val="18"/>
                <w:lang w:eastAsia="ru-RU"/>
              </w:rPr>
              <w:t>О ветеранах</w:t>
            </w:r>
            <w:r w:rsidR="00156B41" w:rsidRPr="007E16E0">
              <w:rPr>
                <w:rFonts w:ascii="Times New Roman" w:eastAsia="Times New Roman" w:hAnsi="Times New Roman" w:cs="Times New Roman"/>
                <w:color w:val="000000"/>
                <w:spacing w:val="-4"/>
                <w:sz w:val="18"/>
                <w:szCs w:val="18"/>
                <w:lang w:eastAsia="ru-RU"/>
              </w:rPr>
              <w:t>»</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000 2023513502 0000 150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21213200,00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21213200,00</w:t>
            </w:r>
          </w:p>
        </w:tc>
      </w:tr>
      <w:tr w:rsidR="00583619" w:rsidRPr="003C65F4" w:rsidTr="007E16E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Субвенции бюджетам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000 2023513700 0000 150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29664200,00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14429395,82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15234804,18</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lastRenderedPageBreak/>
              <w:t>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000 2023513702 0000 150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29664200,00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14429395,82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15234804,18</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197DC6" w:rsidRDefault="00583619" w:rsidP="00197DC6">
            <w:pPr>
              <w:spacing w:line="223" w:lineRule="auto"/>
              <w:ind w:firstLineChars="200" w:firstLine="348"/>
              <w:jc w:val="both"/>
              <w:rPr>
                <w:rFonts w:ascii="Times New Roman" w:eastAsia="Times New Roman" w:hAnsi="Times New Roman" w:cs="Times New Roman"/>
                <w:color w:val="000000"/>
                <w:spacing w:val="-6"/>
                <w:sz w:val="18"/>
                <w:szCs w:val="18"/>
                <w:lang w:eastAsia="ru-RU"/>
              </w:rPr>
            </w:pPr>
            <w:r w:rsidRPr="00197DC6">
              <w:rPr>
                <w:rFonts w:ascii="Times New Roman" w:eastAsia="Times New Roman" w:hAnsi="Times New Roman" w:cs="Times New Roman"/>
                <w:color w:val="000000"/>
                <w:spacing w:val="-6"/>
                <w:sz w:val="18"/>
                <w:szCs w:val="18"/>
                <w:lang w:eastAsia="ru-RU"/>
              </w:rPr>
              <w:t xml:space="preserve">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w:t>
            </w:r>
            <w:r w:rsidR="00232300" w:rsidRPr="00197DC6">
              <w:rPr>
                <w:rFonts w:ascii="Times New Roman" w:eastAsia="Times New Roman" w:hAnsi="Times New Roman" w:cs="Times New Roman"/>
                <w:color w:val="000000"/>
                <w:spacing w:val="-6"/>
                <w:sz w:val="18"/>
                <w:szCs w:val="18"/>
                <w:lang w:eastAsia="ru-RU"/>
              </w:rPr>
              <w:t>№</w:t>
            </w:r>
            <w:r w:rsidRPr="00197DC6">
              <w:rPr>
                <w:rFonts w:ascii="Times New Roman" w:eastAsia="Times New Roman" w:hAnsi="Times New Roman" w:cs="Times New Roman"/>
                <w:color w:val="000000"/>
                <w:spacing w:val="-6"/>
                <w:sz w:val="18"/>
                <w:szCs w:val="18"/>
                <w:lang w:eastAsia="ru-RU"/>
              </w:rPr>
              <w:t xml:space="preserve"> 181-ФЗ </w:t>
            </w:r>
            <w:r w:rsidR="00156B41" w:rsidRPr="00197DC6">
              <w:rPr>
                <w:rFonts w:ascii="Times New Roman" w:eastAsia="Times New Roman" w:hAnsi="Times New Roman" w:cs="Times New Roman"/>
                <w:color w:val="000000"/>
                <w:spacing w:val="-6"/>
                <w:sz w:val="18"/>
                <w:szCs w:val="18"/>
                <w:lang w:eastAsia="ru-RU"/>
              </w:rPr>
              <w:t>«</w:t>
            </w:r>
            <w:r w:rsidRPr="00197DC6">
              <w:rPr>
                <w:rFonts w:ascii="Times New Roman" w:eastAsia="Times New Roman" w:hAnsi="Times New Roman" w:cs="Times New Roman"/>
                <w:color w:val="000000"/>
                <w:spacing w:val="-6"/>
                <w:sz w:val="18"/>
                <w:szCs w:val="18"/>
                <w:lang w:eastAsia="ru-RU"/>
              </w:rPr>
              <w:t>О социальной защите инвалидов в Российской Федерации</w:t>
            </w:r>
            <w:r w:rsidR="00156B41" w:rsidRPr="00197DC6">
              <w:rPr>
                <w:rFonts w:ascii="Times New Roman" w:eastAsia="Times New Roman" w:hAnsi="Times New Roman" w:cs="Times New Roman"/>
                <w:color w:val="000000"/>
                <w:spacing w:val="-6"/>
                <w:sz w:val="18"/>
                <w:szCs w:val="18"/>
                <w:lang w:eastAsia="ru-RU"/>
              </w:rPr>
              <w:t>»</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000 2023517600 0000 150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11552800,00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11552800,00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w:t>
            </w:r>
            <w:r w:rsidR="00232300">
              <w:rPr>
                <w:rFonts w:ascii="Times New Roman" w:eastAsia="Times New Roman" w:hAnsi="Times New Roman" w:cs="Times New Roman"/>
                <w:color w:val="000000"/>
                <w:sz w:val="18"/>
                <w:szCs w:val="18"/>
                <w:lang w:eastAsia="ru-RU"/>
              </w:rPr>
              <w:t>№</w:t>
            </w:r>
            <w:r w:rsidRPr="00583619">
              <w:rPr>
                <w:rFonts w:ascii="Times New Roman" w:eastAsia="Times New Roman" w:hAnsi="Times New Roman" w:cs="Times New Roman"/>
                <w:color w:val="000000"/>
                <w:sz w:val="18"/>
                <w:szCs w:val="18"/>
                <w:lang w:eastAsia="ru-RU"/>
              </w:rPr>
              <w:t xml:space="preserve"> 181-ФЗ </w:t>
            </w:r>
            <w:r w:rsidR="00156B41">
              <w:rPr>
                <w:rFonts w:ascii="Times New Roman" w:eastAsia="Times New Roman" w:hAnsi="Times New Roman" w:cs="Times New Roman"/>
                <w:color w:val="000000"/>
                <w:sz w:val="18"/>
                <w:szCs w:val="18"/>
                <w:lang w:eastAsia="ru-RU"/>
              </w:rPr>
              <w:t>«</w:t>
            </w:r>
            <w:r w:rsidRPr="00583619">
              <w:rPr>
                <w:rFonts w:ascii="Times New Roman" w:eastAsia="Times New Roman" w:hAnsi="Times New Roman" w:cs="Times New Roman"/>
                <w:color w:val="000000"/>
                <w:sz w:val="18"/>
                <w:szCs w:val="18"/>
                <w:lang w:eastAsia="ru-RU"/>
              </w:rPr>
              <w:t>О социальной защите инвалидов в Российской Федерации</w:t>
            </w:r>
            <w:r w:rsidR="00156B41">
              <w:rPr>
                <w:rFonts w:ascii="Times New Roman" w:eastAsia="Times New Roman" w:hAnsi="Times New Roman" w:cs="Times New Roman"/>
                <w:color w:val="000000"/>
                <w:sz w:val="18"/>
                <w:szCs w:val="18"/>
                <w:lang w:eastAsia="ru-RU"/>
              </w:rPr>
              <w:t>»</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000 2023517602 0000 150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11552800,00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11552800,00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Субвенции бюджетам на осуществление переданного полномочия Российской Федерации по осуществлению ежегодной денежной выплаты лицам, награжденным нагрудным знаком </w:t>
            </w:r>
            <w:r w:rsidR="00156B41">
              <w:rPr>
                <w:rFonts w:ascii="Times New Roman" w:eastAsia="Times New Roman" w:hAnsi="Times New Roman" w:cs="Times New Roman"/>
                <w:color w:val="000000"/>
                <w:sz w:val="18"/>
                <w:szCs w:val="18"/>
                <w:lang w:eastAsia="ru-RU"/>
              </w:rPr>
              <w:t>«</w:t>
            </w:r>
            <w:r w:rsidRPr="00583619">
              <w:rPr>
                <w:rFonts w:ascii="Times New Roman" w:eastAsia="Times New Roman" w:hAnsi="Times New Roman" w:cs="Times New Roman"/>
                <w:color w:val="000000"/>
                <w:sz w:val="18"/>
                <w:szCs w:val="18"/>
                <w:lang w:eastAsia="ru-RU"/>
              </w:rPr>
              <w:t>Почетный донор России</w:t>
            </w:r>
            <w:r w:rsidR="00156B41">
              <w:rPr>
                <w:rFonts w:ascii="Times New Roman" w:eastAsia="Times New Roman" w:hAnsi="Times New Roman" w:cs="Times New Roman"/>
                <w:color w:val="000000"/>
                <w:sz w:val="18"/>
                <w:szCs w:val="18"/>
                <w:lang w:eastAsia="ru-RU"/>
              </w:rPr>
              <w:t>»</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000 2023522000 0000 150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114348600,00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108072724,92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6275875,08</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7E16E0" w:rsidRDefault="00583619" w:rsidP="007E16E0">
            <w:pPr>
              <w:spacing w:line="223" w:lineRule="auto"/>
              <w:ind w:firstLineChars="200" w:firstLine="360"/>
              <w:jc w:val="both"/>
              <w:rPr>
                <w:rFonts w:ascii="Times New Roman" w:eastAsia="Times New Roman" w:hAnsi="Times New Roman" w:cs="Times New Roman"/>
                <w:color w:val="000000"/>
                <w:sz w:val="18"/>
                <w:szCs w:val="18"/>
                <w:lang w:eastAsia="ru-RU"/>
              </w:rPr>
            </w:pPr>
            <w:r w:rsidRPr="007E16E0">
              <w:rPr>
                <w:rFonts w:ascii="Times New Roman" w:eastAsia="Times New Roman" w:hAnsi="Times New Roman" w:cs="Times New Roman"/>
                <w:color w:val="000000"/>
                <w:sz w:val="18"/>
                <w:szCs w:val="18"/>
                <w:lang w:eastAsia="ru-RU"/>
              </w:rPr>
              <w:t xml:space="preserve">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w:t>
            </w:r>
            <w:r w:rsidR="00156B41" w:rsidRPr="007E16E0">
              <w:rPr>
                <w:rFonts w:ascii="Times New Roman" w:eastAsia="Times New Roman" w:hAnsi="Times New Roman" w:cs="Times New Roman"/>
                <w:color w:val="000000"/>
                <w:sz w:val="18"/>
                <w:szCs w:val="18"/>
                <w:lang w:eastAsia="ru-RU"/>
              </w:rPr>
              <w:t>«</w:t>
            </w:r>
            <w:r w:rsidRPr="007E16E0">
              <w:rPr>
                <w:rFonts w:ascii="Times New Roman" w:eastAsia="Times New Roman" w:hAnsi="Times New Roman" w:cs="Times New Roman"/>
                <w:color w:val="000000"/>
                <w:sz w:val="18"/>
                <w:szCs w:val="18"/>
                <w:lang w:eastAsia="ru-RU"/>
              </w:rPr>
              <w:t>Почетный донор России</w:t>
            </w:r>
            <w:r w:rsidR="00156B41" w:rsidRPr="007E16E0">
              <w:rPr>
                <w:rFonts w:ascii="Times New Roman" w:eastAsia="Times New Roman" w:hAnsi="Times New Roman" w:cs="Times New Roman"/>
                <w:color w:val="000000"/>
                <w:sz w:val="18"/>
                <w:szCs w:val="18"/>
                <w:lang w:eastAsia="ru-RU"/>
              </w:rPr>
              <w:t>»</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000 2023522002 0000 150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114348600,00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108072724,92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6275875,08</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7E16E0" w:rsidRDefault="00583619" w:rsidP="007E16E0">
            <w:pPr>
              <w:spacing w:line="223" w:lineRule="auto"/>
              <w:ind w:firstLineChars="200" w:firstLine="352"/>
              <w:jc w:val="both"/>
              <w:rPr>
                <w:rFonts w:ascii="Times New Roman" w:eastAsia="Times New Roman" w:hAnsi="Times New Roman" w:cs="Times New Roman"/>
                <w:color w:val="000000"/>
                <w:spacing w:val="-4"/>
                <w:sz w:val="18"/>
                <w:szCs w:val="18"/>
                <w:lang w:eastAsia="ru-RU"/>
              </w:rPr>
            </w:pPr>
            <w:r w:rsidRPr="007E16E0">
              <w:rPr>
                <w:rFonts w:ascii="Times New Roman" w:eastAsia="Times New Roman" w:hAnsi="Times New Roman" w:cs="Times New Roman"/>
                <w:color w:val="000000"/>
                <w:spacing w:val="-4"/>
                <w:sz w:val="18"/>
                <w:szCs w:val="18"/>
                <w:lang w:eastAsia="ru-RU"/>
              </w:rPr>
              <w:t xml:space="preserve">Субвенции бюджетам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sidR="00156B41" w:rsidRPr="007E16E0">
              <w:rPr>
                <w:rFonts w:ascii="Times New Roman" w:eastAsia="Times New Roman" w:hAnsi="Times New Roman" w:cs="Times New Roman"/>
                <w:color w:val="000000"/>
                <w:spacing w:val="-4"/>
                <w:sz w:val="18"/>
                <w:szCs w:val="18"/>
                <w:lang w:eastAsia="ru-RU"/>
              </w:rPr>
              <w:t>«</w:t>
            </w:r>
            <w:r w:rsidRPr="007E16E0">
              <w:rPr>
                <w:rFonts w:ascii="Times New Roman" w:eastAsia="Times New Roman" w:hAnsi="Times New Roman" w:cs="Times New Roman"/>
                <w:color w:val="000000"/>
                <w:spacing w:val="-4"/>
                <w:sz w:val="18"/>
                <w:szCs w:val="18"/>
                <w:lang w:eastAsia="ru-RU"/>
              </w:rPr>
              <w:t>Об иммунопрофилактике инфекционных болезней</w:t>
            </w:r>
            <w:r w:rsidR="00156B41" w:rsidRPr="007E16E0">
              <w:rPr>
                <w:rFonts w:ascii="Times New Roman" w:eastAsia="Times New Roman" w:hAnsi="Times New Roman" w:cs="Times New Roman"/>
                <w:color w:val="000000"/>
                <w:spacing w:val="-4"/>
                <w:sz w:val="18"/>
                <w:szCs w:val="18"/>
                <w:lang w:eastAsia="ru-RU"/>
              </w:rPr>
              <w:t>»</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000 2023524000 0000 150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27100,00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8562,90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18537,10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sidR="00156B41">
              <w:rPr>
                <w:rFonts w:ascii="Times New Roman" w:eastAsia="Times New Roman" w:hAnsi="Times New Roman" w:cs="Times New Roman"/>
                <w:color w:val="000000"/>
                <w:sz w:val="18"/>
                <w:szCs w:val="18"/>
                <w:lang w:eastAsia="ru-RU"/>
              </w:rPr>
              <w:t>«</w:t>
            </w:r>
            <w:r w:rsidRPr="00583619">
              <w:rPr>
                <w:rFonts w:ascii="Times New Roman" w:eastAsia="Times New Roman" w:hAnsi="Times New Roman" w:cs="Times New Roman"/>
                <w:color w:val="000000"/>
                <w:sz w:val="18"/>
                <w:szCs w:val="18"/>
                <w:lang w:eastAsia="ru-RU"/>
              </w:rPr>
              <w:t>Об иммунопрофилактике инфекционных болезней</w:t>
            </w:r>
            <w:r w:rsidR="00156B41">
              <w:rPr>
                <w:rFonts w:ascii="Times New Roman" w:eastAsia="Times New Roman" w:hAnsi="Times New Roman" w:cs="Times New Roman"/>
                <w:color w:val="000000"/>
                <w:sz w:val="18"/>
                <w:szCs w:val="18"/>
                <w:lang w:eastAsia="ru-RU"/>
              </w:rPr>
              <w:t>»</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000 2023524002 0000 150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27100,00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8562,90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18537,10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Субвенции бюджетам на оплату жилищно-коммунальных услуг отдельным категориям граждан</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000 2023525000 0000 150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886599500,00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359006990,81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527592509,19</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Субвенции бюджетам субъектов Российской Федерации на оплату жилищно-коммунальных услуг отдельным категориям граждан</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000 2023525002 0000 150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886599500,00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359006990,81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527592509,19</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7E16E0">
            <w:pPr>
              <w:spacing w:line="216"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Субвенции бюджетам на выплату единовременного пособия при всех формах устройства детей, лишенных родительского попечения, в семью</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7E16E0">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7E16E0">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000 2023526000 0000 150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7E16E0">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17259600,00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7E16E0">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6919272,78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7E16E0">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10340327,22</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7E16E0">
            <w:pPr>
              <w:spacing w:line="216"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Субвенции бюджетам субъектов Российской Федерации на выплату единовременного пособия при всех формах устройства детей, лишенных родительского попечения, в семью</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7E16E0">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7E16E0">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000 2023526002 0000 150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7E16E0">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17259600,00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7E16E0">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6919272,78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7E16E0">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10340327,22</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7E16E0">
            <w:pPr>
              <w:spacing w:line="216"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Субвенции бюджетам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w:t>
            </w:r>
            <w:r w:rsidR="00156B41">
              <w:rPr>
                <w:rFonts w:ascii="Times New Roman" w:eastAsia="Times New Roman" w:hAnsi="Times New Roman" w:cs="Times New Roman"/>
                <w:color w:val="000000"/>
                <w:sz w:val="18"/>
                <w:szCs w:val="18"/>
                <w:lang w:eastAsia="ru-RU"/>
              </w:rPr>
              <w:t>«</w:t>
            </w:r>
            <w:r w:rsidRPr="00583619">
              <w:rPr>
                <w:rFonts w:ascii="Times New Roman" w:eastAsia="Times New Roman" w:hAnsi="Times New Roman" w:cs="Times New Roman"/>
                <w:color w:val="000000"/>
                <w:sz w:val="18"/>
                <w:szCs w:val="18"/>
                <w:lang w:eastAsia="ru-RU"/>
              </w:rPr>
              <w:t>О государственных пособиях гражданам, имеющим детей</w:t>
            </w:r>
            <w:r w:rsidR="00156B41">
              <w:rPr>
                <w:rFonts w:ascii="Times New Roman" w:eastAsia="Times New Roman" w:hAnsi="Times New Roman" w:cs="Times New Roman"/>
                <w:color w:val="000000"/>
                <w:sz w:val="18"/>
                <w:szCs w:val="18"/>
                <w:lang w:eastAsia="ru-RU"/>
              </w:rPr>
              <w:t>»</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7E16E0">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7E16E0">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000 2023527000 0000 150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7E16E0">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13329600,00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7E16E0">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6025924,52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7E16E0">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7303675,48</w:t>
            </w:r>
          </w:p>
        </w:tc>
      </w:tr>
      <w:tr w:rsidR="00583619" w:rsidRPr="003C65F4" w:rsidTr="007E16E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7E16E0">
            <w:pPr>
              <w:spacing w:line="216"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Субвенции бюджетам субъектов Российской Федерации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w:t>
            </w:r>
            <w:r w:rsidR="00156B41">
              <w:rPr>
                <w:rFonts w:ascii="Times New Roman" w:eastAsia="Times New Roman" w:hAnsi="Times New Roman" w:cs="Times New Roman"/>
                <w:color w:val="000000"/>
                <w:sz w:val="18"/>
                <w:szCs w:val="18"/>
                <w:lang w:eastAsia="ru-RU"/>
              </w:rPr>
              <w:t>«</w:t>
            </w:r>
            <w:r w:rsidRPr="00583619">
              <w:rPr>
                <w:rFonts w:ascii="Times New Roman" w:eastAsia="Times New Roman" w:hAnsi="Times New Roman" w:cs="Times New Roman"/>
                <w:color w:val="000000"/>
                <w:sz w:val="18"/>
                <w:szCs w:val="18"/>
                <w:lang w:eastAsia="ru-RU"/>
              </w:rPr>
              <w:t>О государственных пособиях гражданам, имеющим детей</w:t>
            </w:r>
            <w:r w:rsidR="00156B41">
              <w:rPr>
                <w:rFonts w:ascii="Times New Roman" w:eastAsia="Times New Roman" w:hAnsi="Times New Roman" w:cs="Times New Roman"/>
                <w:color w:val="000000"/>
                <w:sz w:val="18"/>
                <w:szCs w:val="18"/>
                <w:lang w:eastAsia="ru-RU"/>
              </w:rPr>
              <w:t>»</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7E16E0">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7E16E0">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000 2023527002 0000 150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7E16E0">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13329600,00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7E16E0">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6025924,52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7E16E0">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7303675,48</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lastRenderedPageBreak/>
              <w:t xml:space="preserve">Субвенции бюджетам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w:t>
            </w:r>
            <w:r w:rsidR="00156B41">
              <w:rPr>
                <w:rFonts w:ascii="Times New Roman" w:eastAsia="Times New Roman" w:hAnsi="Times New Roman" w:cs="Times New Roman"/>
                <w:color w:val="000000"/>
                <w:sz w:val="18"/>
                <w:szCs w:val="18"/>
                <w:lang w:eastAsia="ru-RU"/>
              </w:rPr>
              <w:t>«</w:t>
            </w:r>
            <w:r w:rsidRPr="00583619">
              <w:rPr>
                <w:rFonts w:ascii="Times New Roman" w:eastAsia="Times New Roman" w:hAnsi="Times New Roman" w:cs="Times New Roman"/>
                <w:color w:val="000000"/>
                <w:sz w:val="18"/>
                <w:szCs w:val="18"/>
                <w:lang w:eastAsia="ru-RU"/>
              </w:rPr>
              <w:t>Об обязательном страховании гражданской ответственности владельцев транспортных средств</w:t>
            </w:r>
            <w:r w:rsidR="00156B41">
              <w:rPr>
                <w:rFonts w:ascii="Times New Roman" w:eastAsia="Times New Roman" w:hAnsi="Times New Roman" w:cs="Times New Roman"/>
                <w:color w:val="000000"/>
                <w:sz w:val="18"/>
                <w:szCs w:val="18"/>
                <w:lang w:eastAsia="ru-RU"/>
              </w:rPr>
              <w:t>»</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000 2023528000 0000 150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736800,00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181435,60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555364,40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197DC6" w:rsidRDefault="00583619" w:rsidP="00197DC6">
            <w:pPr>
              <w:spacing w:line="223" w:lineRule="auto"/>
              <w:ind w:firstLineChars="200" w:firstLine="352"/>
              <w:jc w:val="both"/>
              <w:rPr>
                <w:rFonts w:ascii="Times New Roman" w:eastAsia="Times New Roman" w:hAnsi="Times New Roman" w:cs="Times New Roman"/>
                <w:color w:val="000000"/>
                <w:spacing w:val="-4"/>
                <w:sz w:val="18"/>
                <w:szCs w:val="18"/>
                <w:lang w:eastAsia="ru-RU"/>
              </w:rPr>
            </w:pPr>
            <w:r w:rsidRPr="00197DC6">
              <w:rPr>
                <w:rFonts w:ascii="Times New Roman" w:eastAsia="Times New Roman" w:hAnsi="Times New Roman" w:cs="Times New Roman"/>
                <w:color w:val="000000"/>
                <w:spacing w:val="-4"/>
                <w:sz w:val="18"/>
                <w:szCs w:val="18"/>
                <w:lang w:eastAsia="ru-RU"/>
              </w:rPr>
              <w:t xml:space="preserve">Субвенции бюджетам субъектов Российской Федерации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w:t>
            </w:r>
            <w:r w:rsidR="00156B41" w:rsidRPr="00197DC6">
              <w:rPr>
                <w:rFonts w:ascii="Times New Roman" w:eastAsia="Times New Roman" w:hAnsi="Times New Roman" w:cs="Times New Roman"/>
                <w:color w:val="000000"/>
                <w:spacing w:val="-4"/>
                <w:sz w:val="18"/>
                <w:szCs w:val="18"/>
                <w:lang w:eastAsia="ru-RU"/>
              </w:rPr>
              <w:t>«</w:t>
            </w:r>
            <w:r w:rsidRPr="00197DC6">
              <w:rPr>
                <w:rFonts w:ascii="Times New Roman" w:eastAsia="Times New Roman" w:hAnsi="Times New Roman" w:cs="Times New Roman"/>
                <w:color w:val="000000"/>
                <w:spacing w:val="-4"/>
                <w:sz w:val="18"/>
                <w:szCs w:val="18"/>
                <w:lang w:eastAsia="ru-RU"/>
              </w:rPr>
              <w:t>Об обязательном страховании гражданской ответственности владельцев транспортных средств</w:t>
            </w:r>
            <w:r w:rsidR="00156B41" w:rsidRPr="00197DC6">
              <w:rPr>
                <w:rFonts w:ascii="Times New Roman" w:eastAsia="Times New Roman" w:hAnsi="Times New Roman" w:cs="Times New Roman"/>
                <w:color w:val="000000"/>
                <w:spacing w:val="-4"/>
                <w:sz w:val="18"/>
                <w:szCs w:val="18"/>
                <w:lang w:eastAsia="ru-RU"/>
              </w:rPr>
              <w:t>»</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000 2023528002 0000 150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736800,00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181435,60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555364,40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 1032-I </w:t>
            </w:r>
            <w:r w:rsidR="00156B41">
              <w:rPr>
                <w:rFonts w:ascii="Times New Roman" w:eastAsia="Times New Roman" w:hAnsi="Times New Roman" w:cs="Times New Roman"/>
                <w:color w:val="000000"/>
                <w:sz w:val="18"/>
                <w:szCs w:val="18"/>
                <w:lang w:eastAsia="ru-RU"/>
              </w:rPr>
              <w:t>«</w:t>
            </w:r>
            <w:r w:rsidRPr="00583619">
              <w:rPr>
                <w:rFonts w:ascii="Times New Roman" w:eastAsia="Times New Roman" w:hAnsi="Times New Roman" w:cs="Times New Roman"/>
                <w:color w:val="000000"/>
                <w:sz w:val="18"/>
                <w:szCs w:val="18"/>
                <w:lang w:eastAsia="ru-RU"/>
              </w:rPr>
              <w:t>О занятости населения в Российской Федерации</w:t>
            </w:r>
            <w:r w:rsidR="00156B41">
              <w:rPr>
                <w:rFonts w:ascii="Times New Roman" w:eastAsia="Times New Roman" w:hAnsi="Times New Roman" w:cs="Times New Roman"/>
                <w:color w:val="000000"/>
                <w:sz w:val="18"/>
                <w:szCs w:val="18"/>
                <w:lang w:eastAsia="ru-RU"/>
              </w:rPr>
              <w:t>»</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000 2023529002 0000 150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1966465400,00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725974684,93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1240490715,07</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7E16E0">
            <w:pPr>
              <w:spacing w:line="216"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Субвенции бюджетам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w:t>
            </w:r>
            <w:r w:rsidR="00156B41">
              <w:rPr>
                <w:rFonts w:ascii="Times New Roman" w:eastAsia="Times New Roman" w:hAnsi="Times New Roman" w:cs="Times New Roman"/>
                <w:color w:val="000000"/>
                <w:sz w:val="18"/>
                <w:szCs w:val="18"/>
                <w:lang w:eastAsia="ru-RU"/>
              </w:rPr>
              <w:t>«</w:t>
            </w:r>
            <w:r w:rsidRPr="00583619">
              <w:rPr>
                <w:rFonts w:ascii="Times New Roman" w:eastAsia="Times New Roman" w:hAnsi="Times New Roman" w:cs="Times New Roman"/>
                <w:color w:val="000000"/>
                <w:sz w:val="18"/>
                <w:szCs w:val="18"/>
                <w:lang w:eastAsia="ru-RU"/>
              </w:rPr>
              <w:t>О государственных пособиях гражданам, имеющим детей</w:t>
            </w:r>
            <w:r w:rsidR="00156B41">
              <w:rPr>
                <w:rFonts w:ascii="Times New Roman" w:eastAsia="Times New Roman" w:hAnsi="Times New Roman" w:cs="Times New Roman"/>
                <w:color w:val="000000"/>
                <w:sz w:val="18"/>
                <w:szCs w:val="18"/>
                <w:lang w:eastAsia="ru-RU"/>
              </w:rPr>
              <w:t>»</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7E16E0">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7E16E0">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000 2023538000 0000 150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7E16E0">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1154481100,00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7E16E0">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561013881,35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7E16E0">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593467218,65</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7E16E0">
            <w:pPr>
              <w:spacing w:line="216"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Субвенции бюджетам субъектов Российской Федерации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w:t>
            </w:r>
            <w:r w:rsidR="00156B41">
              <w:rPr>
                <w:rFonts w:ascii="Times New Roman" w:eastAsia="Times New Roman" w:hAnsi="Times New Roman" w:cs="Times New Roman"/>
                <w:color w:val="000000"/>
                <w:sz w:val="18"/>
                <w:szCs w:val="18"/>
                <w:lang w:eastAsia="ru-RU"/>
              </w:rPr>
              <w:t>«</w:t>
            </w:r>
            <w:r w:rsidRPr="00583619">
              <w:rPr>
                <w:rFonts w:ascii="Times New Roman" w:eastAsia="Times New Roman" w:hAnsi="Times New Roman" w:cs="Times New Roman"/>
                <w:color w:val="000000"/>
                <w:sz w:val="18"/>
                <w:szCs w:val="18"/>
                <w:lang w:eastAsia="ru-RU"/>
              </w:rPr>
              <w:t>О государственных пособиях гражданам, имеющим детей</w:t>
            </w:r>
            <w:r w:rsidR="00156B41">
              <w:rPr>
                <w:rFonts w:ascii="Times New Roman" w:eastAsia="Times New Roman" w:hAnsi="Times New Roman" w:cs="Times New Roman"/>
                <w:color w:val="000000"/>
                <w:sz w:val="18"/>
                <w:szCs w:val="18"/>
                <w:lang w:eastAsia="ru-RU"/>
              </w:rPr>
              <w:t>»</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7E16E0">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7E16E0">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000 2023538002 0000 150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7E16E0">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1154481100,00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7E16E0">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561013881,35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7E16E0">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593467218,65</w:t>
            </w:r>
          </w:p>
        </w:tc>
      </w:tr>
      <w:tr w:rsidR="00583619" w:rsidRPr="003C65F4" w:rsidTr="007E16E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7E16E0">
            <w:pPr>
              <w:spacing w:line="216"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Субвенции бюджетам на увеличение площади лесовосстановления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7E16E0">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7E16E0">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000 2023542900 0000 150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7E16E0">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14757900,00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7E16E0">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12297500,00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7E16E0">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2460400,00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7E16E0">
            <w:pPr>
              <w:spacing w:line="216"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Субвенции бюджетам субъектов Российской Федерации на увеличение площади лесовосстановления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7E16E0">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7E16E0">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000 2023542902 0000 150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7E16E0">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14757900,00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7E16E0">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12297500,00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7E16E0">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2460400,00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Субвенции бюджетам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лесовосстановлению и лесоразведению</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000 2023543000 0000 150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20487400,00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20487400,00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Субвенции бюджетам субъектов Российской Федерации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лесовосстановлению и лесоразведению</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000 2023543002 0000 150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20487400,00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20487400,00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Субвенции бюджетам на формирование запаса лесных семян для лесовосстановления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000 2023543100 0000 150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250100,00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211500,00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38600,00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Субвенции бюджетам субъектов Российской Федерации на формирование запаса лесных семян для лесовосстановления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000 2023543102 0000 150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250100,00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211500,00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38600,00</w:t>
            </w:r>
          </w:p>
        </w:tc>
      </w:tr>
      <w:tr w:rsidR="00583619" w:rsidRPr="003C65F4" w:rsidTr="007E16E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Субвенции бюджетам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000 2023543200 0000 150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42746000,00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31976355,26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10769644,74</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lastRenderedPageBreak/>
              <w:t>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000 2023543202 0000 150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42746000,00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31976355,26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10769644,74</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Субвенции бюджетам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000 2023546000 0000 150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338420400,00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261486596,40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76933803,60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000 2023546002 0000 150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338420400,00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261486596,40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76933803,60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Субвенции бюджетам на проведение Всероссийской переписи населения 2020 года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000 2023546900 0000 150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37587700,00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37587700,00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Субвенции бюджетам субъектов Российской Федерации на проведение Всероссийской переписи населения 2020 года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000 2023546902 0000 150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37587700,00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37587700,00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Субвенции бюджетам на осуществление ежемесячной выплаты в связи с рождением (усыновлением) первого ребенка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000 2023557300 0000 150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2373618700,00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1023634274,29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1349984425,71</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Субвенции бюджетам субъектов Российской Федерации на осуществление ежемесячной выплаты в связи с рождением (усыновлением) первого ребенка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000 2023557302 0000 150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2373618700,00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1023634274,29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1349984425,71</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Единая субвенция бюджетам субъектов Российской Федерации и бюджету г. Байконура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000 2023590002 0000 150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166982500,00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71746244,91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95236255,09</w:t>
            </w:r>
          </w:p>
        </w:tc>
      </w:tr>
      <w:tr w:rsidR="00583619" w:rsidRPr="003C65F4" w:rsidTr="007E16E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Иные 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000 2024000000 0000 150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7419440174,00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2530198565,73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4889241608,27</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000 2024514102 0000 150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24715300,00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10450358,29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14264941,71</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000 2024514202 0000 150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4578000,00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1760380,81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2817619,19</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Межбюджетные трансферты, передаваемые бюджетам на реализацию отдельных полномочий в области лекарственного обеспечения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000 2024516100 0000 150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125009300,00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114742863,20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10266436,80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000 2024516102 0000 150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125009300,00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114742863,20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10266436,80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7E16E0" w:rsidRDefault="00583619" w:rsidP="007E16E0">
            <w:pPr>
              <w:spacing w:line="223" w:lineRule="auto"/>
              <w:ind w:firstLineChars="200" w:firstLine="352"/>
              <w:jc w:val="both"/>
              <w:rPr>
                <w:rFonts w:ascii="Times New Roman" w:eastAsia="Times New Roman" w:hAnsi="Times New Roman" w:cs="Times New Roman"/>
                <w:color w:val="000000"/>
                <w:spacing w:val="-4"/>
                <w:sz w:val="18"/>
                <w:szCs w:val="18"/>
                <w:lang w:eastAsia="ru-RU"/>
              </w:rPr>
            </w:pPr>
            <w:r w:rsidRPr="007E16E0">
              <w:rPr>
                <w:rFonts w:ascii="Times New Roman" w:eastAsia="Times New Roman" w:hAnsi="Times New Roman" w:cs="Times New Roman"/>
                <w:color w:val="000000"/>
                <w:spacing w:val="-4"/>
                <w:sz w:val="18"/>
                <w:szCs w:val="18"/>
                <w:lang w:eastAsia="ru-RU"/>
              </w:rPr>
              <w:t>Межбюджетные трансферты, передаваемые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000 2024519002 0000 150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368126600,00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1784672,51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366341927,49</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Межбюджетные трансферты, передаваемые бюджетам на оснащение оборудованием региональных сосудистых центров и первичных сосудистых отделений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000 2024519200 0000 150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243238000,00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9367500,00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233870500,00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000 2024519202 0000 150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243238000,00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9367500,00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233870500,00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lastRenderedPageBreak/>
              <w:t>Межбюджетные трансферты, передаваемые бюджетам на создание и замену фельдшерских, фельдшерско-акушерских пунктов и врачебных амбулаторий для населенных пунктов с численностью населения от 100 до 2000 человек</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000 2024519600 0000 150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22500,00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Межбюджетные трансферты, передаваемые бюджетам субъектов Российской Федерации на создание и замену фельдшерских, фельдшерско-акушерских пунктов и врачебных амбулаторий для населенных пунктов с численностью населения от 100 до 2000 человек</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000 2024519602 0000 150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22500,00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D73640" w:rsidRDefault="00583619" w:rsidP="00D73640">
            <w:pPr>
              <w:spacing w:line="223" w:lineRule="auto"/>
              <w:ind w:firstLineChars="200" w:firstLine="352"/>
              <w:jc w:val="both"/>
              <w:rPr>
                <w:rFonts w:ascii="Times New Roman" w:eastAsia="Times New Roman" w:hAnsi="Times New Roman" w:cs="Times New Roman"/>
                <w:color w:val="000000"/>
                <w:spacing w:val="-4"/>
                <w:sz w:val="18"/>
                <w:szCs w:val="18"/>
                <w:lang w:eastAsia="ru-RU"/>
              </w:rPr>
            </w:pPr>
            <w:r w:rsidRPr="00D73640">
              <w:rPr>
                <w:rFonts w:ascii="Times New Roman" w:eastAsia="Times New Roman" w:hAnsi="Times New Roman" w:cs="Times New Roman"/>
                <w:color w:val="000000"/>
                <w:spacing w:val="-4"/>
                <w:sz w:val="18"/>
                <w:szCs w:val="18"/>
                <w:lang w:eastAsia="ru-RU"/>
              </w:rPr>
              <w:t>Межбюджетные трансферты, передаваемые бюджетам субъектов Российской Федерации на социальную поддержку Героев Социалистического Труда, Героев Труда Российской Федерации и полных кавалеров ордена Трудовой Славы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000 2024519802 0000 150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74750,00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74750,00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D73640">
            <w:pPr>
              <w:spacing w:line="216"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Межбюджетные трансферты, передаваемые бюджетам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000 2024521600 0000 150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5667500,00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3589200,00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2078300,00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D73640" w:rsidRDefault="00583619" w:rsidP="00D73640">
            <w:pPr>
              <w:spacing w:line="216" w:lineRule="auto"/>
              <w:ind w:firstLineChars="200" w:firstLine="352"/>
              <w:jc w:val="both"/>
              <w:rPr>
                <w:rFonts w:ascii="Times New Roman" w:eastAsia="Times New Roman" w:hAnsi="Times New Roman" w:cs="Times New Roman"/>
                <w:color w:val="000000"/>
                <w:spacing w:val="-4"/>
                <w:sz w:val="18"/>
                <w:szCs w:val="18"/>
                <w:lang w:eastAsia="ru-RU"/>
              </w:rPr>
            </w:pPr>
            <w:r w:rsidRPr="00D73640">
              <w:rPr>
                <w:rFonts w:ascii="Times New Roman" w:eastAsia="Times New Roman" w:hAnsi="Times New Roman" w:cs="Times New Roman"/>
                <w:color w:val="000000"/>
                <w:spacing w:val="-4"/>
                <w:sz w:val="18"/>
                <w:szCs w:val="18"/>
                <w:lang w:eastAsia="ru-RU"/>
              </w:rPr>
              <w:t>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000 2024521602 0000 150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5667500,00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3589200,00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2078300,00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000 2024525202 0000 150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83324,00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83324,00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Межбюджетные трансферты, передаваемые бюджетам на осуществление государственной поддержки субъектов Российской Федерации - участников национального проекта </w:t>
            </w:r>
            <w:r w:rsidR="00156B41">
              <w:rPr>
                <w:rFonts w:ascii="Times New Roman" w:eastAsia="Times New Roman" w:hAnsi="Times New Roman" w:cs="Times New Roman"/>
                <w:color w:val="000000"/>
                <w:sz w:val="18"/>
                <w:szCs w:val="18"/>
                <w:lang w:eastAsia="ru-RU"/>
              </w:rPr>
              <w:t>«</w:t>
            </w:r>
            <w:r w:rsidRPr="00583619">
              <w:rPr>
                <w:rFonts w:ascii="Times New Roman" w:eastAsia="Times New Roman" w:hAnsi="Times New Roman" w:cs="Times New Roman"/>
                <w:color w:val="000000"/>
                <w:sz w:val="18"/>
                <w:szCs w:val="18"/>
                <w:lang w:eastAsia="ru-RU"/>
              </w:rPr>
              <w:t>Производительность труда и поддержка занятости</w:t>
            </w:r>
            <w:r w:rsidR="00156B41">
              <w:rPr>
                <w:rFonts w:ascii="Times New Roman" w:eastAsia="Times New Roman" w:hAnsi="Times New Roman" w:cs="Times New Roman"/>
                <w:color w:val="000000"/>
                <w:sz w:val="18"/>
                <w:szCs w:val="18"/>
                <w:lang w:eastAsia="ru-RU"/>
              </w:rPr>
              <w:t>»</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000 2024529600 0000 150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21716200,00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18716200,00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3000000,00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Межбюджетные трансферты, передаваемые бюджетам субъектов Российской Федерации на осуществление государственной поддержки субъектов Российской Федерации - участников национального проекта </w:t>
            </w:r>
            <w:r w:rsidR="00156B41">
              <w:rPr>
                <w:rFonts w:ascii="Times New Roman" w:eastAsia="Times New Roman" w:hAnsi="Times New Roman" w:cs="Times New Roman"/>
                <w:color w:val="000000"/>
                <w:sz w:val="18"/>
                <w:szCs w:val="18"/>
                <w:lang w:eastAsia="ru-RU"/>
              </w:rPr>
              <w:t>«</w:t>
            </w:r>
            <w:r w:rsidRPr="00583619">
              <w:rPr>
                <w:rFonts w:ascii="Times New Roman" w:eastAsia="Times New Roman" w:hAnsi="Times New Roman" w:cs="Times New Roman"/>
                <w:color w:val="000000"/>
                <w:sz w:val="18"/>
                <w:szCs w:val="18"/>
                <w:lang w:eastAsia="ru-RU"/>
              </w:rPr>
              <w:t>Производительность труда и поддержка занятости</w:t>
            </w:r>
            <w:r w:rsidR="00156B41">
              <w:rPr>
                <w:rFonts w:ascii="Times New Roman" w:eastAsia="Times New Roman" w:hAnsi="Times New Roman" w:cs="Times New Roman"/>
                <w:color w:val="000000"/>
                <w:sz w:val="18"/>
                <w:szCs w:val="18"/>
                <w:lang w:eastAsia="ru-RU"/>
              </w:rPr>
              <w:t>»</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000 2024529602 0000 150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21716200,00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18716200,00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3000000,00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000 2024530300 0000 150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1121595700,00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620950443,05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500645256,95</w:t>
            </w:r>
          </w:p>
        </w:tc>
      </w:tr>
      <w:tr w:rsidR="00583619" w:rsidRPr="003C65F4" w:rsidTr="007E16E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000 2024530302 0000 150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1121595700,00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620950443,05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500645256,95</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lastRenderedPageBreak/>
              <w:t>Межбюджетные трансферты, передаваемые бюджетам на финансовое обеспечение дорожной деятельности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000 2024539000 0000 150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1250000000,00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42894668,50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1207105331,50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Межбюджетные трансферты, передаваемые бюджетам субъектов Российской Федерации на финансовое обеспечение дорожной деятельности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000 2024539002 0000 150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1250000000,00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42894668,50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1207105331,50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Межбюджетные трансферты, передаваемые бюджетам на финансовое обеспечение дорожной деятельности в рамках реализации национального проекта </w:t>
            </w:r>
            <w:r w:rsidR="00156B41">
              <w:rPr>
                <w:rFonts w:ascii="Times New Roman" w:eastAsia="Times New Roman" w:hAnsi="Times New Roman" w:cs="Times New Roman"/>
                <w:color w:val="000000"/>
                <w:sz w:val="18"/>
                <w:szCs w:val="18"/>
                <w:lang w:eastAsia="ru-RU"/>
              </w:rPr>
              <w:t>«</w:t>
            </w:r>
            <w:r w:rsidRPr="00583619">
              <w:rPr>
                <w:rFonts w:ascii="Times New Roman" w:eastAsia="Times New Roman" w:hAnsi="Times New Roman" w:cs="Times New Roman"/>
                <w:color w:val="000000"/>
                <w:sz w:val="18"/>
                <w:szCs w:val="18"/>
                <w:lang w:eastAsia="ru-RU"/>
              </w:rPr>
              <w:t>Безопасные и качественные автомобильные дороги</w:t>
            </w:r>
            <w:r w:rsidR="00156B41">
              <w:rPr>
                <w:rFonts w:ascii="Times New Roman" w:eastAsia="Times New Roman" w:hAnsi="Times New Roman" w:cs="Times New Roman"/>
                <w:color w:val="000000"/>
                <w:sz w:val="18"/>
                <w:szCs w:val="18"/>
                <w:lang w:eastAsia="ru-RU"/>
              </w:rPr>
              <w:t>»</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000 2024539300 0000 150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1414000000,00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462541531,50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951458468,50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Межбюджетные трансферты, передаваемые бюджетам субъектов Российской Федерации на финансовое обеспечение дорожной деятельности в рамках реализации национального проекта </w:t>
            </w:r>
            <w:r w:rsidR="00156B41">
              <w:rPr>
                <w:rFonts w:ascii="Times New Roman" w:eastAsia="Times New Roman" w:hAnsi="Times New Roman" w:cs="Times New Roman"/>
                <w:color w:val="000000"/>
                <w:sz w:val="18"/>
                <w:szCs w:val="18"/>
                <w:lang w:eastAsia="ru-RU"/>
              </w:rPr>
              <w:t>«</w:t>
            </w:r>
            <w:r w:rsidRPr="00583619">
              <w:rPr>
                <w:rFonts w:ascii="Times New Roman" w:eastAsia="Times New Roman" w:hAnsi="Times New Roman" w:cs="Times New Roman"/>
                <w:color w:val="000000"/>
                <w:sz w:val="18"/>
                <w:szCs w:val="18"/>
                <w:lang w:eastAsia="ru-RU"/>
              </w:rPr>
              <w:t>Безопасные и качественные автомобильные дороги</w:t>
            </w:r>
            <w:r w:rsidR="00156B41">
              <w:rPr>
                <w:rFonts w:ascii="Times New Roman" w:eastAsia="Times New Roman" w:hAnsi="Times New Roman" w:cs="Times New Roman"/>
                <w:color w:val="000000"/>
                <w:sz w:val="18"/>
                <w:szCs w:val="18"/>
                <w:lang w:eastAsia="ru-RU"/>
              </w:rPr>
              <w:t>»</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000 2024539302 0000 150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1414000000,00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462541531,50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951458468,50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Межбюджетные трансферты, передаваемые бюджетам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000 2024541800 0000 150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160000000,00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160000000,00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Межбюджетные трансферты, передаваемые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000 2024541802 0000 150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160000000,00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160000000,00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Межбюджетные трансферты, передаваемые бюджетам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000 2024542400 0000 150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340000000,00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58238091,00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281761909,00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Межбюджетные трансферты, передаваемые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000 2024542402 0000 150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340000000,00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58238091,00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281761909,00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Межбюджетные трансферты, передаваемые бюджетам на реализацию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000 2024542600 0000 150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24890000,00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24890000,00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Межбюджетные трансферты, передаваемые бюджетам субъектов Российской Федерации на реализацию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000 2024542602 0000 150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24890000,00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24890000,00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Межбюджетные трансферты, передаваемые бюджетам на возмещение части затрат на уплату процентов по инвестиционным кредитам (займам) в агропромышленном комплексе</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000 2024543300 0000 150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10375443,86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10624556,14</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000 2024543302 0000 150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10375443,86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10624556,14</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Межбюджетные трансферты, передаваемые бюджетам на создание виртуальных концертных залов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000 2024545300 0000 150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2500000,00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2500000,00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Межбюджетные трансферты, передаваемые бюджетам субъектов Российской Федерации на создание виртуальных концертных залов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000 2024545302 0000 150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2500000,00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2500000,00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D73640" w:rsidRDefault="00583619" w:rsidP="00D73640">
            <w:pPr>
              <w:spacing w:line="223" w:lineRule="auto"/>
              <w:ind w:firstLineChars="200" w:firstLine="352"/>
              <w:jc w:val="both"/>
              <w:rPr>
                <w:rFonts w:ascii="Times New Roman" w:eastAsia="Times New Roman" w:hAnsi="Times New Roman" w:cs="Times New Roman"/>
                <w:color w:val="000000"/>
                <w:spacing w:val="-4"/>
                <w:sz w:val="18"/>
                <w:szCs w:val="18"/>
                <w:lang w:eastAsia="ru-RU"/>
              </w:rPr>
            </w:pPr>
            <w:r w:rsidRPr="00D73640">
              <w:rPr>
                <w:rFonts w:ascii="Times New Roman" w:eastAsia="Times New Roman" w:hAnsi="Times New Roman" w:cs="Times New Roman"/>
                <w:color w:val="000000"/>
                <w:spacing w:val="-4"/>
                <w:sz w:val="18"/>
                <w:szCs w:val="18"/>
                <w:lang w:eastAsia="ru-RU"/>
              </w:rPr>
              <w:lastRenderedPageBreak/>
              <w:t>Межбюджетные трансферты, передаваемые бюджетам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000 2024546800 0000 150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733600,00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662104,19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71495,81</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000 2024546802 0000 150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733600,00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662104,19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71495,81</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Межбюджетные трансферты, передаваемые бюджетам на осуществление медицинской деятельности, связанной с донорством органов человека в целях трансплантации (пересадки)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000 2024547600 0000 150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1330600,00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1330600,00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Межбюджетные трансферты, передаваемые бюджетам субъектов Российской Федерации на осуществление медицинской деятельности, связанной с донорством органов человека в целях трансплантации (пересадки)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000 2024547602 0000 150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1330600,00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1330600,00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Межбюджетный трансферт, передаваемый бюджетам в целях софинансирования расходных обязательств, возникающих при осуществлении работ по сохранению объектов культурного наследия, расположенных на территории Саратовской области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000 2024557800 0000 150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70234600,00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70234600,00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Межбюджетный трансферт, передаваемый бюджету Саратовской области в целях софинансирования расходных обязательств, возникающих при осуществлении работ по сохранению объектов культурного наследия, расположенных на территории Саратовской области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000 2024557802 0000 150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70234600,00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70234600,00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D73640" w:rsidRDefault="00583619" w:rsidP="00D73640">
            <w:pPr>
              <w:spacing w:line="223" w:lineRule="auto"/>
              <w:ind w:firstLineChars="200" w:firstLine="352"/>
              <w:jc w:val="both"/>
              <w:rPr>
                <w:rFonts w:ascii="Times New Roman" w:eastAsia="Times New Roman" w:hAnsi="Times New Roman" w:cs="Times New Roman"/>
                <w:color w:val="000000"/>
                <w:spacing w:val="-4"/>
                <w:sz w:val="18"/>
                <w:szCs w:val="18"/>
                <w:lang w:eastAsia="ru-RU"/>
              </w:rPr>
            </w:pPr>
            <w:r w:rsidRPr="00D73640">
              <w:rPr>
                <w:rFonts w:ascii="Times New Roman" w:eastAsia="Times New Roman" w:hAnsi="Times New Roman" w:cs="Times New Roman"/>
                <w:color w:val="000000"/>
                <w:spacing w:val="-4"/>
                <w:sz w:val="18"/>
                <w:szCs w:val="18"/>
                <w:lang w:eastAsia="ru-RU"/>
              </w:rPr>
              <w:t>Межбюджетные трансферты, передаваемые бюджетам 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000 2024559300 0000 150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28650000,00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28650000,00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Межбюджетные трансферты, передаваемые бюджетам субъектов Российской Федерации 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000 2024559302 0000 150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28650000,00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28650000,00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Межбюджетные трансферты, передаваемые бюджетам, за счет средств резервного фонда Правительства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000 2024900100 0000 150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1318804200,00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864228141,56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454576058,44</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000 2024900102 0000 150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1318804200,00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864228141,56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454576058,44</w:t>
            </w:r>
          </w:p>
        </w:tc>
      </w:tr>
      <w:tr w:rsidR="00583619" w:rsidRPr="003C65F4" w:rsidTr="00D7364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Прочие межбюджетные трансферты, передаваемые бюджетам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000 2024999900 0000 150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872470000,00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280995793,26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591474206,74</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Прочие межбюджетные трансферты, передаваемые бюджетам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000 2024999902 0000 150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872470000,00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280995793,26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591474206,74</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БЕЗВОЗМЕЗДНЫЕ ПОСТУПЛЕНИЯ ОТ ГОСУДАРСТВЕННЫХ (МУНИЦИПАЛЬНЫХ) ОРГАНИЗАЦИЙ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000 2030000000 0000 000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3507312710,84</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1865058117,73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1642254593,11</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Безвозмездные поступления от государственных (муниципальных) организаций в бюджеты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000 2030200002 0000 150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3507312710,84</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1865058117,73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1642254593,11</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000 2030204002 0000 150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3507312710,84</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1865058117,73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1642254593,11</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lastRenderedPageBreak/>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000 2180000000 0000 000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145456870,50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311476429,04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D73640" w:rsidRDefault="00583619" w:rsidP="00D73640">
            <w:pPr>
              <w:spacing w:line="223" w:lineRule="auto"/>
              <w:ind w:firstLineChars="200" w:firstLine="352"/>
              <w:jc w:val="both"/>
              <w:rPr>
                <w:rFonts w:ascii="Times New Roman" w:eastAsia="Times New Roman" w:hAnsi="Times New Roman" w:cs="Times New Roman"/>
                <w:color w:val="000000"/>
                <w:spacing w:val="-4"/>
                <w:sz w:val="18"/>
                <w:szCs w:val="18"/>
                <w:lang w:eastAsia="ru-RU"/>
              </w:rPr>
            </w:pPr>
            <w:r w:rsidRPr="00D73640">
              <w:rPr>
                <w:rFonts w:ascii="Times New Roman" w:eastAsia="Times New Roman" w:hAnsi="Times New Roman" w:cs="Times New Roman"/>
                <w:color w:val="000000"/>
                <w:spacing w:val="-4"/>
                <w:sz w:val="18"/>
                <w:szCs w:val="18"/>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000 2180000000 0000 150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145456870,50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311476429,04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D73640" w:rsidRDefault="00583619" w:rsidP="00D73640">
            <w:pPr>
              <w:spacing w:line="223" w:lineRule="auto"/>
              <w:ind w:firstLineChars="200" w:firstLine="352"/>
              <w:jc w:val="both"/>
              <w:rPr>
                <w:rFonts w:ascii="Times New Roman" w:eastAsia="Times New Roman" w:hAnsi="Times New Roman" w:cs="Times New Roman"/>
                <w:color w:val="000000"/>
                <w:spacing w:val="-4"/>
                <w:sz w:val="18"/>
                <w:szCs w:val="18"/>
                <w:lang w:eastAsia="ru-RU"/>
              </w:rPr>
            </w:pPr>
            <w:r w:rsidRPr="00D73640">
              <w:rPr>
                <w:rFonts w:ascii="Times New Roman" w:eastAsia="Times New Roman" w:hAnsi="Times New Roman" w:cs="Times New Roman"/>
                <w:color w:val="000000"/>
                <w:spacing w:val="-4"/>
                <w:sz w:val="18"/>
                <w:szCs w:val="18"/>
                <w:lang w:eastAsia="ru-RU"/>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000 2180000002 0000 150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145456870,50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311476429,04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D73640">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Доходы бюджетов субъектов Российской Федерации от возврата организациями остатков субсидий прошлых лет</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000 2180200002 0000 150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138871389,26</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269297217,34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D73640">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Доходы бюджетов субъектов Российской Федерации от возврата бюджетными учреждениями остатков субсидий прошлых лет</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000 2180201002 0000 150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64681565,74</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163960648,71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D73640">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Доходы бюджетов субъектов Российской Федерации от возврата автономными учреждениями остатков субсидий прошлых лет</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000 2180202002 0000 150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74189823,52</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98030098,53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D73640">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Доходы бюджетов субъектов Российской Федерации от возврата иными организациями остатков субсидий прошлых лет</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000 2180203002 0000 150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7306470,10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D73640">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Доходы бюджетов субъектов Российской Федерации от возврата остатков субсидий на сокращение доли загрязненных сточных вод из бюджетов муниципальных образований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000 2182501302 0000 150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100808,44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D73640">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Доходы бюджетов субъектов Российской Федерации от возврата остатков субсидий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из бюджетов муниципальных образований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000 2182523202 0000 150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3330702,95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D73640">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Доходы бюджетов субъектов Российской Федерации от возврата остатков субсидий на модернизацию инфраструктуры общего образования из бюджетов муниципальных образований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000 2182523902 0000 150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400000,00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D73640">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Доходы бюджетов субъектов Российской Федерации от возврата остатков субсидий на строительство и реконструкцию (модернизацию) объектов питьевого водоснабжения из бюджетов муниципальных образований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000 2182524302 0000 150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142177,89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D73640" w:rsidRDefault="00583619" w:rsidP="00D73640">
            <w:pPr>
              <w:spacing w:line="204" w:lineRule="auto"/>
              <w:ind w:firstLineChars="200" w:firstLine="352"/>
              <w:jc w:val="both"/>
              <w:rPr>
                <w:rFonts w:ascii="Times New Roman" w:eastAsia="Times New Roman" w:hAnsi="Times New Roman" w:cs="Times New Roman"/>
                <w:color w:val="000000"/>
                <w:spacing w:val="-4"/>
                <w:sz w:val="18"/>
                <w:szCs w:val="18"/>
                <w:lang w:eastAsia="ru-RU"/>
              </w:rPr>
            </w:pPr>
            <w:r w:rsidRPr="00D73640">
              <w:rPr>
                <w:rFonts w:ascii="Times New Roman" w:eastAsia="Times New Roman" w:hAnsi="Times New Roman" w:cs="Times New Roman"/>
                <w:color w:val="000000"/>
                <w:spacing w:val="-4"/>
                <w:sz w:val="18"/>
                <w:szCs w:val="18"/>
                <w:lang w:eastAsia="ru-RU"/>
              </w:rPr>
              <w:t>Доходы бюджетов субъектов Российской Федерации от возврата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образований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000 2182530402 0000 150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654829,42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D73640">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Доходы бюджетов субъектов Российской Федерации от возврата остатков субсидий на реализацию мероприятий по обеспечению жильем молодых семей из бюджетов муниципальных образований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000 2182549702 0000 150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17265,95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Доходы бюджетов субъектов Российской Федерации от возврата остатков субсидий на реализацию программ формирования современной городской среды из бюджетов муниципальных образований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000 2182555502 0000 150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327374,00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327374,00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D7364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D73640" w:rsidRDefault="00583619" w:rsidP="00D73640">
            <w:pPr>
              <w:spacing w:line="223" w:lineRule="auto"/>
              <w:ind w:firstLineChars="200" w:firstLine="352"/>
              <w:jc w:val="both"/>
              <w:rPr>
                <w:rFonts w:ascii="Times New Roman" w:eastAsia="Times New Roman" w:hAnsi="Times New Roman" w:cs="Times New Roman"/>
                <w:color w:val="000000"/>
                <w:spacing w:val="-4"/>
                <w:sz w:val="18"/>
                <w:szCs w:val="18"/>
                <w:lang w:eastAsia="ru-RU"/>
              </w:rPr>
            </w:pPr>
            <w:r w:rsidRPr="00D73640">
              <w:rPr>
                <w:rFonts w:ascii="Times New Roman" w:eastAsia="Times New Roman" w:hAnsi="Times New Roman" w:cs="Times New Roman"/>
                <w:color w:val="000000"/>
                <w:spacing w:val="-4"/>
                <w:sz w:val="18"/>
                <w:szCs w:val="18"/>
                <w:lang w:eastAsia="ru-RU"/>
              </w:rPr>
              <w:t>Доходы бюджетов субъектов Российской Федерации от возврата 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муниципальных образований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000 2184530302 0000 150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14619,28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lastRenderedPageBreak/>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000 2186001002 0000 150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6258107,24</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37191433,77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ВОЗВРАТ ОСТАТКОВ СУБСИДИЙ, СУБВЕНЦИЙ И ИНЫХ МЕЖБЮДЖЕТНЫХ ТРАНСФЕРТОВ, ИМЕЮЩИХ ЦЕЛЕВОЕ НАЗНАЧЕНИЕ, ПРОШЛЫХ ЛЕТ</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000 2190000000 0000 000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-2994138,97</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-127364707,46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000 2190000002 0000 150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-2994138,97</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-127364707,46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Возврат остатков субсидий на сокращение доли загрязненных сточных вод из бюджетов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000 2192501302 0000 150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-98792,27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Возврат остатков субсидий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из бюджетов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000 2192508602 0000 150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-20559,00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-20559,00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Возврат остатков субсидий в целях развития паллиативной медицинской помощи из бюджетов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000 2192520102 0000 150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-42464,32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Возврат остатков субсидий на оснащение объектов спортивной инфраструктуры спортивно-технологическим оборудованием из бюджетов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000 2192522802 0000 150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-0,50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Возврат остатков субсидий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из бюджетов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000 2192523202 0000 150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-3264088,89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Возврат остатков субсидий на модернизацию инфраструктуры общего образования из бюджетов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000 2192523902 0000 150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-30623,10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Возврат остатков субсидий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из бюджетов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000 2192525602 0000 150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-890000,00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D7364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Возврат остатков субсидий на осуществление ежемесячных выплат на детей в возрасте от трех до семи лет включительно из бюджетов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000 2192530202 0000 150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-51980,08</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-66542,08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000 2192530402 0000 150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-582798,16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Возврат остатков субсидий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 из бюджетов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000 2192540202 0000 150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-1268997,77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Возврат остатков субсидий на оказание несвязанной поддержки сельскохозяйственным товаропроизводителям в области развития производства семенного картофеля и овощей открытого грунта из бюджетов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000 2192543902 0000 150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-27000,00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lastRenderedPageBreak/>
              <w:t>Возврат остатков субсидий на компенсацию отдельным категориям граждан оплаты взноса на капитальный ремонт общего имущества в многоквартирном доме из бюджетов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000 2192546202 0000 150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-2921,27</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-2921,27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Возврат остатков субсидий на реализацию мероприятий по обеспечению жильем молодых семей из бюджетов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000 2192549702 0000 150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-7372,08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Возврат остатков субсидий на стимулирование развития приоритетных подотраслей агропромышленного комплекса и развитие малых форм хозяйствования из бюджетов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000 2192550202 0000 150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-8303940,16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Возврат остатков субсидий на поддержку сельскохозяйственного производства по отдельным подотраслям растениеводства и животноводства из бюджетов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000 2192550802 0000 150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-7312735,55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Возврат остатков субсидий на реализацию мероприятий субъектов Российской Федерации в сфере реабилитации и абилитации инвалидов из бюджетов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000 2192551402 0000 150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-220,66</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-220,66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Возврат остатков субсидий на государственную поддержку малого и среднего предпринимательства из бюджетов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000 2192552702 0000 150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-5084400,00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Возврат остатков субсидий на оказание несвязанной поддержки сельскохозяйственным товаропроизводителям в области растениеводства из бюджетов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000 2192554102 0000 150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-203961,29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Возврат остатков субсидий на реализацию программ формирования современной городской среды из бюджетов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000 2192555502 0000 150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-320826,52</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-354940,30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Возврат остатков субсидий на реализацию мероприятий по устойчивому развитию сельских территорий из бюджетов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000 2192556702 0000 150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-680,66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D73640">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Возврат остатков субвенций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из бюджетов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000 2193513702 0000 150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-1940,76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D73640">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Возврат остатков субвенций на оплату жилищно-коммунальных услуг отдельным категориям граждан из бюджетов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000 2193525002 0000 150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-681909,22</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-724936,40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D73640">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Возврат остатков субвенций на социальные выплаты безработным гражданам в соответствии с Законом Российской Федерации от 19 апреля 1991 года № 1032-I </w:t>
            </w:r>
            <w:r w:rsidR="00156B41">
              <w:rPr>
                <w:rFonts w:ascii="Times New Roman" w:eastAsia="Times New Roman" w:hAnsi="Times New Roman" w:cs="Times New Roman"/>
                <w:color w:val="000000"/>
                <w:sz w:val="18"/>
                <w:szCs w:val="18"/>
                <w:lang w:eastAsia="ru-RU"/>
              </w:rPr>
              <w:t>«</w:t>
            </w:r>
            <w:r w:rsidRPr="00583619">
              <w:rPr>
                <w:rFonts w:ascii="Times New Roman" w:eastAsia="Times New Roman" w:hAnsi="Times New Roman" w:cs="Times New Roman"/>
                <w:color w:val="000000"/>
                <w:sz w:val="18"/>
                <w:szCs w:val="18"/>
                <w:lang w:eastAsia="ru-RU"/>
              </w:rPr>
              <w:t>О занятости населения в Российской Федерации</w:t>
            </w:r>
            <w:r w:rsidR="00156B41">
              <w:rPr>
                <w:rFonts w:ascii="Times New Roman" w:eastAsia="Times New Roman" w:hAnsi="Times New Roman" w:cs="Times New Roman"/>
                <w:color w:val="000000"/>
                <w:sz w:val="18"/>
                <w:szCs w:val="18"/>
                <w:lang w:eastAsia="ru-RU"/>
              </w:rPr>
              <w:t>»</w:t>
            </w:r>
            <w:r w:rsidRPr="00583619">
              <w:rPr>
                <w:rFonts w:ascii="Times New Roman" w:eastAsia="Times New Roman" w:hAnsi="Times New Roman" w:cs="Times New Roman"/>
                <w:color w:val="000000"/>
                <w:sz w:val="18"/>
                <w:szCs w:val="18"/>
                <w:lang w:eastAsia="ru-RU"/>
              </w:rPr>
              <w:t xml:space="preserve"> из бюджетов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000 2193529002 0000 150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-73118,16</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-4113699,21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D73640">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Возврат остатков субвенций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w:t>
            </w:r>
            <w:r w:rsidR="00156B41">
              <w:rPr>
                <w:rFonts w:ascii="Times New Roman" w:eastAsia="Times New Roman" w:hAnsi="Times New Roman" w:cs="Times New Roman"/>
                <w:color w:val="000000"/>
                <w:sz w:val="18"/>
                <w:szCs w:val="18"/>
                <w:lang w:eastAsia="ru-RU"/>
              </w:rPr>
              <w:t>«</w:t>
            </w:r>
            <w:r w:rsidRPr="00583619">
              <w:rPr>
                <w:rFonts w:ascii="Times New Roman" w:eastAsia="Times New Roman" w:hAnsi="Times New Roman" w:cs="Times New Roman"/>
                <w:color w:val="000000"/>
                <w:sz w:val="18"/>
                <w:szCs w:val="18"/>
                <w:lang w:eastAsia="ru-RU"/>
              </w:rPr>
              <w:t>О государственных пособиях гражданам, имеющим детей</w:t>
            </w:r>
            <w:r w:rsidR="00156B41">
              <w:rPr>
                <w:rFonts w:ascii="Times New Roman" w:eastAsia="Times New Roman" w:hAnsi="Times New Roman" w:cs="Times New Roman"/>
                <w:color w:val="000000"/>
                <w:sz w:val="18"/>
                <w:szCs w:val="18"/>
                <w:lang w:eastAsia="ru-RU"/>
              </w:rPr>
              <w:t>»</w:t>
            </w:r>
            <w:r w:rsidRPr="00583619">
              <w:rPr>
                <w:rFonts w:ascii="Times New Roman" w:eastAsia="Times New Roman" w:hAnsi="Times New Roman" w:cs="Times New Roman"/>
                <w:color w:val="000000"/>
                <w:sz w:val="18"/>
                <w:szCs w:val="18"/>
                <w:lang w:eastAsia="ru-RU"/>
              </w:rPr>
              <w:t xml:space="preserve"> из бюджетов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000 2193538002 0000 150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-5277,45</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-11811,75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D73640">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Возврат остатков субвенций на выполнение полномочий Российской Федерации по осуществлению ежемесячной выплаты в связи с рождением (усыновлением) первого ребенка из бюджетов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000 2193557302 0000 150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-9708,00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-537937,52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D7364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Возврат остатков единой субвенции из бюджетов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000 2193590002 0000 150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-23968,54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D7364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Возврат остатков иных межбюджетных трансфертов на реализацию отдельных полномочий в области лекарственного обеспечения из бюджетов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000 2194516102 0000 150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-410400,00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lastRenderedPageBreak/>
              <w:t>Возврат остатков иных межбюджетных трансфертов на создание и замену фельдшерских, фельдшерско-акушерских пунктов и врачебных амбулаторий для населенных пунктов с численностью населения от 100 до 2000 человек из бюджетов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000 2194519602 0000 150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-204561,20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Возврат 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000 2194530302 0000 150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-53521,70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Возврат остатков иных межбюджетных трансфертов на приобретение аппаратов для искусственной вентиляции легких для медицинских организаций за счет средств резервного фонда Правительства Российской Федерации из бюджетов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000 2194581102 0000 150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-455399,00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D73640" w:rsidRDefault="00583619" w:rsidP="006F4994">
            <w:pPr>
              <w:spacing w:line="204" w:lineRule="auto"/>
              <w:ind w:firstLineChars="200" w:firstLine="348"/>
              <w:jc w:val="both"/>
              <w:rPr>
                <w:rFonts w:ascii="Times New Roman" w:eastAsia="Times New Roman" w:hAnsi="Times New Roman" w:cs="Times New Roman"/>
                <w:color w:val="000000"/>
                <w:spacing w:val="-6"/>
                <w:sz w:val="18"/>
                <w:szCs w:val="18"/>
                <w:lang w:eastAsia="ru-RU"/>
              </w:rPr>
            </w:pPr>
            <w:r w:rsidRPr="00D73640">
              <w:rPr>
                <w:rFonts w:ascii="Times New Roman" w:eastAsia="Times New Roman" w:hAnsi="Times New Roman" w:cs="Times New Roman"/>
                <w:color w:val="000000"/>
                <w:spacing w:val="-6"/>
                <w:sz w:val="18"/>
                <w:szCs w:val="18"/>
                <w:lang w:eastAsia="ru-RU"/>
              </w:rPr>
              <w:t>Возврат остатков иных межбюджетных трансфертов на осуществление выплат 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 из бюджетов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000 2194583002 0000 150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-34014410,38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6F4994">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Возврат остатков иных межбюджетных трансфертов на осуществление выплат стимулирующего характера за выполнение особо важных работ медицинским и иным работникам, непосредственно участвующим в оказании медицинской помощи гражданам, у которых выявлена новая коронавирусная инфекция, за счет средств резервного фонда Правительства Российской Федерации из бюджетов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000 2194583302 0000 150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-10150381,73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6F4994">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Возврат остатков иных межбюджетных трансфертов на софинансирование расходных обязательств субъектов Российской Федерации по финансовому обеспечению расходов, связанных с оплатой отпусков и выплатой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 из бюджетов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000 2194583602 0000 150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-45004275,96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6F4994">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Возврат остатков иных межбюджетных трансфертов на софинансирование расходных обязательств субъектов Российской Федерации по финансовому обеспечению расходов, связанных с оплатой отпусков и выплатой компенсации за неиспользованные отпуска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 из бюджетов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000 2194583702 0000 150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-1827618,61</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-1827618,61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D73640" w:rsidRDefault="00583619" w:rsidP="00D73640">
            <w:pPr>
              <w:spacing w:line="223" w:lineRule="auto"/>
              <w:ind w:firstLineChars="200" w:firstLine="348"/>
              <w:jc w:val="both"/>
              <w:rPr>
                <w:rFonts w:ascii="Times New Roman" w:eastAsia="Times New Roman" w:hAnsi="Times New Roman" w:cs="Times New Roman"/>
                <w:color w:val="000000"/>
                <w:spacing w:val="-6"/>
                <w:sz w:val="18"/>
                <w:szCs w:val="18"/>
                <w:lang w:eastAsia="ru-RU"/>
              </w:rPr>
            </w:pPr>
            <w:r w:rsidRPr="00D73640">
              <w:rPr>
                <w:rFonts w:ascii="Times New Roman" w:eastAsia="Times New Roman" w:hAnsi="Times New Roman" w:cs="Times New Roman"/>
                <w:color w:val="000000"/>
                <w:spacing w:val="-6"/>
                <w:sz w:val="18"/>
                <w:szCs w:val="18"/>
                <w:lang w:eastAsia="ru-RU"/>
              </w:rPr>
              <w:t>Возврат остатков иных межбюджетных трансфертов на финансовое обеспечение мероприятий по приобретению лекарственных препаратов для лечения пациентов с новой коронавирусной инфекцией (COVID-19), получающих медицинскую помощь в амбулаторных условиях, за счет средств резервного фонда Правительства Российской Федерации из бюджетов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000 2194584302 0000 150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-8140,05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lastRenderedPageBreak/>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000 2199000002 0000 150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-2258666,59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232300" w:rsidRPr="003C65F4" w:rsidTr="00197DC6">
        <w:trPr>
          <w:trHeight w:val="70"/>
        </w:trPr>
        <w:tc>
          <w:tcPr>
            <w:tcW w:w="15310" w:type="dxa"/>
            <w:gridSpan w:val="6"/>
            <w:tcBorders>
              <w:top w:val="single" w:sz="4" w:space="0" w:color="auto"/>
              <w:left w:val="single" w:sz="4" w:space="0" w:color="auto"/>
              <w:bottom w:val="single" w:sz="4" w:space="0" w:color="auto"/>
              <w:right w:val="single" w:sz="4" w:space="0" w:color="auto"/>
            </w:tcBorders>
            <w:shd w:val="clear" w:color="auto" w:fill="auto"/>
            <w:vAlign w:val="bottom"/>
          </w:tcPr>
          <w:p w:rsidR="00232300" w:rsidRPr="00583619" w:rsidRDefault="00232300"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b/>
                <w:bCs/>
                <w:color w:val="000000"/>
                <w:sz w:val="18"/>
                <w:szCs w:val="18"/>
                <w:lang w:eastAsia="ru-RU"/>
              </w:rPr>
              <w:t>II. Расходы</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Расходы бюджета - ИТОГО</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х</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136469419546,89</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59991613866,97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76477805679,92</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100" w:firstLine="18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в том числе: </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ОБЩЕГОСУДАРСТВЕННЫЕ ВОПРОСЫ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000 0100 0000000000 000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5040930828,16</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1354448488,70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3686482339,46</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Функционирование высшего должностного лица субъекта Российской Федерации и муниципального образования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000 0102 0000000000 000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145565400,00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73593184,01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71972215,99</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000 0102 0000000000 100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143590100,00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73328734,33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70261365,67</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Расходы на выплаты персоналу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000 0102 0000000000 120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143590100,00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73328734,33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70261365,67</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Фонд оплаты труда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000 0102 0000000000 121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101808000,00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52016009,01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49791990,99</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выплаты персоналу государственных (муниципальных) органов, за исключением фонда оплаты труда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000 0102 0000000000 122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8894900,00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6035657,32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2859242,68</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000 0102 0000000000 129</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32887200,00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15277068,00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17610132,00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000 0102 0000000000 200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1975300,00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264449,68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1710850,32</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000 0102 0000000000 240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1975300,00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264449,68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1710850,32</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000 0102 0000000000 244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1975300,00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264449,68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1710850,32</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197DC6" w:rsidRDefault="00583619" w:rsidP="00197DC6">
            <w:pPr>
              <w:spacing w:line="223" w:lineRule="auto"/>
              <w:ind w:firstLineChars="200" w:firstLine="353"/>
              <w:jc w:val="both"/>
              <w:rPr>
                <w:rFonts w:ascii="Times New Roman" w:eastAsia="Times New Roman" w:hAnsi="Times New Roman" w:cs="Times New Roman"/>
                <w:b/>
                <w:bCs/>
                <w:color w:val="000000"/>
                <w:spacing w:val="-4"/>
                <w:sz w:val="18"/>
                <w:szCs w:val="18"/>
                <w:lang w:eastAsia="ru-RU"/>
              </w:rPr>
            </w:pPr>
            <w:r w:rsidRPr="00197DC6">
              <w:rPr>
                <w:rFonts w:ascii="Times New Roman" w:eastAsia="Times New Roman" w:hAnsi="Times New Roman" w:cs="Times New Roman"/>
                <w:b/>
                <w:bCs/>
                <w:color w:val="000000"/>
                <w:spacing w:val="-4"/>
                <w:sz w:val="18"/>
                <w:szCs w:val="18"/>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000 0103 0000000000 000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214961200,00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91404437,84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123556762,16</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000 0103 0000000000 100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182651600,00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81668785,66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100982814,34</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Расходы на выплаты персоналу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000 0103 0000000000 120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182651600,00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81668785,66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100982814,34</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Фонд оплаты труда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000 0103 0000000000 121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135964884,00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61589436,60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74375447,40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выплаты персоналу государственных (муниципальных) органов, за исключением фонда оплаты труда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000 0103 0000000000 122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4935416,00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2887050,40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2048365,60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000 0103 0000000000 129</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41751300,00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17192298,66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24559001,34</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000 0103 0000000000 200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28593100,00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9089192,83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19503907,17</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000 0103 0000000000 240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28593100,00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9089192,83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19503907,17</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000 0103 0000000000 244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23082600,00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7414339,50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15668260,50</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Закупка энергетических ресурсов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000 0103 0000000000 247</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5510500,00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1674853,33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3835646,67</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000 0103 0000000000 600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470802,63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2529197,37</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000 0103 0000000000 610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470802,63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2529197,37</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lastRenderedPageBreak/>
              <w:t>Субсидии бюджетным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000 0103 0000000000 612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470802,63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2529197,37</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бюджетные ассигнования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000 0103 0000000000 800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716500,00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175656,72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540843,28</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Уплата налогов, сборов и иных платежей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000 0103 0000000000 850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716500,00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175656,72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540843,28</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Уплата налога на имущество организаций и земельного налога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000 0103 0000000000 851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710643,28</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174800,00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535843,28</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Уплата иных платежей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000 0103 0000000000 853</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5856,72</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856,72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5000,00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000 0104 0000000000 000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94180400,00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41052949,10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53127450,90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000 0104 0000000000 100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87782000,00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39250203,85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48531796,15</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Расходы на выплаты персоналу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000 0104 0000000000 120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87782000,00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39250203,85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48531796,15</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Фонд оплаты труда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000 0104 0000000000 121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61750000,00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27730896,52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34019103,48</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выплаты персоналу государственных (муниципальных) органов, за исключением фонда оплаты труда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000 0104 0000000000 122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6882000,00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3732276,00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3149724,00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9006E2" w:rsidRDefault="00583619" w:rsidP="009006E2">
            <w:pPr>
              <w:spacing w:line="223" w:lineRule="auto"/>
              <w:ind w:firstLineChars="200" w:firstLine="348"/>
              <w:jc w:val="both"/>
              <w:rPr>
                <w:rFonts w:ascii="Times New Roman" w:eastAsia="Times New Roman" w:hAnsi="Times New Roman" w:cs="Times New Roman"/>
                <w:color w:val="000000"/>
                <w:spacing w:val="-6"/>
                <w:sz w:val="18"/>
                <w:szCs w:val="18"/>
                <w:lang w:eastAsia="ru-RU"/>
              </w:rPr>
            </w:pPr>
            <w:r w:rsidRPr="009006E2">
              <w:rPr>
                <w:rFonts w:ascii="Times New Roman" w:eastAsia="Times New Roman" w:hAnsi="Times New Roman" w:cs="Times New Roman"/>
                <w:color w:val="000000"/>
                <w:spacing w:val="-6"/>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000 0104 0000000000 129</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19150000,00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7787031,33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11362968,67</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000 0104 0000000000 200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6398400,00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1802745,25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4595654,75</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000 0104 0000000000 240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6398400,00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1802745,25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4595654,75</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000 0104 0000000000 244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6398400,00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1802745,25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4595654,75</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Судебная система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000 0105 0000000000 000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419608400,00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175697206,57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243911193,43</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000 0105 0000000000 100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257637640,00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110977636,89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146660003,11</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Расходы на выплаты персоналу казенных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000 0105 0000000000 110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50464200,00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21279699,56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29184500,44</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Фонд оплаты труда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000 0105 0000000000 111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38759000,00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16673556,32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22085443,68</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000 0105 0000000000 119</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11705200,00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4606143,24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7099056,76</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Расходы на выплаты персоналу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000 0105 0000000000 120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207173440,00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89697937,33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117475502,67</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Фонд оплаты труда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000 0105 0000000000 121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150510200,00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65413128,48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85097071,52</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выплаты персоналу государственных (муниципальных) органов, за исключением фонда оплаты труда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000 0105 0000000000 122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9010000,00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6130000,00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2880000,00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9006E2" w:rsidRDefault="00583619" w:rsidP="009006E2">
            <w:pPr>
              <w:spacing w:line="223" w:lineRule="auto"/>
              <w:ind w:firstLineChars="200" w:firstLine="348"/>
              <w:jc w:val="both"/>
              <w:rPr>
                <w:rFonts w:ascii="Times New Roman" w:eastAsia="Times New Roman" w:hAnsi="Times New Roman" w:cs="Times New Roman"/>
                <w:color w:val="000000"/>
                <w:spacing w:val="-6"/>
                <w:sz w:val="18"/>
                <w:szCs w:val="18"/>
                <w:lang w:eastAsia="ru-RU"/>
              </w:rPr>
            </w:pPr>
            <w:r w:rsidRPr="009006E2">
              <w:rPr>
                <w:rFonts w:ascii="Times New Roman" w:eastAsia="Times New Roman" w:hAnsi="Times New Roman" w:cs="Times New Roman"/>
                <w:color w:val="000000"/>
                <w:spacing w:val="-6"/>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000 0105 0000000000 129</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47653240,00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18154808,85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29498431,15</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000 0105 0000000000 200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160021800,00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63984341,34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96037458,66</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000 0105 0000000000 240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160021800,00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63984341,34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96037458,66</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Закупка товаров, работ, услуг в целях капитального ремонта государственного (муниципального) имущества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000 0105 0000000000 243</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2500000,00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218536,00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2281464,00</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000 0105 0000000000 244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147471200,00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59263228,47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88207971,53</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Закупка энергетических ресурсов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000 0105 0000000000 247</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10050600,00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4502576,87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5548023,13</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000 0105 0000000000 500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668700,00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668700,00</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lastRenderedPageBreak/>
              <w:t>Субвенции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000 0105 0000000000 530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668700,00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668700,00</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бюджетные ассигнования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000 0105 0000000000 800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1280260,00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735228,34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545031,66</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Исполнение судебных актов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000 0105 0000000000 830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462260,00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462194,34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65,66</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Исполнение судебных актов Российской Федерации и мировых соглашений по возмещению причиненного вреда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000 0105 0000000000 831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462260,00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462194,34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65,66</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Уплата налогов, сборов и иных платежей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000 0105 0000000000 850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818000,00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273034,00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544966,00</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Уплата налога на имущество организаций и земельного налога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000 0105 0000000000 851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261170,00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538830,00</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Уплата прочих налогов, сборов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000 0105 0000000000 852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11864,00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6136,00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000 0106 0000000000 000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224834100,00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94762633,59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130071466,41</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000 0106 0000000000 100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148168500,00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75556928,70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72611571,30</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Расходы на выплаты персоналу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000 0106 0000000000 120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148168500,00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75556928,70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72611571,30</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6F4994">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Фонд оплаты труда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000 0106 0000000000 121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104484000,00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54851933,10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49632066,90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6F4994">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выплаты персоналу государственных (муниципальных) органов, за исключением фонда оплаты труда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000 0106 0000000000 122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10208300,00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4167287,00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6041013,00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9006E2" w:rsidRDefault="00583619" w:rsidP="009006E2">
            <w:pPr>
              <w:spacing w:line="223" w:lineRule="auto"/>
              <w:ind w:firstLineChars="200" w:firstLine="348"/>
              <w:jc w:val="both"/>
              <w:rPr>
                <w:rFonts w:ascii="Times New Roman" w:eastAsia="Times New Roman" w:hAnsi="Times New Roman" w:cs="Times New Roman"/>
                <w:color w:val="000000"/>
                <w:spacing w:val="-6"/>
                <w:sz w:val="18"/>
                <w:szCs w:val="18"/>
                <w:lang w:eastAsia="ru-RU"/>
              </w:rPr>
            </w:pPr>
            <w:r w:rsidRPr="009006E2">
              <w:rPr>
                <w:rFonts w:ascii="Times New Roman" w:eastAsia="Times New Roman" w:hAnsi="Times New Roman" w:cs="Times New Roman"/>
                <w:color w:val="000000"/>
                <w:spacing w:val="-6"/>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000 0106 0000000000 129</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33476200,00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16537708,60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16938491,40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6F4994">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000 0106 0000000000 200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61227900,00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12416319,73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48811580,27</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6F4994">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000 0106 0000000000 240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61227900,00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12416319,73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48811580,27</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6F4994">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000 0106 0000000000 244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60908900,00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12318334,58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48590565,42</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6F4994">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Закупка энергетических ресурсов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000 0106 0000000000 247</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319000,00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97985,15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221014,85</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6F4994">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000 0106 0000000000 500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15316700,00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6766757,16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8549942,84</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6F4994">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Субвенции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000 0106 0000000000 530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15316700,00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6766757,16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8549942,84</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6F4994">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бюджетные ассигнования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000 0106 0000000000 800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121000,00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22628,00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98372,00</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6F4994">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Уплата налогов, сборов и иных платежей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000 0106 0000000000 850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121000,00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22628,00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98372,00</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6F4994">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Уплата налога на имущество организаций и земельного налога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000 0106 0000000000 851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55000,00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18272,00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36728,00</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6F4994">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Уплата прочих налогов, сборов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000 0106 0000000000 852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3856,00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11644,00</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6F4994">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Уплата иных платежей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000 0106 0000000000 853</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50500,00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50000,00</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6F4994">
            <w:pPr>
              <w:spacing w:line="204"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Обеспечение проведения выборов и референдумов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000 0107 0000000000 000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146431900,00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98648864,76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47783035,24</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6F4994">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000 0107 0000000000 100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80296900,00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40715752,18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39581147,82</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6F4994">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Расходы на выплаты персоналу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000 0107 0000000000 120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80296900,00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40715752,18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39581147,82</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Фонд оплаты труда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000 0107 0000000000 121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58540000,00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29541667,80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28998332,20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выплаты персоналу государственных (муниципальных) органов, за исключением фонда оплаты труда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000 0107 0000000000 122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3364200,00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2024222,10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1339977,90</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9006E2" w:rsidRDefault="00583619" w:rsidP="009006E2">
            <w:pPr>
              <w:spacing w:line="223" w:lineRule="auto"/>
              <w:ind w:firstLineChars="200" w:firstLine="348"/>
              <w:jc w:val="both"/>
              <w:rPr>
                <w:rFonts w:ascii="Times New Roman" w:eastAsia="Times New Roman" w:hAnsi="Times New Roman" w:cs="Times New Roman"/>
                <w:color w:val="000000"/>
                <w:spacing w:val="-6"/>
                <w:sz w:val="18"/>
                <w:szCs w:val="18"/>
                <w:lang w:eastAsia="ru-RU"/>
              </w:rPr>
            </w:pPr>
            <w:r w:rsidRPr="009006E2">
              <w:rPr>
                <w:rFonts w:ascii="Times New Roman" w:eastAsia="Times New Roman" w:hAnsi="Times New Roman" w:cs="Times New Roman"/>
                <w:color w:val="000000"/>
                <w:spacing w:val="-6"/>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000 0107 0000000000 129</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18392700,00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9149862,28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9242837,72</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000 0107 0000000000 200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7358300,00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1480137,76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5878162,24</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000 0107 0000000000 240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7358300,00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1480137,76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5878162,24</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000 0107 0000000000 244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7358300,00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1480137,76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5878162,24</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lastRenderedPageBreak/>
              <w:t>Иные бюджетные ассигнования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000 0107 0000000000 800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58776700,00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56452974,82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2323725,18</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Уплата налогов, сборов и иных платежей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000 0107 0000000000 850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61,08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22538,92</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Уплата прочих налогов, сборов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000 0107 0000000000 852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18100,00</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Уплата иных платежей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000 0107 0000000000 853</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61,08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4438,92</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Специальные расходы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000 0107 0000000000 880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58754100,00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56452913,74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2301186,26</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Резервные фонды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000 0111 0000000000 000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250252612,20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250252612,20</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бюджетные ассигнования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000 0111 0000000000 800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250252612,20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250252612,20</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Резервные средства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000 0111 0000000000 870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250252612,20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250252612,20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Прикладные научные исследования в области общегосударственных вопросов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000 0112 0000000000 000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197900,00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71880,00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126020,00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000 0112 0000000000 600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197900,00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71880,00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126020,00</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автономным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000 0112 0000000000 620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197900,00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71880,00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126020,00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000 0112 0000000000 621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197900,00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71880,00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126020,00</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Другие общегосударственные вопросы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000 0113 0000000000 000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3544898915,96</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779217332,83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2765681583,13</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000 0113 0000000000 100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520918904,20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242087771,66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278831132,54</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Расходы на выплаты персоналу казенных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000 0113 0000000000 110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241869204,20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107419772,85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134449431,35</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6F4994">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Фонд оплаты труда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000 0113 0000000000 111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184822201,81</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82981600,75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101840601,06</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6F4994">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выплаты персоналу учреждений, за исключением фонда оплаты труда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000 0113 0000000000 112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1108200,00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148160,30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960039,70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6F4994">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000 0113 0000000000 119</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55938802,39</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24290011,80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31648790,59</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6F4994">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Расходы на выплаты персоналу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000 0113 0000000000 120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279049700,00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134667998,81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144381701,19</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6F4994">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Фонд оплаты труда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000 0113 0000000000 121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197353956,00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94904284,60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102449671,40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6F4994">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выплаты персоналу государственных (муниципальных) органов, за исключением фонда оплаты труда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000 0113 0000000000 122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18111760,00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11380547,07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6731212,93</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6F4994">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000 0113 0000000000 123</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9006E2" w:rsidRDefault="00583619" w:rsidP="009006E2">
            <w:pPr>
              <w:spacing w:line="223" w:lineRule="auto"/>
              <w:ind w:firstLineChars="200" w:firstLine="348"/>
              <w:jc w:val="both"/>
              <w:rPr>
                <w:rFonts w:ascii="Times New Roman" w:eastAsia="Times New Roman" w:hAnsi="Times New Roman" w:cs="Times New Roman"/>
                <w:color w:val="000000"/>
                <w:spacing w:val="-6"/>
                <w:sz w:val="18"/>
                <w:szCs w:val="18"/>
                <w:lang w:eastAsia="ru-RU"/>
              </w:rPr>
            </w:pPr>
            <w:r w:rsidRPr="009006E2">
              <w:rPr>
                <w:rFonts w:ascii="Times New Roman" w:eastAsia="Times New Roman" w:hAnsi="Times New Roman" w:cs="Times New Roman"/>
                <w:color w:val="000000"/>
                <w:spacing w:val="-6"/>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000 0113 0000000000 129</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63563984,00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28383167,14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35180816,86</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000 0113 0000000000 200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210409250,72</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48043589,02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162365661,70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000 0113 0000000000 240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210409250,72</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48043589,02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162365661,70</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Закупка товаров, работ, услуг в целях капитального ремонта государственного (муниципального) имущества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000 0113 0000000000 243</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4835547,00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4835547,00</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000 0113 0000000000 244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179477745,55</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33868479,44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145609266,11</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Закупка энергетических ресурсов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000 0113 0000000000 247</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26095958,17</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14175109,58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11920848,59</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000 0113 0000000000 300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250000,00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31000,00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219000,00</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выплаты населению</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000 0113 0000000000 360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250000,00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31000,00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219000,00</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000 0113 0000000000 500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289554000,00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22031639,19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267522360,81</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000 0113 0000000000 520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120000000,00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1347905,13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118652094,87</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lastRenderedPageBreak/>
              <w:t>Консолидированные субсидии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000 0113 0000000000 523</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120000000,00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1347905,13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118652094,87</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Субвенции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000 0113 0000000000 530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88348500,00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20683734,06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67664765,94</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000 0113 0000000000 540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81205500,00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81205500,00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000 0113 0000000000 600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909058795,79</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456559670,96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452499124,83</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000 0113 0000000000 610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417566700,00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205678616,00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211888084,00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000 0113 0000000000 611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382755900,00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188678616,00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194077284,00</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000 0113 0000000000 612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34810800,00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17000000,00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17810800,00</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автономным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000 0113 0000000000 620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489640795,79</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249029754,96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240611040,83</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000 0113 0000000000 621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479640795,79</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249029754,96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230611040,83</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автономным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000 0113 0000000000 622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10000000,00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000 0113 0000000000 630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1851300,00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1851300,00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(гранты в форме субсидий), не подлежащие казначейскому сопровождению</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000 0113 0000000000 633</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1851300,00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1851300,00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бюджетные ассигнования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000 0113 0000000000 800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1614707965,25</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10463662,00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1604244303,25</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Исполнение судебных актов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000 0113 0000000000 830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201153150,29</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6623484,68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194529665,61</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Исполнение судебных актов Российской Федерации и мировых соглашений по возмещению причиненного вреда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000 0113 0000000000 831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201153150,29</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6623484,68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194529665,61</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Уплата налогов, сборов и иных платежей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000 0113 0000000000 850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7516593,41</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3840177,32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3676416,09</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Уплата налога на имущество организаций и земельного налога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000 0113 0000000000 851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5163500,00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2569873,00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2593627,00</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Уплата прочих налогов, сборов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000 0113 0000000000 852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286168,35</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139047,13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147121,22</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Уплата иных платежей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000 0113 0000000000 853</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2066925,06</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1131257,19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935667,87</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9006E2">
            <w:pPr>
              <w:spacing w:line="209"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Резервные средства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09"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09"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000 0113 0000000000 870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1406038221,55</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1406038221,55</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9006E2">
            <w:pPr>
              <w:spacing w:line="209"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НАЦИОНАЛЬНАЯ ОБОРОНА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09"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09"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000 0200 0000000000 000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09"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53994200,00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09"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19841829,61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09"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34152370,39</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9006E2">
            <w:pPr>
              <w:spacing w:line="209"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Мобилизационная и вневойсковая подготовка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09"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09"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000 0203 0000000000 000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09"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51627000,00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09"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19741826,35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09"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31885173,65</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9006E2">
            <w:pPr>
              <w:spacing w:line="209"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09"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09"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000 0203 0000000000 500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51627000,00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19741826,35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31885173,65</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9006E2">
            <w:pPr>
              <w:spacing w:line="209"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Субвенции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09"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09"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000 0203 0000000000 530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51627000,00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19741826,35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31885173,65</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9006E2">
            <w:pPr>
              <w:spacing w:line="209"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Мобилизационная подготовка экономики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09"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09"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000 0204 0000000000 000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09"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2367200,00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09"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100003,26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09"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2267196,74</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9006E2">
            <w:pPr>
              <w:spacing w:line="209"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09"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09"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000 0204 0000000000 200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2367200,00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100003,26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2267196,74</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9006E2">
            <w:pPr>
              <w:spacing w:line="209"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09"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09"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000 0204 0000000000 240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2367200,00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100003,26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2267196,74</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9006E2">
            <w:pPr>
              <w:spacing w:line="209"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09"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09"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000 0204 0000000000 244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2168400,00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09"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2168400,00</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Закупка энергетических ресурсов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000 0204 0000000000 247</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198800,00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100003,26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98796,74</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НАЦИОНАЛЬНАЯ БЕЗОПАСНОСТЬ И ПРАВООХРАНИТЕЛЬНАЯ ДЕЯТЕЛЬНОСТЬ</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000 0300 0000000000 000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585018700,00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233734014,51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351284685,49</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Органы юстиции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000 0304 0000000000 000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126001700,00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55420823,79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70580876,21</w:t>
            </w:r>
          </w:p>
        </w:tc>
      </w:tr>
      <w:tr w:rsidR="00583619" w:rsidRPr="003C65F4" w:rsidTr="009006E2">
        <w:trPr>
          <w:trHeight w:val="70"/>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000 0304 0000000000 100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109888977,78</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50041192,11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59847785,67</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lastRenderedPageBreak/>
              <w:t>Расходы на выплаты персоналу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000 0304 0000000000 120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109888977,78</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50041192,11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59847785,67</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Фонд оплаты труда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000 0304 0000000000 121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79350032,08</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35312664,27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44037367,81</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выплаты персоналу государственных (муниципальных) органов, за исключением фонда оплаты труда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000 0304 0000000000 122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5310000,00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4113583,70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1196416,30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9006E2" w:rsidRDefault="00583619" w:rsidP="009006E2">
            <w:pPr>
              <w:spacing w:line="223" w:lineRule="auto"/>
              <w:ind w:firstLineChars="200" w:firstLine="350"/>
              <w:jc w:val="both"/>
              <w:rPr>
                <w:rFonts w:ascii="Times New Roman" w:eastAsia="Times New Roman" w:hAnsi="Times New Roman" w:cs="Times New Roman"/>
                <w:color w:val="000000"/>
                <w:spacing w:val="-5"/>
                <w:sz w:val="18"/>
                <w:szCs w:val="18"/>
                <w:lang w:eastAsia="ru-RU"/>
              </w:rPr>
            </w:pPr>
            <w:r w:rsidRPr="009006E2">
              <w:rPr>
                <w:rFonts w:ascii="Times New Roman" w:eastAsia="Times New Roman" w:hAnsi="Times New Roman" w:cs="Times New Roman"/>
                <w:color w:val="000000"/>
                <w:spacing w:val="-5"/>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000 0304 0000000000 129</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25228945,70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10614944,14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14614001,56</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000 0304 0000000000 200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15812722,22</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5271096,54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10541625,68</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000 0304 0000000000 240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15812722,22</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5271096,54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10541625,68</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000 0304 0000000000 244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11246122,22</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2988282,48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8257839,74</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Закупка энергетических ресурсов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000 0304 0000000000 247</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4566600,00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2282814,06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2283785,94</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бюджетные ассигнования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000 0304 0000000000 800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108535,14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191464,86</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Исполнение судебных актов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000 0304 0000000000 830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Исполнение судебных актов Российской Федерации и мировых соглашений по возмещению причиненного вреда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000 0304 0000000000 831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Уплата налогов, сборов и иных платежей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000 0304 0000000000 850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298000,00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106535,14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191464,86</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Уплата налога на имущество организаций и земельного налога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000 0304 0000000000 851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258000,00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102439,14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155560,86</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Уплата прочих налогов, сборов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000 0304 0000000000 852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4096,00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5904,00</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Уплата иных платежей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000 0304 0000000000 853</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30000,00</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Гражданская оборона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000 0309 0000000000 000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3879473,01</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1724421,41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2155051,60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000 0309 0000000000 200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3879473,01</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1724421,41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2155051,60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000 0309 0000000000 240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3879473,01</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1724421,41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2155051,60</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000 0309 0000000000 244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3408626,69</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1312770,80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2095855,89</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Закупка энергетических ресурсов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000 0309 0000000000 247</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470846,32</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411650,61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59195,71</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000 0310 0000000000 000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446137526,99</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175312549,31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270824977,68</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000 0310 0000000000 100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362635300,00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157091692,66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205543607,34</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Расходы на выплаты персоналу казенных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000 0310 0000000000 110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329548200,00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141860403,54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187687796,46</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Фонд оплаты труда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000 0310 0000000000 111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253065400,00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111126740,92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141938659,08</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выплаты персоналу учреждений, за исключением фонда оплаты труда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000 0310 0000000000 112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10000,00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000 0310 0000000000 119</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76472800,00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30733662,62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45739137,38</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Расходы на выплаты персоналу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000 0310 0000000000 120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33087100,00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15231289,12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17855810,88</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Фонд оплаты труда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000 0310 0000000000 121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23371100,00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10660115,65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12710984,35</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выплаты персоналу государственных (муниципальных) органов, за исключением фонда оплаты труда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000 0310 0000000000 122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2150000,00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1359000,31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790999,69</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9006E2" w:rsidRDefault="00583619" w:rsidP="009006E2">
            <w:pPr>
              <w:spacing w:line="223" w:lineRule="auto"/>
              <w:ind w:firstLineChars="200" w:firstLine="350"/>
              <w:jc w:val="both"/>
              <w:rPr>
                <w:rFonts w:ascii="Times New Roman" w:eastAsia="Times New Roman" w:hAnsi="Times New Roman" w:cs="Times New Roman"/>
                <w:color w:val="000000"/>
                <w:spacing w:val="-5"/>
                <w:sz w:val="18"/>
                <w:szCs w:val="18"/>
                <w:lang w:eastAsia="ru-RU"/>
              </w:rPr>
            </w:pPr>
            <w:r w:rsidRPr="009006E2">
              <w:rPr>
                <w:rFonts w:ascii="Times New Roman" w:eastAsia="Times New Roman" w:hAnsi="Times New Roman" w:cs="Times New Roman"/>
                <w:color w:val="000000"/>
                <w:spacing w:val="-5"/>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000 0310 0000000000 129</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7566000,00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3212173,16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4353826,84</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000 0310 0000000000 200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82155290,84</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17587006,28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64568284,56</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lastRenderedPageBreak/>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000 0310 0000000000 240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82155290,84</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17587006,28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64568284,56</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000 0310 0000000000 244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77617834,58</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14635202,95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62982631,63</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Закупка энергетических ресурсов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000 0310 0000000000 247</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4537456,26</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2951803,33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1585652,93</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бюджетные ассигнования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000 0310 0000000000 800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1346936,15</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633850,37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713085,78</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Исполнение судебных актов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000 0310 0000000000 830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18403,15</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17903,15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Исполнение судебных актов Российской Федерации и мировых соглашений по возмещению причиненного вреда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000 0310 0000000000 831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18403,15</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17903,15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500,00</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Уплата налогов, сборов и иных платежей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000 0310 0000000000 850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1328533,00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615947,22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712585,78</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Уплата налога на имущество организаций и земельного налога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000 0310 0000000000 851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242200,00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113165,22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129034,78</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Уплата прочих налогов, сборов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000 0310 0000000000 852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996233,00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412682,00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583551,00</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Уплата иных платежей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000 0310 0000000000 853</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90100,00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90100,00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Миграционная политика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000 0311 0000000000 000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9000000,00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1276220,00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7723780,00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000 0311 0000000000 200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450000,00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132220,00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317780,00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000 0311 0000000000 240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450000,00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132220,00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317780,00</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000 0311 0000000000 244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450000,00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132220,00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317780,00</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000 0311 0000000000 300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8550000,00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1144000,00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7406000,00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6F4994">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Социальные выплаты гражданам, кроме публичных нормативных социальных выплат</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000 0311 0000000000 320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8550000,00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1144000,00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7406000,00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6F4994">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Пособия, компенсации и иные социальные выплаты гражданам, кроме публичных нормативных обязательств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000 0311 0000000000 321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8550000,00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1144000,00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7406000,00</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6F4994">
            <w:pPr>
              <w:spacing w:line="204"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НАЦИОНАЛЬНАЯ ЭКОНОМИКА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000 0400 0000000000 000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19235275617,17</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5825855574,51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13409420042,66</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6F4994">
            <w:pPr>
              <w:spacing w:line="204"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Общеэкономические вопросы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000 0401 0000000000 000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451658009,87</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139639471,17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312018538,70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6F4994">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000 0401 0000000000 100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328193802,39</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111748520,33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216445282,06</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Расходы на выплаты персоналу казенных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000 0401 0000000000 110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273929202,39</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85193048,85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188736153,54</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Фонд оплаты труда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000 0401 0000000000 111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210271852,39</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66876297,28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143395555,11</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выплаты персоналу учреждений, за исключением фонда оплаты труда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000 0401 0000000000 112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121962,00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29191,20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92770,80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000 0401 0000000000 119</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63535388,00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18287560,37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45247827,63</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Расходы на выплаты персоналу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000 0401 0000000000 120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54264600,00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26555471,48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27709128,52</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Фонд оплаты труда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000 0401 0000000000 121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38508000,00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18912821,93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19595178,07</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выплаты персоналу государственных (муниципальных) органов, за исключением фонда оплаты труда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000 0401 0000000000 122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3445400,00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2004200,00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1441200,00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9006E2" w:rsidRDefault="00583619" w:rsidP="009006E2">
            <w:pPr>
              <w:spacing w:line="223" w:lineRule="auto"/>
              <w:ind w:firstLineChars="200" w:firstLine="350"/>
              <w:jc w:val="both"/>
              <w:rPr>
                <w:rFonts w:ascii="Times New Roman" w:eastAsia="Times New Roman" w:hAnsi="Times New Roman" w:cs="Times New Roman"/>
                <w:color w:val="000000"/>
                <w:spacing w:val="-5"/>
                <w:sz w:val="18"/>
                <w:szCs w:val="18"/>
                <w:lang w:eastAsia="ru-RU"/>
              </w:rPr>
            </w:pPr>
            <w:r w:rsidRPr="009006E2">
              <w:rPr>
                <w:rFonts w:ascii="Times New Roman" w:eastAsia="Times New Roman" w:hAnsi="Times New Roman" w:cs="Times New Roman"/>
                <w:color w:val="000000"/>
                <w:spacing w:val="-5"/>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000 0401 0000000000 129</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12311200,00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5638449,55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6672750,45</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000 0401 0000000000 200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74423547,87</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13122253,33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61301294,54</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000 0401 0000000000 240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74423547,87</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13122253,33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61301294,54</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Закупка товаров, работ, услуг в целях капитального ремонта государственного (муниципального) имущества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000 0401 0000000000 243</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7160149,00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7160149,00</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000 0401 0000000000 244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57133822,71</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7942683,26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49191139,45</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lastRenderedPageBreak/>
              <w:t>Закупка энергетических ресурсов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000 0401 0000000000 247</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10129576,16</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5179570,07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4950006,09</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000 0401 0000000000 300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29291459,61</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6882510,63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22408948,98</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Социальные выплаты гражданам, кроме публичных нормативных социальных выплат</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000 0401 0000000000 320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29291459,61</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6882510,63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22408948,98</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Пособия, компенсации и иные социальные выплаты гражданам, кроме публичных нормативных обязательств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000 0401 0000000000 321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28161938,05</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6516094,35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21645843,70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Приобретение товаров, работ, услуг в пользу граждан в целях их социального обеспечения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000 0401 0000000000 323</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1129521,56</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366416,28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763105,28</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000 0401 0000000000 500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15242000,00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6230693,88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9011306,12</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Субвенции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000 0401 0000000000 530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15242000,00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6230693,88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9011306,12</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бюджетные ассигнования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000 0401 0000000000 800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4507200,00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1655493,00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2851707,00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000 0401 0000000000 810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2166000,00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1966000,00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000 0401 0000000000 811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2166000,00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1966000,00</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Исполнение судебных актов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000 0401 0000000000 830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Исполнение судебных актов Российской Федерации и мировых соглашений по возмещению причиненного вреда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000 0401 0000000000 831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Уплата налогов, сборов и иных платежей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000 0401 0000000000 850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2339700,00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1453993,00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885707,00</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Уплата налога на имущество организаций и земельного налога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000 0401 0000000000 851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2164259,00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1367186,00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797073,00</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Уплата прочих налогов, сборов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000 0401 0000000000 852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174941,00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86807,00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88134,00</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Уплата иных платежей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000 0401 0000000000 853</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500,00</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6F4994">
            <w:pPr>
              <w:spacing w:line="216"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Топливно-энергетический комплекс</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16"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16"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000 0402 0000000000 000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16"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145500000,00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16"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16"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145500000,00</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6F4994">
            <w:pPr>
              <w:spacing w:line="216"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бюджетные ассигнования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000 0402 0000000000 800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145500000,00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145500000,00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6F4994">
            <w:pPr>
              <w:spacing w:line="216"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000 0402 0000000000 810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145500000,00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145500000,00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6F4994">
            <w:pPr>
              <w:spacing w:line="216"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000 0402 0000000000 811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145500000,00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6F4994">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145500000,00</w:t>
            </w:r>
          </w:p>
        </w:tc>
      </w:tr>
      <w:tr w:rsidR="00583619" w:rsidRPr="003C65F4" w:rsidTr="009006E2">
        <w:trPr>
          <w:trHeight w:val="70"/>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Сельское хозяйство и рыболовство</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000 0405 0000000000 000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2789073077,47</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1084527662,17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1704545415,30</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000 0405 0000000000 100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36299700,00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17384291,59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18915408,41</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Расходы на выплаты персоналу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000 0405 0000000000 120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36299700,00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17384291,59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18915408,41</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Фонд оплаты труда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000 0405 0000000000 121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25938700,00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12339611,74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13599088,26</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выплаты персоналу государственных (муниципальных) органов, за исключением фонда оплаты труда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000 0405 0000000000 122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2010000,00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1399328,70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610671,30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9006E2" w:rsidRDefault="00583619" w:rsidP="009006E2">
            <w:pPr>
              <w:spacing w:line="223" w:lineRule="auto"/>
              <w:ind w:firstLineChars="200" w:firstLine="350"/>
              <w:jc w:val="both"/>
              <w:rPr>
                <w:rFonts w:ascii="Times New Roman" w:eastAsia="Times New Roman" w:hAnsi="Times New Roman" w:cs="Times New Roman"/>
                <w:color w:val="000000"/>
                <w:spacing w:val="-5"/>
                <w:sz w:val="18"/>
                <w:szCs w:val="18"/>
                <w:lang w:eastAsia="ru-RU"/>
              </w:rPr>
            </w:pPr>
            <w:r w:rsidRPr="009006E2">
              <w:rPr>
                <w:rFonts w:ascii="Times New Roman" w:eastAsia="Times New Roman" w:hAnsi="Times New Roman" w:cs="Times New Roman"/>
                <w:color w:val="000000"/>
                <w:spacing w:val="-5"/>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000 0405 0000000000 129</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8351000,00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3645351,15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4705648,85</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000 0405 0000000000 200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8745600,00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778062,24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7967537,76</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000 0405 0000000000 240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8745600,00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778062,24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7967537,76</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lastRenderedPageBreak/>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000 0405 0000000000 244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8745600,00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778062,24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7967537,76</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000 0405 0000000000 500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8776200,00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4053461,33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4722738,67</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Субвенции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000 0405 0000000000 530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8776200,00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4053461,33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4722738,67</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000 0405 0000000000 600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406345824,49</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181971231,38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224374593,11</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000 0405 0000000000 610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406345824,49</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181971231,38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224374593,11</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000 0405 0000000000 611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403284600,00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180440619,13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222843980,87</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000 0405 0000000000 612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3061224,49</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1530612,25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1530612,24</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бюджетные ассигнования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000 0405 0000000000 800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2328905752,98</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880340615,63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1448565137,35</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000 0405 0000000000 810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2328780752,98</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880258617,63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1448522135,35</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000 0405 0000000000 811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2085963887,57</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880258617,63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1205705269,94</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000 0405 0000000000 812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242816865,41</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242816865,41</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Исполнение судебных актов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000 0405 0000000000 830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25000,00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25000,00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Исполнение судебных актов Российской Федерации и мировых соглашений по возмещению причиненного вреда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000 0405 0000000000 831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25000,00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25000,00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Уплата налогов, сборов и иных платежей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000 0405 0000000000 850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56998,00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43002,00</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Уплата прочих налогов, сборов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000 0405 0000000000 852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36998,00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43002,00</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Уплата иных платежей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000 0405 0000000000 853</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Водное хозяйство</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000 0406 0000000000 000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239912278,66</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171686584,96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68225693,70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000 0406 0000000000 200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41288600,00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41288600,00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000 0406 0000000000 240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41288600,00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41288600,00</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9006E2">
            <w:pPr>
              <w:spacing w:line="216"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000 0406 0000000000 244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41288600,00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41288600,00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9006E2">
            <w:pPr>
              <w:spacing w:line="216"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Капитальные вложения в объекты государственной (муниципальной) собственности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000 0406 0000000000 400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198623678,66</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171686584,96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26937093,70</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9006E2">
            <w:pPr>
              <w:spacing w:line="216"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Бюджетные инвестиции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000 0406 0000000000 410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198623678,66</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171686584,96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26937093,70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9006E2">
            <w:pPr>
              <w:spacing w:line="216"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Бюджетные инвестиции в объекты капитального строительства государственной (муниципальной) собственности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000 0406 0000000000 414</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198623678,66</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171686584,96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26937093,70</w:t>
            </w:r>
          </w:p>
        </w:tc>
      </w:tr>
      <w:tr w:rsidR="00583619" w:rsidRPr="003C65F4" w:rsidTr="009006E2">
        <w:trPr>
          <w:trHeight w:val="70"/>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Лесное хозяйство</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000 0407 0000000000 000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273412600,00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155540019,35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117872580,65</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000 0407 0000000000 100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91230200,00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43690193,25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47540006,75</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Расходы на выплаты персоналу казенных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000 0407 0000000000 110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57763400,00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27480379,54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30283020,46</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Фонд оплаты труда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000 0407 0000000000 111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44585100,00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21144184,36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23440915,64</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выплаты персоналу учреждений, за исключением фонда оплаты труда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000 0407 0000000000 112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12224,00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5776,00</w:t>
            </w:r>
          </w:p>
        </w:tc>
      </w:tr>
      <w:tr w:rsidR="00583619" w:rsidRPr="003C65F4" w:rsidTr="009006E2">
        <w:trPr>
          <w:trHeight w:val="70"/>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000 0407 0000000000 119</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13160300,00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6323971,18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6836328,82</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lastRenderedPageBreak/>
              <w:t>Расходы на выплаты персоналу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000 0407 0000000000 120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33466800,00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16209813,71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17256986,29</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Фонд оплаты труда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000 0407 0000000000 121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23876200,00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11377208,82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12498991,18</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выплаты персоналу государственных (муниципальных) органов, за исключением фонда оплаты труда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000 0407 0000000000 122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1923400,00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1496602,00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426798,00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9006E2" w:rsidRDefault="00583619" w:rsidP="009006E2">
            <w:pPr>
              <w:spacing w:line="223" w:lineRule="auto"/>
              <w:ind w:firstLineChars="200" w:firstLine="350"/>
              <w:jc w:val="both"/>
              <w:rPr>
                <w:rFonts w:ascii="Times New Roman" w:eastAsia="Times New Roman" w:hAnsi="Times New Roman" w:cs="Times New Roman"/>
                <w:color w:val="000000"/>
                <w:spacing w:val="-5"/>
                <w:sz w:val="18"/>
                <w:szCs w:val="18"/>
                <w:lang w:eastAsia="ru-RU"/>
              </w:rPr>
            </w:pPr>
            <w:r w:rsidRPr="009006E2">
              <w:rPr>
                <w:rFonts w:ascii="Times New Roman" w:eastAsia="Times New Roman" w:hAnsi="Times New Roman" w:cs="Times New Roman"/>
                <w:color w:val="000000"/>
                <w:spacing w:val="-5"/>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000 0407 0000000000 129</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7667200,00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3336002,89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4331197,11</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000 0407 0000000000 200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80267600,00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56878543,37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23389056,63</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000 0407 0000000000 240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80267600,00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56878543,37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23389056,63</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000 0407 0000000000 244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80037600,00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56835030,55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23202569,45</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Закупка энергетических ресурсов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000 0407 0000000000 247</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230000,00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43512,82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186487,18</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000 0407 0000000000 600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101758000,00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54933282,73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46824717,27</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000 0407 0000000000 610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14688900,00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7547172,92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7141727,08</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000 0407 0000000000 611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14688900,00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7547172,92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7141727,08</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автономным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000 0407 0000000000 620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87069100,00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47386109,81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39682990,19</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000 0407 0000000000 621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87069100,00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47386109,81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39682990,19</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бюджетные ассигнования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000 0407 0000000000 800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156800,00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38000,00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118800,00</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Уплата налогов, сборов и иных платежей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000 0407 0000000000 850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156800,00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38000,00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118800,00</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Уплата налога на имущество организаций и земельного налога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000 0407 0000000000 851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10000,00</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Уплата прочих налогов, сборов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000 0407 0000000000 852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144300,00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38000,00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106300,00</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Уплата иных платежей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000 0407 0000000000 853</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2500,00</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Транспорт</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000 0408 0000000000 000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491571860,00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302899265,68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188672594,32</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9006E2">
            <w:pPr>
              <w:spacing w:line="216"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000 0408 0000000000 100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50901600,00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25331291,70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25570308,30</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9006E2">
            <w:pPr>
              <w:spacing w:line="216"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Расходы на выплаты персоналу казенных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000 0408 0000000000 110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8649900,00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4307004,27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4342895,73</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9006E2">
            <w:pPr>
              <w:spacing w:line="216"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Фонд оплаты труда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000 0408 0000000000 111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6593600,00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3371077,27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3222522,73</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9006E2">
            <w:pPr>
              <w:spacing w:line="216"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выплаты персоналу учреждений, за исключением фонда оплаты труда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000 0408 0000000000 112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65000,00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65000,00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000 0408 0000000000 119</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1991300,00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935927,00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1055373,00</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Расходы на выплаты персоналу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000 0408 0000000000 120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42251700,00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21024287,43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21227412,57</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Фонд оплаты труда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000 0408 0000000000 121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29628500,00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14536168,84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15092331,16</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9006E2">
            <w:pPr>
              <w:spacing w:line="216"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выплаты персоналу государственных (муниципальных) органов, за исключением фонда оплаты труда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000 0408 0000000000 122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3082200,00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1712183,20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1370016,80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9006E2">
            <w:pPr>
              <w:spacing w:line="216"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Взносы по обязательному социальному страхованию на выплаты денежного </w:t>
            </w:r>
            <w:r w:rsidRPr="009006E2">
              <w:rPr>
                <w:rFonts w:ascii="Times New Roman" w:eastAsia="Times New Roman" w:hAnsi="Times New Roman" w:cs="Times New Roman"/>
                <w:color w:val="000000"/>
                <w:spacing w:val="-5"/>
                <w:sz w:val="18"/>
                <w:szCs w:val="18"/>
                <w:lang w:eastAsia="ru-RU"/>
              </w:rPr>
              <w:t>содержания и иные выплаты работникам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000 0408 0000000000 129</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9541000,00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4775935,39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4765064,61</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9006E2">
            <w:pPr>
              <w:spacing w:line="216"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000 0408 0000000000 200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64323800,00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16136044,51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48187755,49</w:t>
            </w:r>
          </w:p>
        </w:tc>
      </w:tr>
      <w:tr w:rsidR="00583619" w:rsidRPr="003C65F4" w:rsidTr="009006E2">
        <w:trPr>
          <w:trHeight w:val="70"/>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000 0408 0000000000 240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64323800,00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16136044,51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48187755,49</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lastRenderedPageBreak/>
              <w:t>Закупка товаров, работ, услуг в целях капитального ремонта государственного (муниципального) имущества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000 0408 0000000000 243</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54800000,00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11922207,80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42877792,20</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000 0408 0000000000 244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8524400,00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3952394,65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4572005,35</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Закупка энергетических ресурсов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000 0408 0000000000 247</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999400,00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261442,06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737957,94</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000 0408 0000000000 500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155558400,00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125000000,00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30558400,00</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000 0408 0000000000 540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155558400,00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125000000,00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30558400,00</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бюджетные ассигнования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000 0408 0000000000 800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220788060,00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136431929,47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84356130,53</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000 0408 0000000000 810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219631060,00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136168717,47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83462342,53</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000 0408 0000000000 811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219631060,00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136168717,47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83462342,53</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Уплата налогов, сборов и иных платежей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000 0408 0000000000 850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1157000,00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263212,00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893788,00</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Уплата налога на имущество организаций и земельного налога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000 0408 0000000000 851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105000,00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527,00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104473,00</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Уплата прочих налогов, сборов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000 0408 0000000000 852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1050000,00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262685,00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787315,00</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Уплата иных платежей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000 0408 0000000000 853</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2000,00</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Дорожное хозяйство (дорожные фонды)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000 0409 0000000000 000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14262796160,00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3785201328,55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10477594831,45</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000 0409 0000000000 100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137754400,00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58467975,56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79286424,44</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Расходы на выплаты персоналу казенных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000 0409 0000000000 110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137754400,00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58467975,56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79286424,44</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Фонд оплаты труда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000 0409 0000000000 111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100779100,00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44302318,70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56476781,30</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выплаты персоналу учреждений, за исключением фонда оплаты труда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000 0409 0000000000 112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6540000,00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2147497,86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4392502,14</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000 0409 0000000000 119</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30435300,00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12018159,00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18417141,00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000 0409 0000000000 200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9728782900,00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3109290159,83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6619492740,17</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000 0409 0000000000 240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9728782900,00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3109290159,83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6619492740,17</w:t>
            </w:r>
          </w:p>
        </w:tc>
      </w:tr>
      <w:tr w:rsidR="00583619" w:rsidRPr="003C65F4" w:rsidTr="00334B2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6F4994" w:rsidRDefault="00583619" w:rsidP="006F4994">
            <w:pPr>
              <w:spacing w:line="223" w:lineRule="auto"/>
              <w:ind w:firstLineChars="200" w:firstLine="352"/>
              <w:jc w:val="both"/>
              <w:rPr>
                <w:rFonts w:ascii="Times New Roman" w:eastAsia="Times New Roman" w:hAnsi="Times New Roman" w:cs="Times New Roman"/>
                <w:color w:val="000000"/>
                <w:spacing w:val="-4"/>
                <w:sz w:val="18"/>
                <w:szCs w:val="18"/>
                <w:lang w:eastAsia="ru-RU"/>
              </w:rPr>
            </w:pPr>
            <w:r w:rsidRPr="006F4994">
              <w:rPr>
                <w:rFonts w:ascii="Times New Roman" w:eastAsia="Times New Roman" w:hAnsi="Times New Roman" w:cs="Times New Roman"/>
                <w:color w:val="000000"/>
                <w:spacing w:val="-4"/>
                <w:sz w:val="18"/>
                <w:szCs w:val="18"/>
                <w:lang w:eastAsia="ru-RU"/>
              </w:rPr>
              <w:t>Научно-исследовательские, опытно-конструкторские и технологические работы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000 0409 0000000000 241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14500000,00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14500000,00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Закупка товаров, работ, услуг в целях капитального ремонта государственного (муниципального) имущества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000 0409 0000000000 243</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795529429,99</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49798980,07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745730449,92</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000 0409 0000000000 244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8903313080,01</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3057991229,92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5845321850,09</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Закупка энергетических ресурсов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000 0409 0000000000 247</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15440390,00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1499949,84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13940440,16</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Капитальные вложения в объекты государственной (муниципальной) собственности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000 0409 0000000000 400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1367101500,00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43319,00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1367058181,00</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Бюджетные инвестиции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000 0409 0000000000 410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1367101500,00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43319,00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1367058181,00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Бюджетные инвестиции в объекты капитального строительства государственной (муниципальной) собственности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000 0409 0000000000 414</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1367101500,00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43319,00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1367058181,00</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000 0409 0000000000 500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2837598560,00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561161184,02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2276437375,98</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000 0409 0000000000 520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1292800000,00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98619652,52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1194180347,48</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000 0409 0000000000 521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1292800000,00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98619652,52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1194180347,48</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000 0409 0000000000 540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1544798560,00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462541531,50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1082257028,50</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lastRenderedPageBreak/>
              <w:t>Иные бюджетные ассигнования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000 0409 0000000000 800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191558800,00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56238690,14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135320109,86</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Исполнение судебных актов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000 0409 0000000000 830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193300,00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193298,28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1,72</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Исполнение судебных актов Российской Федерации и мировых соглашений по возмещению причиненного вреда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000 0409 0000000000 831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193300,00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193298,28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1,72</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Уплата налогов, сборов и иных платежей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000 0409 0000000000 850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191365500,00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56045391,86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135320108,14</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Уплата налога на имущество организаций и земельного налога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000 0409 0000000000 851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190933500,00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55940808,86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134992691,14</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Уплата прочих налогов, сборов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000 0409 0000000000 852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412000,00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104583,00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307417,00</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Уплата иных платежей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000 0409 0000000000 853</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20000,00</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Связь и информатика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000 0410 0000000000 000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72491200,00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12912524,06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59578675,94</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000 0410 0000000000 100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19551000,00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10569947,44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8981052,56</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Расходы на выплаты персоналу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000 0410 0000000000 120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19551000,00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10569947,44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8981052,56</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Фонд оплаты труда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000 0410 0000000000 121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13697100,00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7146281,44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6550818,56</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выплаты персоналу государственных (муниципальных) органов, за исключением фонда оплаты труда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000 0410 0000000000 122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1454000,00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1187241,00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266759,00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9006E2" w:rsidRDefault="00583619" w:rsidP="009006E2">
            <w:pPr>
              <w:spacing w:line="216" w:lineRule="auto"/>
              <w:ind w:firstLineChars="200" w:firstLine="350"/>
              <w:jc w:val="both"/>
              <w:rPr>
                <w:rFonts w:ascii="Times New Roman" w:eastAsia="Times New Roman" w:hAnsi="Times New Roman" w:cs="Times New Roman"/>
                <w:color w:val="000000"/>
                <w:spacing w:val="-5"/>
                <w:sz w:val="18"/>
                <w:szCs w:val="18"/>
                <w:lang w:eastAsia="ru-RU"/>
              </w:rPr>
            </w:pPr>
            <w:r w:rsidRPr="009006E2">
              <w:rPr>
                <w:rFonts w:ascii="Times New Roman" w:eastAsia="Times New Roman" w:hAnsi="Times New Roman" w:cs="Times New Roman"/>
                <w:color w:val="000000"/>
                <w:spacing w:val="-5"/>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000 0410 0000000000 129</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4399900,00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2236425,00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2163475,00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000 0410 0000000000 200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52940200,00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2342576,62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50597623,38</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000 0410 0000000000 240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52940200,00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2342576,62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50597623,38</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000 0410 0000000000 244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52940200,00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2342576,62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50597623,38</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Прикладные научные исследования в области национальной экономики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000 0411 0000000000 000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200000,00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000 0411 0000000000 200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200000,00</w:t>
            </w:r>
          </w:p>
        </w:tc>
      </w:tr>
      <w:tr w:rsidR="00583619" w:rsidRPr="003C65F4" w:rsidTr="006F4994">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000 0411 0000000000 240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200000,00</w:t>
            </w:r>
          </w:p>
        </w:tc>
      </w:tr>
      <w:tr w:rsidR="00583619" w:rsidRPr="003C65F4" w:rsidTr="00334B2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334B2A" w:rsidRDefault="00583619" w:rsidP="00334B2A">
            <w:pPr>
              <w:spacing w:line="223" w:lineRule="auto"/>
              <w:ind w:firstLineChars="200" w:firstLine="352"/>
              <w:jc w:val="both"/>
              <w:rPr>
                <w:rFonts w:ascii="Times New Roman" w:eastAsia="Times New Roman" w:hAnsi="Times New Roman" w:cs="Times New Roman"/>
                <w:color w:val="000000"/>
                <w:spacing w:val="-4"/>
                <w:sz w:val="18"/>
                <w:szCs w:val="18"/>
                <w:lang w:eastAsia="ru-RU"/>
              </w:rPr>
            </w:pPr>
            <w:r w:rsidRPr="00334B2A">
              <w:rPr>
                <w:rFonts w:ascii="Times New Roman" w:eastAsia="Times New Roman" w:hAnsi="Times New Roman" w:cs="Times New Roman"/>
                <w:color w:val="000000"/>
                <w:spacing w:val="-4"/>
                <w:sz w:val="18"/>
                <w:szCs w:val="18"/>
                <w:lang w:eastAsia="ru-RU"/>
              </w:rPr>
              <w:t>Научно-исследовательские, опытно-конструкторские и технологические работы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000 0411 0000000000 241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200000,00</w:t>
            </w:r>
          </w:p>
        </w:tc>
      </w:tr>
      <w:tr w:rsidR="00583619" w:rsidRPr="003C65F4" w:rsidTr="00334B2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Другие вопросы в области национальной экономики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000 0412 0000000000 000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508660431,17</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173448718,57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335211712,60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000 0412 0000000000 100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77748900,00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35388611,79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42360288,21</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Расходы на выплаты персоналу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000 0412 0000000000 120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77748900,00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35388611,79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42360288,21</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Фонд оплаты труда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000 0412 0000000000 121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54684524,00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24782144,18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29902379,82</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выплаты персоналу государственных (муниципальных) органов, за исключением фонда оплаты труда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000 0412 0000000000 122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5422806,00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3263967,42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2158838,58</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9006E2" w:rsidRDefault="00583619" w:rsidP="009006E2">
            <w:pPr>
              <w:spacing w:line="216" w:lineRule="auto"/>
              <w:ind w:firstLineChars="200" w:firstLine="350"/>
              <w:jc w:val="both"/>
              <w:rPr>
                <w:rFonts w:ascii="Times New Roman" w:eastAsia="Times New Roman" w:hAnsi="Times New Roman" w:cs="Times New Roman"/>
                <w:color w:val="000000"/>
                <w:spacing w:val="-5"/>
                <w:sz w:val="18"/>
                <w:szCs w:val="18"/>
                <w:lang w:eastAsia="ru-RU"/>
              </w:rPr>
            </w:pPr>
            <w:r w:rsidRPr="009006E2">
              <w:rPr>
                <w:rFonts w:ascii="Times New Roman" w:eastAsia="Times New Roman" w:hAnsi="Times New Roman" w:cs="Times New Roman"/>
                <w:color w:val="000000"/>
                <w:spacing w:val="-5"/>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000 0412 0000000000 129</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17641570,00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7342500,19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10299069,81</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000 0412 0000000000 200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64160200,00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1116987,76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63043212,24</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000 0412 0000000000 240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64160200,00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1116987,76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63043212,24</w:t>
            </w:r>
          </w:p>
        </w:tc>
      </w:tr>
      <w:tr w:rsidR="00583619" w:rsidRPr="003C65F4" w:rsidTr="00334B2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000 0412 0000000000 244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64160200,00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1116987,76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63043212,24</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lastRenderedPageBreak/>
              <w:t>Капитальные вложения в объекты государственной (муниципальной) собственности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000 0412 0000000000 400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68989415,60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63393671,70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5595743,90</w:t>
            </w:r>
          </w:p>
        </w:tc>
      </w:tr>
      <w:tr w:rsidR="00583619" w:rsidRPr="003C65F4" w:rsidTr="00334B2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Бюджетные инвестиции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000 0412 0000000000 410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19289415,60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13693671,70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5595743,90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Бюджетные инвестиции в объекты капитального строительства государственной (муниципальной) собственности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000 0412 0000000000 414</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19289415,60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13693671,70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5595743,90</w:t>
            </w:r>
          </w:p>
        </w:tc>
      </w:tr>
      <w:tr w:rsidR="00583619" w:rsidRPr="003C65F4" w:rsidTr="00334B2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Бюджетные инвестиции иным юридическим лицам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000 0412 0000000000 450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49700000,00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49700000,00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Бюджетные инвестиции иным юридическим лицам, за исключением бюджетных инвестиций в объекты капитального строительства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000 0412 0000000000 452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49700000,00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49700000,00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334B2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000 0412 0000000000 500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5300000,00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2650000,00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2650000,00</w:t>
            </w:r>
          </w:p>
        </w:tc>
      </w:tr>
      <w:tr w:rsidR="00583619" w:rsidRPr="003C65F4" w:rsidTr="00334B2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000 0412 0000000000 520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5300000,00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2650000,00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2650000,00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000 0412 0000000000 521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5300000,00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2650000,00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2650000,00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000 0412 0000000000 600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198839944,12</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64058221,00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134781723,12</w:t>
            </w:r>
          </w:p>
        </w:tc>
      </w:tr>
      <w:tr w:rsidR="00583619" w:rsidRPr="003C65F4" w:rsidTr="00334B2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000 0412 0000000000 610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38780700,00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13860821,00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24919879,00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000 0412 0000000000 611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33780700,00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13860821,00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19919879,00</w:t>
            </w:r>
          </w:p>
        </w:tc>
      </w:tr>
      <w:tr w:rsidR="00583619" w:rsidRPr="003C65F4" w:rsidTr="00334B2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000 0412 0000000000 612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5000000,00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000 0412 0000000000 630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160059244,12</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50197400,00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109861844,12</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(гранты в форме субсидий), не подлежащие казначейскому сопровождению</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000 0412 0000000000 633</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160059244,12</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50197400,00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109861844,12</w:t>
            </w:r>
          </w:p>
        </w:tc>
      </w:tr>
      <w:tr w:rsidR="00583619" w:rsidRPr="003C65F4" w:rsidTr="00334B2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бюджетные ассигнования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000 0412 0000000000 800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93621971,45</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6841226,32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86780745,13</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000 0412 0000000000 810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93590671,45</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6840226,32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86750445,13</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000 0412 0000000000 811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63817100,00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6840226,32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56976873,68</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000 0412 0000000000 813</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29773571,45</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29773571,45</w:t>
            </w:r>
          </w:p>
        </w:tc>
      </w:tr>
      <w:tr w:rsidR="00583619" w:rsidRPr="003C65F4" w:rsidTr="00334B2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Уплата налогов, сборов и иных платежей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000 0412 0000000000 850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31300,00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30300,00</w:t>
            </w:r>
          </w:p>
        </w:tc>
      </w:tr>
      <w:tr w:rsidR="00583619" w:rsidRPr="003C65F4" w:rsidTr="00334B2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Уплата налога на имущество организаций и земельного налога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000 0412 0000000000 851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19000,00</w:t>
            </w:r>
          </w:p>
        </w:tc>
      </w:tr>
      <w:tr w:rsidR="00583619" w:rsidRPr="003C65F4" w:rsidTr="00334B2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Уплата прочих налогов, сборов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000 0412 0000000000 852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4000,00</w:t>
            </w:r>
          </w:p>
        </w:tc>
      </w:tr>
      <w:tr w:rsidR="00583619" w:rsidRPr="003C65F4" w:rsidTr="00334B2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Уплата иных платежей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000 0412 0000000000 853</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7300,00</w:t>
            </w:r>
          </w:p>
        </w:tc>
      </w:tr>
      <w:tr w:rsidR="00583619" w:rsidRPr="003C65F4" w:rsidTr="00334B2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ЖИЛИЩНО-КОММУНАЛЬНОЕ ХОЗЯЙСТВО</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000 0500 0000000000 000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7026563981,24</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2410779084,13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4615784897,11</w:t>
            </w:r>
          </w:p>
        </w:tc>
      </w:tr>
      <w:tr w:rsidR="00583619" w:rsidRPr="003C65F4" w:rsidTr="00334B2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Жилищное хозяйство</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000 0501 0000000000 000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4373459873,86</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1655595702,74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2717864171,12</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000 0501 0000000000 200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6362608,00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345006,67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6017601,33</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000 0501 0000000000 240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6362608,00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345006,67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6017601,33</w:t>
            </w:r>
          </w:p>
        </w:tc>
      </w:tr>
      <w:tr w:rsidR="00583619" w:rsidRPr="003C65F4" w:rsidTr="00334B2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000 0501 0000000000 244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6362608,00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345006,67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6017601,33</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lastRenderedPageBreak/>
              <w:t>Капитальные вложения в объекты государственной (муниципальной) собственности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000 0501 0000000000 400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445567069,40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36416307,90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409150761,50</w:t>
            </w:r>
          </w:p>
        </w:tc>
      </w:tr>
      <w:tr w:rsidR="00583619" w:rsidRPr="003C65F4" w:rsidTr="00334B2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Бюджетные инвестиции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000 0501 0000000000 410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445567069,40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36416307,90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409150761,50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Бюджетные инвестиции на приобретение объектов недвижимого имущества в государственную (муниципальную) собственность</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000 0501 0000000000 412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179367069,40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33216307,90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146150761,50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Бюджетные инвестиции в объекты капитального строительства государственной (муниципальной) собственности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000 0501 0000000000 414</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266200000,00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3200000,00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263000000,00</w:t>
            </w:r>
          </w:p>
        </w:tc>
      </w:tr>
      <w:tr w:rsidR="00583619" w:rsidRPr="003C65F4" w:rsidTr="00334B2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000 0501 0000000000 500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3689904696,46</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1538020632,05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2151884064,41</w:t>
            </w:r>
          </w:p>
        </w:tc>
      </w:tr>
      <w:tr w:rsidR="00583619" w:rsidRPr="003C65F4" w:rsidTr="00334B2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000 0501 0000000000 520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3689904696,46</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1538020632,05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2151884064,41</w:t>
            </w:r>
          </w:p>
        </w:tc>
      </w:tr>
      <w:tr w:rsidR="00583619" w:rsidRPr="003C65F4" w:rsidTr="00334B2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Консолидированные субсидии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000 0501 0000000000 523</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3689904696,46</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1538020632,05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2151884064,41</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000 0501 0000000000 600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181573700,00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54344636,32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127229063,68</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000 0501 0000000000 630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181573700,00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54344636,32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127229063,68</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(гранты в форме субсидий), подлежащие казначейскому сопровождению</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000 0501 0000000000 632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163573700,00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47935949,58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115637750,42</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(гранты в форме субсидий), не подлежащие казначейскому сопровождению</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000 0501 0000000000 633</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6408686,74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11591313,26</w:t>
            </w:r>
          </w:p>
        </w:tc>
      </w:tr>
      <w:tr w:rsidR="00583619" w:rsidRPr="003C65F4" w:rsidTr="00334B2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бюджетные ассигнования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000 0501 0000000000 800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50051800,00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26469119,80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23582680,20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000 0501 0000000000 810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2000000,00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000 0501 0000000000 813</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2000000,00</w:t>
            </w:r>
          </w:p>
        </w:tc>
      </w:tr>
      <w:tr w:rsidR="00583619" w:rsidRPr="003C65F4" w:rsidTr="00334B2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Уплата налогов, сборов и иных платежей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000 0501 0000000000 850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48051800,00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26469119,80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21582680,20</w:t>
            </w:r>
          </w:p>
        </w:tc>
      </w:tr>
      <w:tr w:rsidR="00583619" w:rsidRPr="003C65F4" w:rsidTr="00334B2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Уплата налога на имущество организаций и земельного налога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000 0501 0000000000 851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48051800,00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26469119,80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21582680,20</w:t>
            </w:r>
          </w:p>
        </w:tc>
      </w:tr>
      <w:tr w:rsidR="00583619" w:rsidRPr="003C65F4" w:rsidTr="00334B2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Коммунальное хозяйство</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000 0502 0000000000 000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525527522,11</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74361343,04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451166179,07</w:t>
            </w:r>
          </w:p>
        </w:tc>
      </w:tr>
      <w:tr w:rsidR="00583619" w:rsidRPr="003C65F4" w:rsidTr="00334B2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000 0502 0000000000 500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525527522,11</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74361343,04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451166179,07</w:t>
            </w:r>
          </w:p>
        </w:tc>
      </w:tr>
      <w:tr w:rsidR="00583619" w:rsidRPr="003C65F4" w:rsidTr="00334B2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000 0502 0000000000 520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510074127,31</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58907948,24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451166179,07</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на софинансирование капитальных вложений в объекты государственной (муниципальной) собственности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000 0502 0000000000 522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510074127,31</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58907948,24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451166179,07</w:t>
            </w:r>
          </w:p>
        </w:tc>
      </w:tr>
      <w:tr w:rsidR="00583619" w:rsidRPr="003C65F4" w:rsidTr="00334B2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000 0502 0000000000 540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15453394,80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15453394,80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334B2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Благоустройство</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000 0503 0000000000 000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1791708071,64</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473625727,52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1318082344,12</w:t>
            </w:r>
          </w:p>
        </w:tc>
      </w:tr>
      <w:tr w:rsidR="00583619" w:rsidRPr="003C65F4" w:rsidTr="00334B2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000 0503 0000000000 500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1679187971,64</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428489079,52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1250698892,12</w:t>
            </w:r>
          </w:p>
        </w:tc>
      </w:tr>
      <w:tr w:rsidR="00583619" w:rsidRPr="003C65F4" w:rsidTr="00334B2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000 0503 0000000000 520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748868481,64</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255963072,72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492905408,92</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000 0503 0000000000 521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41463481,64</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12357727,76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29105753,88</w:t>
            </w:r>
          </w:p>
        </w:tc>
      </w:tr>
      <w:tr w:rsidR="00583619" w:rsidRPr="003C65F4" w:rsidTr="00334B2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Консолидированные субсидии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000 0503 0000000000 523</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707405000,00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243605344,96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463799655,04</w:t>
            </w:r>
          </w:p>
        </w:tc>
      </w:tr>
      <w:tr w:rsidR="00583619" w:rsidRPr="003C65F4" w:rsidTr="00334B2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000 0503 0000000000 540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930319490,00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172526006,80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757793483,20</w:t>
            </w:r>
          </w:p>
        </w:tc>
      </w:tr>
      <w:tr w:rsidR="00583619" w:rsidRPr="003C65F4" w:rsidTr="00334B2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бюджетные ассигнования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000 0503 0000000000 800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112520100,00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45136648,00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67383452,00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000 0503 0000000000 810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112520100,00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45136648,00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67383452,00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000 0503 0000000000 811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112520100,00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45136648,00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67383452,00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Прикладные научные исследования в области жилищно-коммунального хозяйства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000 0504 0000000000 000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11000000,00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11000000,00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000 0504 0000000000 200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11000000,00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000 0504 0000000000 240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11000000,00</w:t>
            </w:r>
          </w:p>
        </w:tc>
      </w:tr>
      <w:tr w:rsidR="00583619" w:rsidRPr="003C65F4" w:rsidTr="00334B2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334B2A" w:rsidRDefault="00583619" w:rsidP="00334B2A">
            <w:pPr>
              <w:spacing w:line="223" w:lineRule="auto"/>
              <w:ind w:firstLineChars="200" w:firstLine="352"/>
              <w:jc w:val="both"/>
              <w:rPr>
                <w:rFonts w:ascii="Times New Roman" w:eastAsia="Times New Roman" w:hAnsi="Times New Roman" w:cs="Times New Roman"/>
                <w:color w:val="000000"/>
                <w:spacing w:val="-4"/>
                <w:sz w:val="18"/>
                <w:szCs w:val="18"/>
                <w:lang w:eastAsia="ru-RU"/>
              </w:rPr>
            </w:pPr>
            <w:r w:rsidRPr="00334B2A">
              <w:rPr>
                <w:rFonts w:ascii="Times New Roman" w:eastAsia="Times New Roman" w:hAnsi="Times New Roman" w:cs="Times New Roman"/>
                <w:color w:val="000000"/>
                <w:spacing w:val="-4"/>
                <w:sz w:val="18"/>
                <w:szCs w:val="18"/>
                <w:lang w:eastAsia="ru-RU"/>
              </w:rPr>
              <w:t>Научно-исследовательские, опытно-конструкторские и технологические работы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000 0504 0000000000 241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11000000,00</w:t>
            </w:r>
          </w:p>
        </w:tc>
      </w:tr>
      <w:tr w:rsidR="00583619" w:rsidRPr="003C65F4" w:rsidTr="00334B2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Другие вопросы в области жилищно-коммунального хозяйства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000 0505 0000000000 000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324868513,63</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207196310,83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117672202,80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000 0505 0000000000 100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74758900,00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36700037,17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38058862,83</w:t>
            </w:r>
          </w:p>
        </w:tc>
      </w:tr>
      <w:tr w:rsidR="00583619" w:rsidRPr="003C65F4" w:rsidTr="00334B2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Расходы на выплаты персоналу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000 0505 0000000000 120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74758900,00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36700037,17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38058862,83</w:t>
            </w:r>
          </w:p>
        </w:tc>
      </w:tr>
      <w:tr w:rsidR="00583619" w:rsidRPr="003C65F4" w:rsidTr="00334B2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Фонд оплаты труда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000 0505 0000000000 121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52900100,00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26129452,13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26770647,87</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выплаты персоналу государственных (муниципальных) органов, за исключением фонда оплаты труда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000 0505 0000000000 122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4892100,00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2908127,33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1983972,67</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9006E2" w:rsidRDefault="00583619" w:rsidP="009006E2">
            <w:pPr>
              <w:spacing w:line="216" w:lineRule="auto"/>
              <w:ind w:firstLineChars="200" w:firstLine="350"/>
              <w:jc w:val="both"/>
              <w:rPr>
                <w:rFonts w:ascii="Times New Roman" w:eastAsia="Times New Roman" w:hAnsi="Times New Roman" w:cs="Times New Roman"/>
                <w:color w:val="000000"/>
                <w:spacing w:val="-5"/>
                <w:sz w:val="18"/>
                <w:szCs w:val="18"/>
                <w:lang w:eastAsia="ru-RU"/>
              </w:rPr>
            </w:pPr>
            <w:r w:rsidRPr="009006E2">
              <w:rPr>
                <w:rFonts w:ascii="Times New Roman" w:eastAsia="Times New Roman" w:hAnsi="Times New Roman" w:cs="Times New Roman"/>
                <w:color w:val="000000"/>
                <w:spacing w:val="-5"/>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000 0505 0000000000 129</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16966700,00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7662457,71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9304242,29</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000 0505 0000000000 200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5674883,01</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1971470,90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3703412,11</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000 0505 0000000000 240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5674883,01</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1971470,90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3703412,11</w:t>
            </w:r>
          </w:p>
        </w:tc>
      </w:tr>
      <w:tr w:rsidR="00583619" w:rsidRPr="003C65F4" w:rsidTr="00334B2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000 0505 0000000000 244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5674883,01</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1971470,90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3703412,11</w:t>
            </w:r>
          </w:p>
        </w:tc>
      </w:tr>
      <w:tr w:rsidR="00583619" w:rsidRPr="003C65F4" w:rsidTr="00334B2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000 0505 0000000000 500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65541530,62</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5203309,97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60338220,65</w:t>
            </w:r>
          </w:p>
        </w:tc>
      </w:tr>
      <w:tr w:rsidR="00583619" w:rsidRPr="003C65F4" w:rsidTr="00334B2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000 0505 0000000000 520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65541530,62</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5203309,97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60338220,65</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на софинансирование капитальных вложений в объекты государственной (муниципальной) собственности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000 0505 0000000000 522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65541530,62</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5203309,97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60338220,65</w:t>
            </w:r>
          </w:p>
        </w:tc>
      </w:tr>
      <w:tr w:rsidR="00583619" w:rsidRPr="003C65F4" w:rsidTr="00334B2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бюджетные ассигнования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000 0505 0000000000 800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178893200,00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163321492,79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15571707,21</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000 0505 0000000000 810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178893200,00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163321492,79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15571707,21</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000 0505 0000000000 811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178893200,00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163321492,79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15571707,21</w:t>
            </w:r>
          </w:p>
        </w:tc>
      </w:tr>
      <w:tr w:rsidR="00583619" w:rsidRPr="003C65F4" w:rsidTr="00334B2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ОХРАНА ОКРУЖАЮЩЕЙ СРЕДЫ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000 0600 0000000000 000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96506000,00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31054400,17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65451599,83</w:t>
            </w:r>
          </w:p>
        </w:tc>
      </w:tr>
      <w:tr w:rsidR="00583619" w:rsidRPr="003C65F4" w:rsidTr="00334B2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Сбор, удаление отходов и очистка сточных вод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000 0602 0000000000 000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34078700,00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1109927,31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32968772,69</w:t>
            </w:r>
          </w:p>
        </w:tc>
      </w:tr>
      <w:tr w:rsidR="00583619" w:rsidRPr="003C65F4" w:rsidTr="00334B2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000 0602 0000000000 500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34078700,00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1109927,31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32968772,69</w:t>
            </w:r>
          </w:p>
        </w:tc>
      </w:tr>
      <w:tr w:rsidR="00583619" w:rsidRPr="003C65F4" w:rsidTr="00334B2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000 0602 0000000000 520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34078700,00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1109927,31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32968772,69</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на софинансирование капитальных вложений в объекты государственной (муниципальной) собственности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000 0602 0000000000 522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34078700,00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1109927,31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32968772,69</w:t>
            </w:r>
          </w:p>
        </w:tc>
      </w:tr>
      <w:tr w:rsidR="00583619" w:rsidRPr="003C65F4" w:rsidTr="00334B2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Охрана объектов растительного и животного мира и среды их обитания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000 0603 0000000000 000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14392600,00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8514255,00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5878345,00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000 0603 0000000000 200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922000,00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502255,00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419745,00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lastRenderedPageBreak/>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000 0603 0000000000 240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922000,00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502255,00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419745,00</w:t>
            </w:r>
          </w:p>
        </w:tc>
      </w:tr>
      <w:tr w:rsidR="00583619" w:rsidRPr="003C65F4" w:rsidTr="00334B2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000 0603 0000000000 244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922000,00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502255,00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419745,00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000 0603 0000000000 600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13470600,00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8012000,00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5458600,00</w:t>
            </w:r>
          </w:p>
        </w:tc>
      </w:tr>
      <w:tr w:rsidR="00583619" w:rsidRPr="003C65F4" w:rsidTr="00334B2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000 0603 0000000000 610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13470600,00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8012000,00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5458600,00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000 0603 0000000000 611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10470600,00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5012000,00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5458600,00</w:t>
            </w:r>
          </w:p>
        </w:tc>
      </w:tr>
      <w:tr w:rsidR="00583619" w:rsidRPr="003C65F4" w:rsidTr="00334B2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000 0603 0000000000 612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3000000,00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334B2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334B2A" w:rsidRDefault="00583619" w:rsidP="00334B2A">
            <w:pPr>
              <w:spacing w:line="223" w:lineRule="auto"/>
              <w:ind w:firstLineChars="200" w:firstLine="353"/>
              <w:jc w:val="both"/>
              <w:rPr>
                <w:rFonts w:ascii="Times New Roman" w:eastAsia="Times New Roman" w:hAnsi="Times New Roman" w:cs="Times New Roman"/>
                <w:b/>
                <w:bCs/>
                <w:color w:val="000000"/>
                <w:spacing w:val="-4"/>
                <w:sz w:val="18"/>
                <w:szCs w:val="18"/>
                <w:lang w:eastAsia="ru-RU"/>
              </w:rPr>
            </w:pPr>
            <w:r w:rsidRPr="00334B2A">
              <w:rPr>
                <w:rFonts w:ascii="Times New Roman" w:eastAsia="Times New Roman" w:hAnsi="Times New Roman" w:cs="Times New Roman"/>
                <w:b/>
                <w:bCs/>
                <w:color w:val="000000"/>
                <w:spacing w:val="-4"/>
                <w:sz w:val="18"/>
                <w:szCs w:val="18"/>
                <w:lang w:eastAsia="ru-RU"/>
              </w:rPr>
              <w:t>Прикладные научные исследования в области охраны окружающей среды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000 0604 0000000000 000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150000,00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45000,00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105000,00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000 0604 0000000000 200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45000,00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105000,00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000 0604 0000000000 240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45000,00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105000,00</w:t>
            </w:r>
          </w:p>
        </w:tc>
      </w:tr>
      <w:tr w:rsidR="00583619" w:rsidRPr="003C65F4" w:rsidTr="00334B2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334B2A" w:rsidRDefault="00583619" w:rsidP="00334B2A">
            <w:pPr>
              <w:spacing w:line="223" w:lineRule="auto"/>
              <w:ind w:firstLineChars="200" w:firstLine="352"/>
              <w:jc w:val="both"/>
              <w:rPr>
                <w:rFonts w:ascii="Times New Roman" w:eastAsia="Times New Roman" w:hAnsi="Times New Roman" w:cs="Times New Roman"/>
                <w:color w:val="000000"/>
                <w:spacing w:val="-4"/>
                <w:sz w:val="18"/>
                <w:szCs w:val="18"/>
                <w:lang w:eastAsia="ru-RU"/>
              </w:rPr>
            </w:pPr>
            <w:r w:rsidRPr="00334B2A">
              <w:rPr>
                <w:rFonts w:ascii="Times New Roman" w:eastAsia="Times New Roman" w:hAnsi="Times New Roman" w:cs="Times New Roman"/>
                <w:color w:val="000000"/>
                <w:spacing w:val="-4"/>
                <w:sz w:val="18"/>
                <w:szCs w:val="18"/>
                <w:lang w:eastAsia="ru-RU"/>
              </w:rPr>
              <w:t>Научно-исследовательские, опытно-конструкторские и технологические работы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000 0604 0000000000 241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45000,00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105000,00</w:t>
            </w:r>
          </w:p>
        </w:tc>
      </w:tr>
      <w:tr w:rsidR="00583619" w:rsidRPr="003C65F4" w:rsidTr="00334B2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Другие вопросы в области охраны окружающей среды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000 0605 0000000000 000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47884700,00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21385217,86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26499482,14</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000 0605 0000000000 100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37749300,00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19758963,30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17990336,70</w:t>
            </w:r>
          </w:p>
        </w:tc>
      </w:tr>
      <w:tr w:rsidR="00583619" w:rsidRPr="003C65F4" w:rsidTr="00334B2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Расходы на выплаты персоналу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000 0605 0000000000 120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37749300,00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19758963,30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17990336,70</w:t>
            </w:r>
          </w:p>
        </w:tc>
      </w:tr>
      <w:tr w:rsidR="00583619" w:rsidRPr="003C65F4" w:rsidTr="00334B2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Фонд оплаты труда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000 0605 0000000000 121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26802400,00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14105366,69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12697033,31</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выплаты персоналу государственных (муниципальных) органов, за исключением фонда оплаты труда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000 0605 0000000000 122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2318000,00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1657936,00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660064,00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9006E2" w:rsidRDefault="00583619" w:rsidP="009006E2">
            <w:pPr>
              <w:spacing w:line="216" w:lineRule="auto"/>
              <w:ind w:firstLineChars="200" w:firstLine="350"/>
              <w:jc w:val="both"/>
              <w:rPr>
                <w:rFonts w:ascii="Times New Roman" w:eastAsia="Times New Roman" w:hAnsi="Times New Roman" w:cs="Times New Roman"/>
                <w:color w:val="000000"/>
                <w:spacing w:val="-5"/>
                <w:sz w:val="18"/>
                <w:szCs w:val="18"/>
                <w:lang w:eastAsia="ru-RU"/>
              </w:rPr>
            </w:pPr>
            <w:r w:rsidRPr="009006E2">
              <w:rPr>
                <w:rFonts w:ascii="Times New Roman" w:eastAsia="Times New Roman" w:hAnsi="Times New Roman" w:cs="Times New Roman"/>
                <w:color w:val="000000"/>
                <w:spacing w:val="-5"/>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000 0605 0000000000 129</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8628900,00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3995660,61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4633239,39</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000 0605 0000000000 200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10069100,00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1610301,19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8458798,81</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000 0605 0000000000 240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10069100,00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1610301,19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8458798,81</w:t>
            </w:r>
          </w:p>
        </w:tc>
      </w:tr>
      <w:tr w:rsidR="00583619" w:rsidRPr="003C65F4" w:rsidTr="005F698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000 0605 0000000000 244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9992549,82</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1539872,07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8452677,75</w:t>
            </w:r>
          </w:p>
        </w:tc>
      </w:tr>
      <w:tr w:rsidR="00583619" w:rsidRPr="003C65F4" w:rsidTr="00334B2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Закупка энергетических ресурсов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000 0605 0000000000 247</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76550,18</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70429,12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6121,06</w:t>
            </w:r>
          </w:p>
        </w:tc>
      </w:tr>
      <w:tr w:rsidR="00583619" w:rsidRPr="003C65F4" w:rsidTr="00334B2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бюджетные ассигнования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000 0605 0000000000 800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66300,00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15953,37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50346,63</w:t>
            </w:r>
          </w:p>
        </w:tc>
      </w:tr>
      <w:tr w:rsidR="00583619" w:rsidRPr="003C65F4" w:rsidTr="00334B2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Уплата налогов, сборов и иных платежей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000 0605 0000000000 850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66300,00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15953,37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50346,63</w:t>
            </w:r>
          </w:p>
        </w:tc>
      </w:tr>
      <w:tr w:rsidR="00583619" w:rsidRPr="003C65F4" w:rsidTr="00334B2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Уплата налога на имущество организаций и земельного налога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000 0605 0000000000 851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66300,00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15953,37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50346,63</w:t>
            </w:r>
          </w:p>
        </w:tc>
      </w:tr>
      <w:tr w:rsidR="00583619" w:rsidRPr="003C65F4" w:rsidTr="00334B2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ОБРАЗОВАНИЕ</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000 0700 0000000000 000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31447070486,95</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15720869282,45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15726201204,50</w:t>
            </w:r>
          </w:p>
        </w:tc>
      </w:tr>
      <w:tr w:rsidR="00583619" w:rsidRPr="003C65F4" w:rsidTr="005F698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Дошкольное образование</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000 0701 0000000000 000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7604193944,00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3119505596,40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4484688347,60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000 0701 0000000000 100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5767,90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4232,10</w:t>
            </w:r>
          </w:p>
        </w:tc>
      </w:tr>
      <w:tr w:rsidR="00583619" w:rsidRPr="003C65F4" w:rsidTr="00334B2A">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Расходы на выплаты персоналу казенных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000 0701 0000000000 110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5767,90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4232,10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F6980" w:rsidRDefault="00583619" w:rsidP="005F6980">
            <w:pPr>
              <w:spacing w:line="223" w:lineRule="auto"/>
              <w:ind w:firstLineChars="200" w:firstLine="352"/>
              <w:jc w:val="both"/>
              <w:rPr>
                <w:rFonts w:ascii="Times New Roman" w:eastAsia="Times New Roman" w:hAnsi="Times New Roman" w:cs="Times New Roman"/>
                <w:color w:val="000000"/>
                <w:spacing w:val="-4"/>
                <w:sz w:val="18"/>
                <w:szCs w:val="18"/>
                <w:lang w:eastAsia="ru-RU"/>
              </w:rPr>
            </w:pPr>
            <w:r w:rsidRPr="005F6980">
              <w:rPr>
                <w:rFonts w:ascii="Times New Roman" w:eastAsia="Times New Roman" w:hAnsi="Times New Roman" w:cs="Times New Roman"/>
                <w:color w:val="000000"/>
                <w:spacing w:val="-4"/>
                <w:sz w:val="18"/>
                <w:szCs w:val="18"/>
                <w:lang w:eastAsia="ru-RU"/>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000 0701 0000000000 113</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5767,90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4232,10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000 0701 0000000000 200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1690000,00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11250,00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1678750,00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lastRenderedPageBreak/>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000 0701 0000000000 240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1690000,00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11250,00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1678750,00</w:t>
            </w:r>
          </w:p>
        </w:tc>
      </w:tr>
      <w:tr w:rsidR="00583619" w:rsidRPr="003C65F4" w:rsidTr="005F698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000 0701 0000000000 244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1690000,00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11250,00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1678750,00</w:t>
            </w:r>
          </w:p>
        </w:tc>
      </w:tr>
      <w:tr w:rsidR="00583619" w:rsidRPr="003C65F4" w:rsidTr="005F698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000 0701 0000000000 300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230000,00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230000,00</w:t>
            </w:r>
          </w:p>
        </w:tc>
      </w:tr>
      <w:tr w:rsidR="00583619" w:rsidRPr="003C65F4" w:rsidTr="005F698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Премии и гранты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000 0701 0000000000 350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230000,00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230000,00</w:t>
            </w:r>
          </w:p>
        </w:tc>
      </w:tr>
      <w:tr w:rsidR="00583619" w:rsidRPr="003C65F4" w:rsidTr="005F698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000 0701 0000000000 500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7575578323,00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3112262409,30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4463315913,70</w:t>
            </w:r>
          </w:p>
        </w:tc>
      </w:tr>
      <w:tr w:rsidR="00583619" w:rsidRPr="003C65F4" w:rsidTr="005F698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000 0701 0000000000 520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1014156123,00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176555424,58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837600698,42</w:t>
            </w:r>
          </w:p>
        </w:tc>
      </w:tr>
      <w:tr w:rsidR="00583619" w:rsidRPr="003C65F4" w:rsidTr="005F698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Консолидированные субсидии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000 0701 0000000000 523</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1014156123,00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176555424,58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837600698,42</w:t>
            </w:r>
          </w:p>
        </w:tc>
      </w:tr>
      <w:tr w:rsidR="00583619" w:rsidRPr="003C65F4" w:rsidTr="005F698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Субвенции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000 0701 0000000000 530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6390884200,00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2842088358,81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3548795841,19</w:t>
            </w:r>
          </w:p>
        </w:tc>
      </w:tr>
      <w:tr w:rsidR="00583619" w:rsidRPr="003C65F4" w:rsidTr="005F698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000 0701 0000000000 540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170538000,00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93618625,91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76919374,09</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000 0701 0000000000 600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22821421,00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5335016,00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17486405,00</w:t>
            </w:r>
          </w:p>
        </w:tc>
      </w:tr>
      <w:tr w:rsidR="00583619" w:rsidRPr="003C65F4" w:rsidTr="005F698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5F6980">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5F6980">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5F6980">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000 0701 0000000000 610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5F698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2269900,00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5F698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1126957,00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5F698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1142943,00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5F6980">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5F6980">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5F6980">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000 0701 0000000000 611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5F698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2269900,00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5F698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1126957,00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5F698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1142943,00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5F6980">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5F6980">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5F6980">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000 0701 0000000000 630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5F698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20551521,00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5F698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4208059,00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5F698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16343462,00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5F6980">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на возмещение недополученных доходов и (или) возмещение фактически понесенных затрат</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5F6980">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5F6980">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000 0701 0000000000 631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5F698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18700500,00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5F698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4208059,00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5F698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14492441,00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5F6980">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(гранты в форме субсидий), не подлежащие казначейскому сопровождению</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5F6980">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5F6980">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000 0701 0000000000 633</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5F698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1851021,00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5F698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5F698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1851021,00</w:t>
            </w:r>
          </w:p>
        </w:tc>
      </w:tr>
      <w:tr w:rsidR="00583619" w:rsidRPr="003C65F4" w:rsidTr="005F698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бюджетные ассигнования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000 0701 0000000000 800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3864200,00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1891153,20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1973046,80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000 0701 0000000000 810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3864200,00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1891153,20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1973046,80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000 0701 0000000000 811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3864200,00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1891153,20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1973046,80</w:t>
            </w:r>
          </w:p>
        </w:tc>
      </w:tr>
      <w:tr w:rsidR="00583619" w:rsidRPr="003C65F4" w:rsidTr="005F698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Общее образование</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000 0702 0000000000 000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18761332160,96</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10130657767,08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8630674393,88</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000 0702 0000000000 100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22502983,74</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797897,50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21705086,24</w:t>
            </w:r>
          </w:p>
        </w:tc>
      </w:tr>
      <w:tr w:rsidR="00583619" w:rsidRPr="003C65F4" w:rsidTr="005F698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Расходы на выплаты персоналу казенных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000 0702 0000000000 110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22502983,74</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797897,50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21705086,24</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F6980" w:rsidRDefault="00583619" w:rsidP="005F6980">
            <w:pPr>
              <w:spacing w:line="223" w:lineRule="auto"/>
              <w:ind w:firstLineChars="200" w:firstLine="352"/>
              <w:jc w:val="both"/>
              <w:rPr>
                <w:rFonts w:ascii="Times New Roman" w:eastAsia="Times New Roman" w:hAnsi="Times New Roman" w:cs="Times New Roman"/>
                <w:color w:val="000000"/>
                <w:spacing w:val="-4"/>
                <w:sz w:val="18"/>
                <w:szCs w:val="18"/>
                <w:lang w:eastAsia="ru-RU"/>
              </w:rPr>
            </w:pPr>
            <w:r w:rsidRPr="005F6980">
              <w:rPr>
                <w:rFonts w:ascii="Times New Roman" w:eastAsia="Times New Roman" w:hAnsi="Times New Roman" w:cs="Times New Roman"/>
                <w:color w:val="000000"/>
                <w:spacing w:val="-4"/>
                <w:sz w:val="18"/>
                <w:szCs w:val="18"/>
                <w:lang w:eastAsia="ru-RU"/>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000 0702 0000000000 113</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22502983,74</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797897,50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21705086,24</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000 0702 0000000000 200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38056700,00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3853074,11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34203625,89</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000 0702 0000000000 240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38056700,00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3853074,11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34203625,89</w:t>
            </w:r>
          </w:p>
        </w:tc>
      </w:tr>
      <w:tr w:rsidR="00583619" w:rsidRPr="003C65F4" w:rsidTr="005F698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000 0702 0000000000 244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38056700,00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3853074,11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34203625,89</w:t>
            </w:r>
          </w:p>
        </w:tc>
      </w:tr>
      <w:tr w:rsidR="00583619" w:rsidRPr="003C65F4" w:rsidTr="005F698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000 0702 0000000000 300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2340016,26</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51646,00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2288370,26</w:t>
            </w:r>
          </w:p>
        </w:tc>
      </w:tr>
      <w:tr w:rsidR="00583619" w:rsidRPr="003C65F4" w:rsidTr="005F698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Премии и гранты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000 0702 0000000000 350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2340016,26</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51646,00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2288370,26</w:t>
            </w:r>
          </w:p>
        </w:tc>
      </w:tr>
      <w:tr w:rsidR="00583619" w:rsidRPr="003C65F4" w:rsidTr="005F698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000 0702 0000000000 500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16874745130,96</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9184737890,43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7690007240,53</w:t>
            </w:r>
          </w:p>
        </w:tc>
      </w:tr>
      <w:tr w:rsidR="00583619" w:rsidRPr="003C65F4" w:rsidTr="005F698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000 0702 0000000000 520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2253690530,96</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526173524,67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1727517006,29</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lastRenderedPageBreak/>
              <w:t>Субсидии, за исключением субсидий на софинансирование капитальных вложений в объекты государственной (муниципальной) собственности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000 0702 0000000000 521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1887533788,96</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490951438,49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1396582350,47</w:t>
            </w:r>
          </w:p>
        </w:tc>
      </w:tr>
      <w:tr w:rsidR="00583619" w:rsidRPr="003C65F4" w:rsidTr="005F698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Консолидированные субсидии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000 0702 0000000000 523</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366156742,00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35222086,18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330934655,82</w:t>
            </w:r>
          </w:p>
        </w:tc>
      </w:tr>
      <w:tr w:rsidR="00583619" w:rsidRPr="003C65F4" w:rsidTr="005F698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Субвенции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000 0702 0000000000 530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14203265600,00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8401297398,23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5801968201,77</w:t>
            </w:r>
          </w:p>
        </w:tc>
      </w:tr>
      <w:tr w:rsidR="00583619" w:rsidRPr="003C65F4" w:rsidTr="005F698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000 0702 0000000000 540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417789000,00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257266967,53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160522032,47</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000 0702 0000000000 600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1823687330,00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941217259,04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882470070,96</w:t>
            </w:r>
          </w:p>
        </w:tc>
      </w:tr>
      <w:tr w:rsidR="00583619" w:rsidRPr="003C65F4" w:rsidTr="005F698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000 0702 0000000000 610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1605928830,00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876024009,17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729904820,83</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000 0702 0000000000 611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1368807800,00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781650233,67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587157566,33</w:t>
            </w:r>
          </w:p>
        </w:tc>
      </w:tr>
      <w:tr w:rsidR="00583619" w:rsidRPr="003C65F4" w:rsidTr="005F698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000 0702 0000000000 612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237121030,00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94373775,50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142747254,50</w:t>
            </w:r>
          </w:p>
        </w:tc>
      </w:tr>
      <w:tr w:rsidR="00583619" w:rsidRPr="003C65F4" w:rsidTr="005F698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автономным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000 0702 0000000000 620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171190500,00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57469280,00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113721220,00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5F6980">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5F6980">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5F6980">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000 0702 0000000000 621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5F698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62052800,00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5F698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25324825,00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5F698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36727975,00</w:t>
            </w:r>
          </w:p>
        </w:tc>
      </w:tr>
      <w:tr w:rsidR="00583619" w:rsidRPr="003C65F4" w:rsidTr="005F698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5F6980">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автономным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5F6980">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5F6980">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000 0702 0000000000 622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5F698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109137700,00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5F698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32144455,00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5F698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76993245,00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5F6980">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5F6980">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5F6980">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000 0702 0000000000 630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5F698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46568000,00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5F698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7723969,87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5F698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38844030,13</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5F6980">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на возмещение недополученных доходов и (или) возмещение фактически понесенных затрат</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5F6980">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5F6980">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000 0702 0000000000 631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5F698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46568000,00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5F698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7723969,87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5F698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38844030,13</w:t>
            </w:r>
          </w:p>
        </w:tc>
      </w:tr>
      <w:tr w:rsidR="00583619" w:rsidRPr="003C65F4" w:rsidTr="005F698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Дополнительное образование детей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000 0703 0000000000 000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748620388,30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370737524,42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377882863,88</w:t>
            </w:r>
          </w:p>
        </w:tc>
      </w:tr>
      <w:tr w:rsidR="00583619" w:rsidRPr="003C65F4" w:rsidTr="005F698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000 0703 0000000000 500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56404381,65</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17352658,32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39051723,33</w:t>
            </w:r>
          </w:p>
        </w:tc>
      </w:tr>
      <w:tr w:rsidR="00583619" w:rsidRPr="003C65F4" w:rsidTr="005F698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000 0703 0000000000 520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56404381,65</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17352658,32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39051723,33</w:t>
            </w:r>
          </w:p>
        </w:tc>
      </w:tr>
      <w:tr w:rsidR="00583619" w:rsidRPr="003C65F4" w:rsidTr="005F698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000 0703 0000000000 521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16618300,00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4756271,56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11862028,44</w:t>
            </w:r>
          </w:p>
        </w:tc>
      </w:tr>
      <w:tr w:rsidR="00583619" w:rsidRPr="003C65F4" w:rsidTr="005F698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Консолидированные субсидии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000 0703 0000000000 523</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39786081,65</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12596386,76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27189694,89</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000 0703 0000000000 600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692216006,65</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353384866,10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338831140,55</w:t>
            </w:r>
          </w:p>
        </w:tc>
      </w:tr>
      <w:tr w:rsidR="00583619" w:rsidRPr="003C65F4" w:rsidTr="005F698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000 0703 0000000000 610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623544716,65</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315926378,77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307618337,88</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000 0703 0000000000 611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528569700,00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311574033,08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216995666,92</w:t>
            </w:r>
          </w:p>
        </w:tc>
      </w:tr>
      <w:tr w:rsidR="00583619" w:rsidRPr="003C65F4" w:rsidTr="005F698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000 0703 0000000000 612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94975016,65</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4352345,69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90622670,96</w:t>
            </w:r>
          </w:p>
        </w:tc>
      </w:tr>
      <w:tr w:rsidR="00583619" w:rsidRPr="003C65F4" w:rsidTr="005F698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автономным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000 0703 0000000000 620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65671290,00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37458487,33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28212802,67</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000 0703 0000000000 621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65454140,00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37328287,33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28125852,67</w:t>
            </w:r>
          </w:p>
        </w:tc>
      </w:tr>
      <w:tr w:rsidR="00583619" w:rsidRPr="003C65F4" w:rsidTr="005F698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автономным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000 0703 0000000000 622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217150,00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130200,00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86950,00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000 0703 0000000000 630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3000000,00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на возмещение недополученных доходов и (или) возмещение фактически понесенных затрат</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000 0703 0000000000 631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3000000,00</w:t>
            </w:r>
          </w:p>
        </w:tc>
      </w:tr>
      <w:tr w:rsidR="00583619" w:rsidRPr="003C65F4" w:rsidTr="005F698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Среднее профессиональное образование</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000 0704 0000000000 000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3184853999,94</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1724291994,68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1460562005,26</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lastRenderedPageBreak/>
              <w:t>Предоставление субсидий бюджетным, автономным учреждениям и иным некоммерческим организациям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000 0704 0000000000 600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3184853999,94</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1724291994,68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1460562005,26</w:t>
            </w:r>
          </w:p>
        </w:tc>
      </w:tr>
      <w:tr w:rsidR="00583619" w:rsidRPr="003C65F4" w:rsidTr="005F698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000 0704 0000000000 610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895680382,42</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501061433,75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394618948,67</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000 0704 0000000000 611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743301300,00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441379490,59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301921809,41</w:t>
            </w:r>
          </w:p>
        </w:tc>
      </w:tr>
      <w:tr w:rsidR="00583619" w:rsidRPr="003C65F4" w:rsidTr="005F698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000 0704 0000000000 612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152379082,42</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59681943,16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92697139,26</w:t>
            </w:r>
          </w:p>
        </w:tc>
      </w:tr>
      <w:tr w:rsidR="00583619" w:rsidRPr="003C65F4" w:rsidTr="005F698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автономным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000 0704 0000000000 620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2288990017,52</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1223230560,93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1065759456,59</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000 0704 0000000000 621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1774624700,00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1007165866,13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767458833,87</w:t>
            </w:r>
          </w:p>
        </w:tc>
      </w:tr>
      <w:tr w:rsidR="00583619" w:rsidRPr="003C65F4" w:rsidTr="005F698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автономным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000 0704 0000000000 622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514365317,52</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216064694,80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298300622,72</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000 0704 0000000000 630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183600,00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183600,00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на возмещение недополученных доходов и (или) возмещение фактически понесенных затрат</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000 0704 0000000000 631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183600,00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183600,00</w:t>
            </w:r>
          </w:p>
        </w:tc>
      </w:tr>
      <w:tr w:rsidR="00583619" w:rsidRPr="003C65F4" w:rsidTr="005F698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F6980" w:rsidRDefault="00583619" w:rsidP="005F6980">
            <w:pPr>
              <w:spacing w:line="223" w:lineRule="auto"/>
              <w:ind w:firstLineChars="200" w:firstLine="345"/>
              <w:jc w:val="both"/>
              <w:rPr>
                <w:rFonts w:ascii="Times New Roman" w:eastAsia="Times New Roman" w:hAnsi="Times New Roman" w:cs="Times New Roman"/>
                <w:b/>
                <w:bCs/>
                <w:color w:val="000000"/>
                <w:spacing w:val="-8"/>
                <w:sz w:val="18"/>
                <w:szCs w:val="18"/>
                <w:lang w:eastAsia="ru-RU"/>
              </w:rPr>
            </w:pPr>
            <w:r w:rsidRPr="005F6980">
              <w:rPr>
                <w:rFonts w:ascii="Times New Roman" w:eastAsia="Times New Roman" w:hAnsi="Times New Roman" w:cs="Times New Roman"/>
                <w:b/>
                <w:bCs/>
                <w:color w:val="000000"/>
                <w:spacing w:val="-8"/>
                <w:sz w:val="18"/>
                <w:szCs w:val="18"/>
                <w:lang w:eastAsia="ru-RU"/>
              </w:rPr>
              <w:t>Профессиональная подготовка, переподготовка и повышение квалификации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000 0705 0000000000 000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227243588,61</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107476438,75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119767149,86</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000 0705 0000000000 100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7160500,00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3519417,62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3641082,38</w:t>
            </w:r>
          </w:p>
        </w:tc>
      </w:tr>
      <w:tr w:rsidR="00583619" w:rsidRPr="003C65F4" w:rsidTr="005F698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Расходы на выплаты персоналу казенных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000 0705 0000000000 110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7160500,00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3519417,62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3641082,38</w:t>
            </w:r>
          </w:p>
        </w:tc>
      </w:tr>
      <w:tr w:rsidR="00583619" w:rsidRPr="003C65F4" w:rsidTr="005F698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Фонд оплаты труда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000 0705 0000000000 111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5485700,00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2771101,72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2714598,28</w:t>
            </w:r>
          </w:p>
        </w:tc>
      </w:tr>
      <w:tr w:rsidR="00583619" w:rsidRPr="003C65F4" w:rsidTr="005F698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выплаты персоналу учреждений, за исключением фонда оплаты труда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000 0705 0000000000 112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18800,00</w:t>
            </w:r>
          </w:p>
        </w:tc>
      </w:tr>
      <w:tr w:rsidR="00583619" w:rsidRPr="003C65F4" w:rsidTr="005F698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000 0705 0000000000 119</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1656000,00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748315,90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907684,10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9006E2">
            <w:pPr>
              <w:spacing w:line="216"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000 0705 0000000000 200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44385322,95</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8652674,94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35732648,01</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9006E2">
            <w:pPr>
              <w:spacing w:line="216"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000 0705 0000000000 240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44385322,95</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8652674,94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35732648,01</w:t>
            </w:r>
          </w:p>
        </w:tc>
      </w:tr>
      <w:tr w:rsidR="00583619" w:rsidRPr="003C65F4" w:rsidTr="005F698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9006E2">
            <w:pPr>
              <w:spacing w:line="216"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000 0705 0000000000 244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43705822,95</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8265722,30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35440100,65</w:t>
            </w:r>
          </w:p>
        </w:tc>
      </w:tr>
      <w:tr w:rsidR="00583619" w:rsidRPr="003C65F4" w:rsidTr="005F698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9006E2">
            <w:pPr>
              <w:spacing w:line="216"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Закупка энергетических ресурсов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000 0705 0000000000 247</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679500,00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386952,64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292547,36</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9006E2">
            <w:pPr>
              <w:spacing w:line="216"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000 0705 0000000000 600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175665765,66</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95291239,91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80374525,75</w:t>
            </w:r>
          </w:p>
        </w:tc>
      </w:tr>
      <w:tr w:rsidR="00583619" w:rsidRPr="003C65F4" w:rsidTr="005F698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автономным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000 0705 0000000000 620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175665765,66</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95291239,91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80374525,75</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000 0705 0000000000 621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158395960,00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92743602,25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65652357,75</w:t>
            </w:r>
          </w:p>
        </w:tc>
      </w:tr>
      <w:tr w:rsidR="00583619" w:rsidRPr="003C65F4" w:rsidTr="005F698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автономным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000 0705 0000000000 622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17269805,66</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2547637,66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14722168,00</w:t>
            </w:r>
          </w:p>
        </w:tc>
      </w:tr>
      <w:tr w:rsidR="00583619" w:rsidRPr="003C65F4" w:rsidTr="005F698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бюджетные ассигнования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000 0705 0000000000 800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32000,00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13106,28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18893,72</w:t>
            </w:r>
          </w:p>
        </w:tc>
      </w:tr>
      <w:tr w:rsidR="00583619" w:rsidRPr="003C65F4" w:rsidTr="005F698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Уплата налогов, сборов и иных платежей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000 0705 0000000000 850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32000,00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13106,28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18893,72</w:t>
            </w:r>
          </w:p>
        </w:tc>
      </w:tr>
      <w:tr w:rsidR="00583619" w:rsidRPr="003C65F4" w:rsidTr="005F698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Уплата налога на имущество организаций и земельного налога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000 0705 0000000000 851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12585,88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17414,12</w:t>
            </w:r>
          </w:p>
        </w:tc>
      </w:tr>
      <w:tr w:rsidR="00583619" w:rsidRPr="003C65F4" w:rsidTr="005F698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Уплата прочих налогов, сборов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000 0705 0000000000 852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520,40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1479,60</w:t>
            </w:r>
          </w:p>
        </w:tc>
      </w:tr>
      <w:tr w:rsidR="00583619" w:rsidRPr="003C65F4" w:rsidTr="005F698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Молодежная политика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000 0707 0000000000 000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605183728,40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155973243,65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449210484,75</w:t>
            </w:r>
          </w:p>
        </w:tc>
      </w:tr>
      <w:tr w:rsidR="00583619" w:rsidRPr="003C65F4" w:rsidTr="009006E2">
        <w:trPr>
          <w:trHeight w:val="70"/>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000 0707 0000000000 200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1868500,00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380190,00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1488310,00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lastRenderedPageBreak/>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000 0707 0000000000 240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1868500,00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380190,00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1488310,00</w:t>
            </w:r>
          </w:p>
        </w:tc>
      </w:tr>
      <w:tr w:rsidR="00583619" w:rsidRPr="003C65F4" w:rsidTr="005F698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000 0707 0000000000 244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1868500,00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380190,00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1488310,00</w:t>
            </w:r>
          </w:p>
        </w:tc>
      </w:tr>
      <w:tr w:rsidR="00583619" w:rsidRPr="003C65F4" w:rsidTr="005F698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000 0707 0000000000 300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358823745,00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62897377,00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295926368,00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Социальные выплаты гражданам, кроме публичных нормативных социальных выплат</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000 0707 0000000000 320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358523745,00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62897377,00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295626368,00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Приобретение товаров, работ, услуг в пользу граждан в целях их социального обеспечения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000 0707 0000000000 323</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358523745,00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62897377,00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295626368,00</w:t>
            </w:r>
          </w:p>
        </w:tc>
      </w:tr>
      <w:tr w:rsidR="00583619" w:rsidRPr="003C65F4" w:rsidTr="005F698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выплаты населению</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000 0707 0000000000 360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300000,00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000 0707 0000000000 600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244491483,40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92695676,65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151795806,75</w:t>
            </w:r>
          </w:p>
        </w:tc>
      </w:tr>
      <w:tr w:rsidR="00583619" w:rsidRPr="003C65F4" w:rsidTr="005F698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000 0707 0000000000 610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82733820,00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28159493,33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54574326,67</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000 0707 0000000000 611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59733400,00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22689913,96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37043486,04</w:t>
            </w:r>
          </w:p>
        </w:tc>
      </w:tr>
      <w:tr w:rsidR="00583619" w:rsidRPr="003C65F4" w:rsidTr="005F698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000 0707 0000000000 612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23000420,00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5469579,37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17530840,63</w:t>
            </w:r>
          </w:p>
        </w:tc>
      </w:tr>
      <w:tr w:rsidR="00583619" w:rsidRPr="003C65F4" w:rsidTr="005F698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5F6980">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автономным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5F6980">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5F6980">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000 0707 0000000000 620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5F698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157757663,40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5F698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64536183,32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5F698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93221480,08</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5F6980">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5F6980">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5F6980">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000 0707 0000000000 621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5F698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121666028,40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5F698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32939510,00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5F698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88726518,40</w:t>
            </w:r>
          </w:p>
        </w:tc>
      </w:tr>
      <w:tr w:rsidR="00583619" w:rsidRPr="003C65F4" w:rsidTr="005F698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5F6980">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автономным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5F6980">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5F6980">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000 0707 0000000000 622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5F698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36091635,00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5F698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31596673,32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5F698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4494961,68</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5F6980">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5F6980">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5F6980">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000 0707 0000000000 630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5F698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5F698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5F6980">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4000000,00</w:t>
            </w:r>
          </w:p>
        </w:tc>
      </w:tr>
      <w:tr w:rsidR="00583619" w:rsidRPr="003C65F4" w:rsidTr="005F698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на возмещение недополученных доходов и (или) возмещение фактически понесенных затрат</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000 0707 0000000000 631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3000000,00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(гранты в форме субсидий), не подлежащие казначейскому сопровождению</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000 0707 0000000000 633</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1000000,00</w:t>
            </w:r>
          </w:p>
        </w:tc>
      </w:tr>
      <w:tr w:rsidR="00583619" w:rsidRPr="003C65F4" w:rsidTr="005F698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Другие вопросы в области образования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000 0709 0000000000 000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315642676,74</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112226717,47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203415959,27</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000 0709 0000000000 100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109605000,00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50438514,56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59166485,44</w:t>
            </w:r>
          </w:p>
        </w:tc>
      </w:tr>
      <w:tr w:rsidR="00583619" w:rsidRPr="003C65F4" w:rsidTr="005F698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Расходы на выплаты персоналу казенных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000 0709 0000000000 110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48954500,00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23039355,97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25915144,03</w:t>
            </w:r>
          </w:p>
        </w:tc>
      </w:tr>
      <w:tr w:rsidR="00583619" w:rsidRPr="003C65F4" w:rsidTr="005F698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Фонд оплаты труда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000 0709 0000000000 111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37521500,00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18168252,78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19353247,22</w:t>
            </w:r>
          </w:p>
        </w:tc>
      </w:tr>
      <w:tr w:rsidR="00583619" w:rsidRPr="003C65F4" w:rsidTr="005F698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выплаты персоналу учреждений, за исключением фонда оплаты труда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000 0709 0000000000 112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125700,00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27800,00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97900,00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000 0709 0000000000 119</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11307300,00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4843303,19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6463996,81</w:t>
            </w:r>
          </w:p>
        </w:tc>
      </w:tr>
      <w:tr w:rsidR="00583619" w:rsidRPr="003C65F4" w:rsidTr="005F698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Расходы на выплаты персоналу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000 0709 0000000000 120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60650500,00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27399158,59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33251341,41</w:t>
            </w:r>
          </w:p>
        </w:tc>
      </w:tr>
      <w:tr w:rsidR="00583619" w:rsidRPr="003C65F4" w:rsidTr="005F698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Фонд оплаты труда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000 0709 0000000000 121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42839500,00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19491192,47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23348307,53</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выплаты персоналу государственных (муниципальных) органов, за исключением фонда оплаты труда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000 0709 0000000000 122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4066000,00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2250839,25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1815160,75</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000 0709 0000000000 129</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13745000,00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5657126,87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8087873,13</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000 0709 0000000000 200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25704812,14</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4090465,12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21614347,02</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lastRenderedPageBreak/>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000 0709 0000000000 240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25704812,14</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4090465,12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21614347,02</w:t>
            </w:r>
          </w:p>
        </w:tc>
      </w:tr>
      <w:tr w:rsidR="00583619" w:rsidRPr="003C65F4" w:rsidTr="005F698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000 0709 0000000000 244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23348725,33</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2870759,56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20477965,77</w:t>
            </w:r>
          </w:p>
        </w:tc>
      </w:tr>
      <w:tr w:rsidR="00583619" w:rsidRPr="003C65F4" w:rsidTr="005F698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Закупка энергетических ресурсов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000 0709 0000000000 247</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2356086,81</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1219705,56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1136381,25</w:t>
            </w:r>
          </w:p>
        </w:tc>
      </w:tr>
      <w:tr w:rsidR="00583619" w:rsidRPr="003C65F4" w:rsidTr="005F698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000 0709 0000000000 500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153360600,00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47608164,79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105752435,21</w:t>
            </w:r>
          </w:p>
        </w:tc>
      </w:tr>
      <w:tr w:rsidR="00583619" w:rsidRPr="003C65F4" w:rsidTr="005F698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Субвенции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000 0709 0000000000 530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111960600,00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47608164,79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64352435,21</w:t>
            </w:r>
          </w:p>
        </w:tc>
      </w:tr>
      <w:tr w:rsidR="00583619" w:rsidRPr="003C65F4" w:rsidTr="005F6980">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000 0709 0000000000 540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41400000,00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41400000,00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000 0709 0000000000 600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22068500,00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10023515,00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12044985,00</w:t>
            </w:r>
          </w:p>
        </w:tc>
      </w:tr>
      <w:tr w:rsidR="00583619" w:rsidRPr="003C65F4" w:rsidTr="00350129">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автономным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000 0709 0000000000 620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22068500,00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10023515,00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12044985,00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000 0709 0000000000 621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22068500,00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10023515,00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12044985,00</w:t>
            </w:r>
          </w:p>
        </w:tc>
      </w:tr>
      <w:tr w:rsidR="00583619" w:rsidRPr="003C65F4" w:rsidTr="00350129">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бюджетные ассигнования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000 0709 0000000000 800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4903764,60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66058,00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4837706,60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000 0709 0000000000 810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4748979,60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4748979,60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000 0709 0000000000 811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4748979,60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4748979,60</w:t>
            </w:r>
          </w:p>
        </w:tc>
      </w:tr>
      <w:tr w:rsidR="00583619" w:rsidRPr="003C65F4" w:rsidTr="00350129">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Исполнение судебных актов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000 0709 0000000000 830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20600,00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Исполнение судебных актов Российской Федерации и мировых соглашений по возмещению причиненного вреда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000 0709 0000000000 831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20600,00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350129">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Уплата налогов, сборов и иных платежей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000 0709 0000000000 850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134185,00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45458,00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88727,00</w:t>
            </w:r>
          </w:p>
        </w:tc>
      </w:tr>
      <w:tr w:rsidR="00583619" w:rsidRPr="003C65F4" w:rsidTr="00350129">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Уплата налога на имущество организаций и земельного налога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000 0709 0000000000 851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72500,00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22876,00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49624,00</w:t>
            </w:r>
          </w:p>
        </w:tc>
      </w:tr>
      <w:tr w:rsidR="00583619" w:rsidRPr="003C65F4" w:rsidTr="00350129">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Уплата прочих налогов, сборов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000 0709 0000000000 852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61500,00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22582,00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38918,00</w:t>
            </w:r>
          </w:p>
        </w:tc>
      </w:tr>
      <w:tr w:rsidR="00583619" w:rsidRPr="003C65F4" w:rsidTr="00350129">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Уплата иных платежей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000 0709 0000000000 853</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185,00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185,00</w:t>
            </w:r>
          </w:p>
        </w:tc>
      </w:tr>
      <w:tr w:rsidR="00583619" w:rsidRPr="003C65F4" w:rsidTr="00350129">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КУЛЬТУРА, КИНЕМАТОГРАФИЯ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000 0800 0000000000 000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2549909598,04</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881969121,10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1667940476,94</w:t>
            </w:r>
          </w:p>
        </w:tc>
      </w:tr>
      <w:tr w:rsidR="00583619" w:rsidRPr="003C65F4" w:rsidTr="00350129">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Культура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000 0801 0000000000 000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2503024598,04</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857628860,00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1645395738,04</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000 0801 0000000000 200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590000,00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69600,00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520400,00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000 0801 0000000000 240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590000,00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69600,00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520400,00</w:t>
            </w:r>
          </w:p>
        </w:tc>
      </w:tr>
      <w:tr w:rsidR="00583619" w:rsidRPr="003C65F4" w:rsidTr="00350129">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000 0801 0000000000 244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590000,00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69600,00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520400,00</w:t>
            </w:r>
          </w:p>
        </w:tc>
      </w:tr>
      <w:tr w:rsidR="00583619" w:rsidRPr="003C65F4" w:rsidTr="00350129">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000 0801 0000000000 300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5196000,00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735000,00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4461000,00</w:t>
            </w:r>
          </w:p>
        </w:tc>
      </w:tr>
      <w:tr w:rsidR="00583619" w:rsidRPr="003C65F4" w:rsidTr="00350129">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выплаты населению</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000 0801 0000000000 360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5196000,00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735000,00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4461000,00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Капитальные вложения в объекты государственной (муниципальной) собственности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000 0801 0000000000 400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865493803,08</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112242230,75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753251572,33</w:t>
            </w:r>
          </w:p>
        </w:tc>
      </w:tr>
      <w:tr w:rsidR="00583619" w:rsidRPr="003C65F4" w:rsidTr="00350129">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Бюджетные инвестиции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000 0801 0000000000 410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865493803,08</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112242230,75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753251572,33</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Бюджетные инвестиции в объекты капитального строительства государственной (муниципальной) собственности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000 0801 0000000000 414</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865493803,08</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112242230,75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753251572,33</w:t>
            </w:r>
          </w:p>
        </w:tc>
      </w:tr>
      <w:tr w:rsidR="00583619" w:rsidRPr="003C65F4" w:rsidTr="00350129">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000 0801 0000000000 500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172107304,35</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48203953,62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123903350,73</w:t>
            </w:r>
          </w:p>
        </w:tc>
      </w:tr>
      <w:tr w:rsidR="00583619" w:rsidRPr="003C65F4" w:rsidTr="00350129">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000 0801 0000000000 520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84372704,35</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45703953,62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38668750,73</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000 0801 0000000000 521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50894500,00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31357362,77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19537137,23</w:t>
            </w:r>
          </w:p>
        </w:tc>
      </w:tr>
      <w:tr w:rsidR="00583619" w:rsidRPr="003C65F4" w:rsidTr="00350129">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lastRenderedPageBreak/>
              <w:t>Консолидированные субсидии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000 0801 0000000000 523</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33478204,35</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14346590,85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19131613,50</w:t>
            </w:r>
          </w:p>
        </w:tc>
      </w:tr>
      <w:tr w:rsidR="00583619" w:rsidRPr="003C65F4" w:rsidTr="00350129">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000 0801 0000000000 540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87734600,00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2500000,00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85234600,00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000 0801 0000000000 600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1459637490,61</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696378075,63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763259414,98</w:t>
            </w:r>
          </w:p>
        </w:tc>
      </w:tr>
      <w:tr w:rsidR="00583619" w:rsidRPr="003C65F4" w:rsidTr="00350129">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000 0801 0000000000 610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265498826,55</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113005660,22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152493166,33</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000 0801 0000000000 611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222728826,55</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113005660,22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109723166,33</w:t>
            </w:r>
          </w:p>
        </w:tc>
      </w:tr>
      <w:tr w:rsidR="00583619" w:rsidRPr="003C65F4" w:rsidTr="00350129">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000 0801 0000000000 612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42770000,00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42770000,00</w:t>
            </w:r>
          </w:p>
        </w:tc>
      </w:tr>
      <w:tr w:rsidR="00583619" w:rsidRPr="003C65F4" w:rsidTr="00350129">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автономным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000 0801 0000000000 620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1191138664,06</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583072415,41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608066248,65</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000 0801 0000000000 621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998850664,06</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511351970,64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487498693,42</w:t>
            </w:r>
          </w:p>
        </w:tc>
      </w:tr>
      <w:tr w:rsidR="00583619" w:rsidRPr="003C65F4" w:rsidTr="00350129">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автономным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000 0801 0000000000 622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192288000,00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71720444,77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120567555,23</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000 0801 0000000000 630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300000,00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2700000,00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(гранты в форме субсидий), не подлежащие казначейскому сопровождению</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000 0801 0000000000 633</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300000,00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2700000,00</w:t>
            </w:r>
          </w:p>
        </w:tc>
      </w:tr>
      <w:tr w:rsidR="00583619" w:rsidRPr="003C65F4" w:rsidTr="00350129">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Другие вопросы в области культуры, кинематографии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000 0804 0000000000 000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46885000,00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24340261,10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22544738,90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000 0804 0000000000 100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44985400,00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23748824,60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21236575,40</w:t>
            </w:r>
          </w:p>
        </w:tc>
      </w:tr>
      <w:tr w:rsidR="00583619" w:rsidRPr="003C65F4" w:rsidTr="00350129">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Расходы на выплаты персоналу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000 0804 0000000000 120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44985400,00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23748824,60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21236575,40</w:t>
            </w:r>
          </w:p>
        </w:tc>
      </w:tr>
      <w:tr w:rsidR="00583619" w:rsidRPr="003C65F4" w:rsidTr="00350129">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Фонд оплаты труда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000 0804 0000000000 121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32047900,00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17062488,91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14985411,09</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выплаты персоналу государственных (муниципальных) органов, за исключением фонда оплаты труда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000 0804 0000000000 122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2687000,00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1834343,98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852656,02</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9006E2" w:rsidRDefault="00583619" w:rsidP="009006E2">
            <w:pPr>
              <w:spacing w:line="223" w:lineRule="auto"/>
              <w:ind w:firstLineChars="200" w:firstLine="350"/>
              <w:jc w:val="both"/>
              <w:rPr>
                <w:rFonts w:ascii="Times New Roman" w:eastAsia="Times New Roman" w:hAnsi="Times New Roman" w:cs="Times New Roman"/>
                <w:color w:val="000000"/>
                <w:spacing w:val="-5"/>
                <w:sz w:val="18"/>
                <w:szCs w:val="18"/>
                <w:lang w:eastAsia="ru-RU"/>
              </w:rPr>
            </w:pPr>
            <w:r w:rsidRPr="009006E2">
              <w:rPr>
                <w:rFonts w:ascii="Times New Roman" w:eastAsia="Times New Roman" w:hAnsi="Times New Roman" w:cs="Times New Roman"/>
                <w:color w:val="000000"/>
                <w:spacing w:val="-5"/>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000 0804 0000000000 129</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10250500,00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4851991,71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5398508,29</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000 0804 0000000000 200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1898100,00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589936,50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1308163,50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000 0804 0000000000 240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1898100,00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589936,50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1308163,50</w:t>
            </w:r>
          </w:p>
        </w:tc>
      </w:tr>
      <w:tr w:rsidR="00583619" w:rsidRPr="003C65F4" w:rsidTr="00350129">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000 0804 0000000000 244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1898100,00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589936,50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1308163,50</w:t>
            </w:r>
          </w:p>
        </w:tc>
      </w:tr>
      <w:tr w:rsidR="00583619" w:rsidRPr="003C65F4" w:rsidTr="00350129">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бюджетные ассигнования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000 0804 0000000000 800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350129">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Исполнение судебных актов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000 0804 0000000000 830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Исполнение судебных актов Российской Федерации и мировых соглашений по возмещению причиненного вреда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000 0804 0000000000 831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350129">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ЗДРАВООХРАНЕНИЕ</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000 0900 0000000000 000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16615085735,96</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7378308954,83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9236776781,13</w:t>
            </w:r>
          </w:p>
        </w:tc>
      </w:tr>
      <w:tr w:rsidR="00583619" w:rsidRPr="003C65F4" w:rsidTr="00350129">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Стационарная медицинская помощь</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000 0901 0000000000 000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10642990132,63</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4506936800,05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6136053332,58</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000 0901 0000000000 200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611364652,96</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11152225,47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600212427,49</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000 0901 0000000000 240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611364652,96</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11152225,47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600212427,49</w:t>
            </w:r>
          </w:p>
        </w:tc>
      </w:tr>
      <w:tr w:rsidR="00583619" w:rsidRPr="003C65F4" w:rsidTr="00350129">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000 0901 0000000000 244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611364652,96</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11152225,47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600212427,49</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lastRenderedPageBreak/>
              <w:t>Капитальные вложения в объекты государственной (муниципальной) собственности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000 0901 0000000000 400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4344381274,57</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1426740054,34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2917641220,23</w:t>
            </w:r>
          </w:p>
        </w:tc>
      </w:tr>
      <w:tr w:rsidR="00583619" w:rsidRPr="003C65F4" w:rsidTr="00350129">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Бюджетные инвестиции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000 0901 0000000000 410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4344381274,57</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1426740054,34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2917641220,23</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Бюджетные инвестиции в объекты капитального строительства государственной (муниципальной) собственности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000 0901 0000000000 414</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4344381274,57</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1426740054,34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2917641220,23</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000 0901 0000000000 600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5687244205,10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3069044520,24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2618199684,86</w:t>
            </w:r>
          </w:p>
        </w:tc>
      </w:tr>
      <w:tr w:rsidR="00583619" w:rsidRPr="003C65F4" w:rsidTr="00350129">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000 0901 0000000000 610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5045774359,58</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2725120676,78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2320653682,80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000 0901 0000000000 611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2569982255,00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1476175428,64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1093806826,36</w:t>
            </w:r>
          </w:p>
        </w:tc>
      </w:tr>
      <w:tr w:rsidR="00583619" w:rsidRPr="003C65F4" w:rsidTr="00350129">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000 0901 0000000000 612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2475792104,58</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1248945248,14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1226846856,44</w:t>
            </w:r>
          </w:p>
        </w:tc>
      </w:tr>
      <w:tr w:rsidR="00583619" w:rsidRPr="003C65F4" w:rsidTr="00350129">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автономным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000 0901 0000000000 620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641469845,52</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343923843,46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297546002,06</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350129">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350129">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350129">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000 0901 0000000000 621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350129">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102899200,00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350129">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60263121,32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350129">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42636078,68</w:t>
            </w:r>
          </w:p>
        </w:tc>
      </w:tr>
      <w:tr w:rsidR="00583619" w:rsidRPr="003C65F4" w:rsidTr="00350129">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350129">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автономным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350129">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350129">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000 0901 0000000000 622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350129">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538570645,52</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350129">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283660722,14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350129">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254909923,38</w:t>
            </w:r>
          </w:p>
        </w:tc>
      </w:tr>
      <w:tr w:rsidR="00583619" w:rsidRPr="003C65F4" w:rsidTr="00350129">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350129">
            <w:pPr>
              <w:spacing w:line="204"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Амбулаторная помощь</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350129">
            <w:pPr>
              <w:spacing w:line="204"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350129">
            <w:pPr>
              <w:spacing w:line="204"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000 0902 0000000000 000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350129">
            <w:pPr>
              <w:spacing w:line="204"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1489831851,95</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350129">
            <w:pPr>
              <w:spacing w:line="204"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221970873,90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350129">
            <w:pPr>
              <w:spacing w:line="204"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1267860978,05</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350129">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Капитальные вложения в объекты государственной (муниципальной) собственности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350129">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350129">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000 0902 0000000000 400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350129">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1157957153,05</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350129">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44229906,82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350129">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1113727246,23</w:t>
            </w:r>
          </w:p>
        </w:tc>
      </w:tr>
      <w:tr w:rsidR="00583619" w:rsidRPr="003C65F4" w:rsidTr="00350129">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Бюджетные инвестиции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000 0902 0000000000 410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1157957153,05</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44229906,82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1113727246,23</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Бюджетные инвестиции в объекты капитального строительства государственной (муниципальной) собственности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000 0902 0000000000 414</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1157957153,05</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44229906,82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1113727246,23</w:t>
            </w:r>
          </w:p>
        </w:tc>
      </w:tr>
      <w:tr w:rsidR="00583619" w:rsidRPr="003C65F4" w:rsidTr="00350129">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000 0902 0000000000 600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331874698,90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177740967,08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154133731,82</w:t>
            </w:r>
          </w:p>
        </w:tc>
      </w:tr>
      <w:tr w:rsidR="00583619" w:rsidRPr="003C65F4" w:rsidTr="00350129">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000 0902 0000000000 610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284574261,50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151559678,16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133014583,34</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000 0902 0000000000 611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92134800,00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44885605,53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47249194,47</w:t>
            </w:r>
          </w:p>
        </w:tc>
      </w:tr>
      <w:tr w:rsidR="00583619" w:rsidRPr="003C65F4" w:rsidTr="00350129">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000 0902 0000000000 612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192439461,50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106674072,63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85765388,87</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автономным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000 0902 0000000000 620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47300437,40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26181288,92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21119148,48</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000 0902 0000000000 621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719880,00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372300,00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347580,00</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автономным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000 0902 0000000000 622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46580557,40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25808988,92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20771568,48</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Скорая медицинская помощь</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000 0904 0000000000 000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519723452,23</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214415667,04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305307785,19</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000 0904 0000000000 600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519723452,23</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214415667,04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305307785,19</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000 0904 0000000000 610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519723452,23</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214415667,04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305307785,19</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000 0904 0000000000 611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51628955,00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28091639,81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23537315,19</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000 0904 0000000000 612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468094497,23</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186324027,23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281770470,00</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Санаторно-оздоровительная помощь</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000 0905 0000000000 000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93914891,70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56253699,19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37661192,51</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000 0905 0000000000 600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93914891,70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56253699,19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37661192,51</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lastRenderedPageBreak/>
              <w:t>Субсидии бюджетным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000 0905 0000000000 610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93914891,70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56253699,19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37661192,51</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000 0905 0000000000 611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93451200,00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56097770,80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37353429,20</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47069D">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000 0905 0000000000 612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463691,70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155928,39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307763,31</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47069D">
            <w:pPr>
              <w:spacing w:line="204"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Заготовка, переработка, хранение и обеспечение безопасности донорской крови и ее компонентов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000 0906 0000000000 000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205627200,00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110854198,13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94773001,87</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47069D">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000 0906 0000000000 200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5060500,00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5060500,00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47069D">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000 0906 0000000000 240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5060500,00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5060500,00</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47069D">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000 0906 0000000000 244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5060500,00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5060500,00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47069D">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000 0906 0000000000 600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200566700,00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110854198,13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89712501,87</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47069D">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автономным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000 0906 0000000000 620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200566700,00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110854198,13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89712501,87</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47069D">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000 0906 0000000000 621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200538700,00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110854198,13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89684501,87</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автономным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000 0906 0000000000 622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28000,00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28000,00</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Санитарно-эпидемиологическое благополучие</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000 0907 0000000000 000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7496589,84</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4594059,56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2902530,28</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000 0907 0000000000 600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7496589,84</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4594059,56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2902530,28</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000 0907 0000000000 610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7496589,84</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4594059,56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2902530,28</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000 0907 0000000000 611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7176200,00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4316310,00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2859890,00</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000 0907 0000000000 612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320389,84</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277749,56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42640,28</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Другие вопросы в области здравоохранения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000 0909 0000000000 000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3655501617,61</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2263283656,96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1392217960,65</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000 0909 0000000000 100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172625000,00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80342123,02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92282876,98</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Расходы на выплаты персоналу казенных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000 0909 0000000000 110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100486600,00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43308904,00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57177696,00</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Фонд оплаты труда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000 0909 0000000000 111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76997600,00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34015087,17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42982512,83</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выплаты персоналу учреждений, за исключением фонда оплаты труда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000 0909 0000000000 112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235700,00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43225,00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192475,00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000 0909 0000000000 119</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23253300,00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9250591,83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14002708,17</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Расходы на выплаты персоналу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000 0909 0000000000 120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72138400,00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37033219,02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35105180,98</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Фонд оплаты труда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000 0909 0000000000 121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51295400,00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25778484,81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25516915,19</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выплаты персоналу государственных (муниципальных) органов, за исключением фонда оплаты труда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000 0909 0000000000 122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4370100,00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2837182,79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1532917,21</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9006E2" w:rsidRDefault="00583619" w:rsidP="009006E2">
            <w:pPr>
              <w:spacing w:line="223" w:lineRule="auto"/>
              <w:ind w:firstLineChars="200" w:firstLine="350"/>
              <w:jc w:val="both"/>
              <w:rPr>
                <w:rFonts w:ascii="Times New Roman" w:eastAsia="Times New Roman" w:hAnsi="Times New Roman" w:cs="Times New Roman"/>
                <w:color w:val="000000"/>
                <w:spacing w:val="-5"/>
                <w:sz w:val="18"/>
                <w:szCs w:val="18"/>
                <w:lang w:eastAsia="ru-RU"/>
              </w:rPr>
            </w:pPr>
            <w:r w:rsidRPr="009006E2">
              <w:rPr>
                <w:rFonts w:ascii="Times New Roman" w:eastAsia="Times New Roman" w:hAnsi="Times New Roman" w:cs="Times New Roman"/>
                <w:color w:val="000000"/>
                <w:spacing w:val="-5"/>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000 0909 0000000000 129</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16472900,00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8417551,42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8055348,58</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000 0909 0000000000 200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978526324,24</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489390125,08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489136199,16</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000 0909 0000000000 240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978526324,24</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489390125,08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489136199,16</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lastRenderedPageBreak/>
              <w:t>Закупка товаров, работ, услуг в целях капитального ремонта государственного (муниципального) имущества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000 0909 0000000000 243</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150000,00</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000 0909 0000000000 244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974868508,08</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487681034,45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487187473,63</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Закупка энергетических ресурсов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000 0909 0000000000 247</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3507816,16</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1709090,63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1798725,53</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000 0909 0000000000 300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1316603006,12</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760550518,72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556052487,40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Социальные выплаты гражданам, кроме публичных нормативных социальных выплат</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000 0909 0000000000 320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1316603006,12</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760550518,72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556052487,40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Пособия, компенсации и иные социальные выплаты гражданам, кроме публичных нормативных обязательств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000 0909 0000000000 321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80732000,00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4629000,00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76103000,00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Приобретение товаров, работ, услуг в пользу граждан в целях их социального обеспечения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000 0909 0000000000 323</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1235871006,12</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755921518,72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479949487,40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Капитальные вложения в объекты государственной (муниципальной) собственности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000 0909 0000000000 400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86004840,00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86004840,00</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Бюджетные инвестиции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000 0909 0000000000 410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86004840,00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86004840,00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Бюджетные инвестиции в объекты капитального строительства государственной (муниципальной) собственности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000 0909 0000000000 414</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86004840,00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86004840,00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000 0909 0000000000 500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704775100,00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704775100,00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000 0909 0000000000 540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704775100,00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704775100,00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000 0909 0000000000 600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395952589,25</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227627027,63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168325561,62</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000 0909 0000000000 610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298823663,49</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179403682,89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119419980,60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000 0909 0000000000 611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284960510,00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170988848,72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113971661,28</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000 0909 0000000000 612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13863153,49</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8414834,17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5448319,32</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автономным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000 0909 0000000000 620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88993525,76</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48223344,74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40770181,02</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000 0909 0000000000 621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17935200,00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9995025,66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7940174,34</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автономным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000 0909 0000000000 622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71058325,76</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38228319,08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32830006,68</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000 0909 0000000000 630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8135400,00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8135400,00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(гранты в форме субсидий), не подлежащие казначейскому сопровождению</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000 0909 0000000000 633</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8135400,00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8135400,00</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бюджетные ассигнования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000 0909 0000000000 800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1014758,00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598762,51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415995,49</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Исполнение судебных актов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000 0909 0000000000 830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6600,00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Исполнение судебных актов Российской Федерации и мировых соглашений по возмещению причиненного вреда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000 0909 0000000000 831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6600,00</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Уплата налогов, сборов и иных платежей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000 0909 0000000000 850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1008158,00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598762,51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409395,49</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Уплата налога на имущество организаций и земельного налога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000 0909 0000000000 851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937858,00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558278,24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379579,76</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Уплата прочих налогов, сборов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000 0909 0000000000 852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33200,00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10288,00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22912,00</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Уплата иных платежей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000 0909 0000000000 853</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37100,00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30196,27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6903,73</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СОЦИАЛЬНАЯ ПОЛИТИКА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000 1000 0000000000 000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43426373813,25</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21647498087,86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21778875725,39</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Пенсионное обеспечение</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000 1001 0000000000 000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141349100,00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74333820,64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67015279,36</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lastRenderedPageBreak/>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000 1001 0000000000 200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1553000,00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595605,56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957394,44</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000 1001 0000000000 240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1553000,00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595605,56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957394,44</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000 1001 0000000000 244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1553000,00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595605,56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957394,44</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000 1001 0000000000 300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102730900,00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51965060,33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50765839,67</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Публичные нормативные социальные выплаты гражданам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000 1001 0000000000 310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102730900,00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51965060,33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50765839,67</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пенсии, социальные доплаты к пенсиям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000 1001 0000000000 312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102730900,00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51965060,33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50765839,67</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000 1001 0000000000 500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37065200,00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21773154,75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15292045,25</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Межбюджетные трансферты бюджету Пенсионного фонда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000 1001 0000000000 570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37065200,00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21773154,75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15292045,25</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Социальное обслуживание населения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000 1002 0000000000 000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6138089418,24</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3077369550,30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3060719867,94</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000 1002 0000000000 600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6133280295,05</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3074986585,09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3058293709,96</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000 1002 0000000000 610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1075489199,43</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455809715,12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619679484,31</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000 1002 0000000000 611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1035130160,46</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443908895,92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591221264,54</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000 1002 0000000000 612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40359038,97</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11900819,20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28458219,77</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автономным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000 1002 0000000000 620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5041051618,81</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2609947301,80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2431104317,01</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000 1002 0000000000 621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4925260035,01</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2550275747,24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2374984287,77</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автономным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000 1002 0000000000 622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115791583,80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59671554,56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56120029,24</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000 1002 0000000000 630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16739476,81</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9229568,17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7509908,64</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на возмещение недополученных доходов и (или) возмещение фактически понесенных затрат</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000 1002 0000000000 631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16739476,81</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9229568,17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7509908,64</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бюджетные ассигнования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000 1002 0000000000 800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4809123,19</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2382965,21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2426157,98</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000 1002 0000000000 810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3975523,19</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2382965,21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1592557,98</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000 1002 0000000000 811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3975523,19</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2382965,21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1592557,98</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Уплата налогов, сборов и иных платежей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000 1002 0000000000 850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833600,00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833600,00</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Уплата налога на имущество организаций и земельного налога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000 1002 0000000000 851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833600,00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833600,00</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Социальное обеспечение населения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000 1003 0000000000 000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21314122569,34</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11376635632,36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9937486936,98</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000 1003 0000000000 200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141780297,75</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59927006,13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81853291,62</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000 1003 0000000000 240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141780297,75</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59927006,13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81853291,62</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000 1003 0000000000 244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141780297,75</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59927006,13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81853291,62</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000 1003 0000000000 300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20417340923,43</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10943899618,15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9473441305,28</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lastRenderedPageBreak/>
              <w:t>Публичные нормативные социальные выплаты гражданам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000 1003 0000000000 310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5657053414,79</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3129243510,35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2527809904,44</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пенсии, социальные доплаты к пенсиям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000 1003 0000000000 312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146061200,00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70962532,54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75098667,46</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Пособия, компенсации, меры социальной поддержки по публичным нормативным обязательствам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000 1003 0000000000 313</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5510992214,79</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3058280977,81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2452711236,98</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Социальные выплаты гражданам, кроме публичных нормативных социальных выплат</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000 1003 0000000000 320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14728187108,64</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7805987874,27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6922199234,37</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Пособия, компенсации и иные социальные выплаты гражданам, кроме публичных нормативных обязательств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000 1003 0000000000 321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2041970578,30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763890694,91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1278079883,39</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гражданам на приобретение жилья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000 1003 0000000000 322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223325867,34</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74637348,71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148688518,63</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Приобретение товаров, работ, услуг в пользу граждан в целях их социального обеспечения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000 1003 0000000000 323</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1507465350,00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576795062,65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930670287,35</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Страховые взносы на обязательное медицинское страхование неработающего населения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000 1003 0000000000 324</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10955425313,00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6390664768,00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4564760545,00</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Стипендии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000 1003 0000000000 340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32100400,00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8668233,53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23432166,47</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000 1003 0000000000 500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724705621,70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372384836,94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352320784,76</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Субвенции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000 1003 0000000000 530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724693200,00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372372415,24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352320784,76</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47069D" w:rsidRDefault="00583619" w:rsidP="0047069D">
            <w:pPr>
              <w:spacing w:line="223" w:lineRule="auto"/>
              <w:ind w:firstLineChars="200" w:firstLine="344"/>
              <w:jc w:val="both"/>
              <w:rPr>
                <w:rFonts w:ascii="Times New Roman" w:eastAsia="Times New Roman" w:hAnsi="Times New Roman" w:cs="Times New Roman"/>
                <w:color w:val="000000"/>
                <w:spacing w:val="-8"/>
                <w:sz w:val="18"/>
                <w:szCs w:val="18"/>
                <w:lang w:eastAsia="ru-RU"/>
              </w:rPr>
            </w:pPr>
            <w:r w:rsidRPr="0047069D">
              <w:rPr>
                <w:rFonts w:ascii="Times New Roman" w:eastAsia="Times New Roman" w:hAnsi="Times New Roman" w:cs="Times New Roman"/>
                <w:color w:val="000000"/>
                <w:spacing w:val="-8"/>
                <w:sz w:val="18"/>
                <w:szCs w:val="18"/>
                <w:lang w:eastAsia="ru-RU"/>
              </w:rPr>
              <w:t>Межбюджетные трансферты бюджету Пенсионного фонда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000 1003 0000000000 570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12421,70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12421,70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бюджетные ассигнования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000 1003 0000000000 800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30295726,46</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424171,14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29871555,32</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000 1003 0000000000 810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30295726,46</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424171,14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29871555,32</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000 1003 0000000000 811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30295726,46</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424171,14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29871555,32</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Охрана семьи и детства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000 1004 0000000000 000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14502203879,18</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6614132995,81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7888070883,37</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9006E2">
            <w:pPr>
              <w:spacing w:line="216"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000 1004 0000000000 100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129123,00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42469,25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86653,75</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9006E2">
            <w:pPr>
              <w:spacing w:line="216"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Расходы на выплаты персоналу казенных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000 1004 0000000000 110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63323,00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19091,99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44231,01</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9006E2">
            <w:pPr>
              <w:spacing w:line="216"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выплаты персоналу учреждений, за исключением фонда оплаты труда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000 1004 0000000000 112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63323,00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19091,99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44231,01</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9006E2">
            <w:pPr>
              <w:spacing w:line="216"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Расходы на выплаты персоналу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000 1004 0000000000 120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65800,00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23377,26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42422,74</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9006E2">
            <w:pPr>
              <w:spacing w:line="216"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выплаты персоналу государственных (муниципальных) органов, за исключением фонда оплаты труда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000 1004 0000000000 122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65800,00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23377,26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42422,74</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9006E2">
            <w:pPr>
              <w:spacing w:line="216"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000 1004 0000000000 200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48098783,15</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11344260,87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36754522,28</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9006E2">
            <w:pPr>
              <w:spacing w:line="216"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000 1004 0000000000 240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48098783,15</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11344260,87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36754522,28</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000 1004 0000000000 244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48098783,15</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11344260,87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36754522,28</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000 1004 0000000000 300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12097810162,92</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6127217535,50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5970592627,42</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Публичные нормативные социальные выплаты гражданам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000 1004 0000000000 310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11751865962,92</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6025302199,31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5726563763,61</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Пособия, компенсации, меры социальной поддержки по публичным нормативным обязательствам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000 1004 0000000000 313</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11751865962,92</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6025302199,31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5726563763,61</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Социальные выплаты гражданам, кроме публичных нормативных социальных выплат</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000 1004 0000000000 320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345944200,00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101915336,19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244028863,81</w:t>
            </w:r>
          </w:p>
        </w:tc>
      </w:tr>
      <w:tr w:rsidR="00583619" w:rsidRPr="003C65F4" w:rsidTr="009006E2">
        <w:trPr>
          <w:trHeight w:val="70"/>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Пособия, компенсации и иные социальные выплаты гражданам, кроме публичных нормативных обязательств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000 1004 0000000000 321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18350000,00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6386228,22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11963771,78</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lastRenderedPageBreak/>
              <w:t>Приобретение товаров, работ, услуг в пользу граждан в целях их социального обеспечения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000 1004 0000000000 323</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327594200,00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95529107,97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232065092,03</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Капитальные вложения в объекты государственной (муниципальной) собственности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000 1004 0000000000 400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1707666310,11</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165499091,95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1542167218,16</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Бюджетные инвестиции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000 1004 0000000000 410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1707666310,11</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165499091,95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1542167218,16</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Бюджетные инвестиции на приобретение объектов недвижимого имущества в государственную (муниципальную) собственность</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000 1004 0000000000 412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1625866310,11</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156595267,25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1469271042,86</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Бюджетные инвестиции в объекты капитального строительства государственной (муниципальной) собственности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000 1004 0000000000 414</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81800000,00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8903824,70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72896175,30</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000 1004 0000000000 500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648162300,00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309914388,24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338247911,76</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000 1004 0000000000 520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62391500,00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54398544,88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7992955,12</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47069D">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000 1004 0000000000 521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62391500,00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54398544,88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7992955,12</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47069D">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Субвенции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000 1004 0000000000 530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585770800,00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255515843,36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330254956,64</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47069D">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000 1004 0000000000 600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337200,00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115250,00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221950,00</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47069D">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000 1004 0000000000 610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265400,00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47350,00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218050,00</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47069D">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000 1004 0000000000 612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265400,00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47350,00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218050,00</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автономным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000 1004 0000000000 620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71800,00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67900,00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3900,00</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автономным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000 1004 0000000000 622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71800,00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67900,00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3900,00</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Другие вопросы в области социальной политики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000 1006 0000000000 000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1330608846,49</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505026088,75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825582757,74</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000 1006 0000000000 100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910678200,00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411824408,56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498853791,44</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Расходы на выплаты персоналу казенных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000 1006 0000000000 110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710560400,00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308027822,50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402532577,50</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Фонд оплаты труда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000 1006 0000000000 111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545539443,00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241950716,68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303588726,32</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выплаты персоналу учреждений, за исключением фонда оплаты труда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000 1006 0000000000 112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268100,00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62721,00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205379,00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000 1006 0000000000 119</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164752857,00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66014384,82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98738472,18</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Расходы на выплаты персоналу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000 1006 0000000000 120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200117800,00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103796586,06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96321213,94</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Фонд оплаты труда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000 1006 0000000000 121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142233100,00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73156352,72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69076747,28</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выплаты персоналу государственных (муниципальных) органов, за исключением фонда оплаты труда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000 1006 0000000000 122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12022400,00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8547972,90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3474427,10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197DC6" w:rsidRDefault="00583619" w:rsidP="00197DC6">
            <w:pPr>
              <w:spacing w:line="223" w:lineRule="auto"/>
              <w:ind w:firstLineChars="200" w:firstLine="348"/>
              <w:jc w:val="both"/>
              <w:rPr>
                <w:rFonts w:ascii="Times New Roman" w:eastAsia="Times New Roman" w:hAnsi="Times New Roman" w:cs="Times New Roman"/>
                <w:color w:val="000000"/>
                <w:spacing w:val="-6"/>
                <w:sz w:val="18"/>
                <w:szCs w:val="18"/>
                <w:lang w:eastAsia="ru-RU"/>
              </w:rPr>
            </w:pPr>
            <w:r w:rsidRPr="00197DC6">
              <w:rPr>
                <w:rFonts w:ascii="Times New Roman" w:eastAsia="Times New Roman" w:hAnsi="Times New Roman" w:cs="Times New Roman"/>
                <w:color w:val="000000"/>
                <w:spacing w:val="-6"/>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000 1006 0000000000 129</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45862300,00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22092260,44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23770039,56</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000 1006 0000000000 200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184016008,49</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51847079,99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132168928,50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000 1006 0000000000 240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184016008,49</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51847079,99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132168928,50</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000 1006 0000000000 244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166598587,84</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43262619,71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123335968,13</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Закупка энергетических ресурсов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000 1006 0000000000 247</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17417420,65</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8584460,28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8832960,37</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000 1006 0000000000 300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1454993,00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197192,80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1257800,20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Социальные выплаты гражданам, кроме публичных нормативных социальных выплат</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000 1006 0000000000 320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72193,00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72192,80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0,20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Пособия, компенсации и иные социальные выплаты гражданам, кроме публичных нормативных обязательств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000 1006 0000000000 321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72193,00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72192,80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0,20</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lastRenderedPageBreak/>
              <w:t>Иные выплаты населению</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000 1006 0000000000 360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1382800,00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125000,00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1257800,00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Капитальные вложения в объекты государственной (муниципальной) собственности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000 1006 0000000000 400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193427100,00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32287015,05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161140084,95</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Бюджетные инвестиции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000 1006 0000000000 410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193427100,00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32287015,05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161140084,95</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Бюджетные инвестиции в объекты капитального строительства государственной (муниципальной) собственности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000 1006 0000000000 414</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193427100,00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32287015,05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161140084,95</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000 1006 0000000000 500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21810300,00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8455120,99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13355179,01</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Субвенции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000 1006 0000000000 530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21810300,00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8455120,99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13355179,01</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000 1006 0000000000 600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18212100,00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55700,00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18156400,00</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000 1006 0000000000 610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184800,00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55700,00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129100,00</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000 1006 0000000000 612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184800,00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55700,00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129100,00</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автономным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000 1006 0000000000 620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1000000,00</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47069D">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автономным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000 1006 0000000000 622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1000000,00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47069D">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000 1006 0000000000 630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17027300,00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17027300,00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47069D">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(гранты в форме субсидий), не подлежащие казначейскому сопровождению</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000 1006 0000000000 633</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17027300,00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17027300,00</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47069D">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бюджетные ассигнования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000 1006 0000000000 800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1010145,00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359571,36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650573,64</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Исполнение судебных актов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000 1006 0000000000 830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52939,00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52939,00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Исполнение судебных актов Российской Федерации и мировых соглашений по возмещению причиненного вреда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000 1006 0000000000 831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52939,00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52939,00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Уплата налогов, сборов и иных платежей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000 1006 0000000000 850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957206,00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306632,36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650573,64</w:t>
            </w:r>
          </w:p>
        </w:tc>
      </w:tr>
      <w:tr w:rsidR="00583619" w:rsidRPr="003C65F4" w:rsidTr="00232300">
        <w:trPr>
          <w:trHeight w:val="70"/>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Уплата налога на имущество организаций и земельного налога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000 1006 0000000000 851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696562,00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250984,94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445577,06</w:t>
            </w:r>
          </w:p>
        </w:tc>
      </w:tr>
      <w:tr w:rsidR="00583619" w:rsidRPr="003C65F4" w:rsidTr="00232300">
        <w:trPr>
          <w:trHeight w:val="70"/>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Уплата прочих налогов, сборов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000 1006 0000000000 852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249344,00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54691,80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194652,20</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Уплата иных платежей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000 1006 0000000000 853</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955,62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10344,38</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ФИЗИЧЕСКАЯ КУЛЬТУРА И СПОРТ</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000 1100 0000000000 000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1968505590,00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822619590,78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1145885999,22</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Физическая культура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000 1101 0000000000 000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612839700,00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298097136,38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314742563,62</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000 1101 0000000000 200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59000,00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13583,70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45416,30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000 1101 0000000000 240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59000,00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13583,70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45416,30</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000 1101 0000000000 244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59000,00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13583,70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45416,30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000 1101 0000000000 600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607780700,00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293083552,68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314697147,32</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000 1101 0000000000 610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444882112,40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218592944,26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226289168,14</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000 1101 0000000000 611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415074220,00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201918169,26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213156050,74</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000 1101 0000000000 612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29807892,40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16674775,00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13133117,40</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автономным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000 1101 0000000000 620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162898587,60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74490608,42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88407979,18</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000 1101 0000000000 621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159934080,00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72893100,82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87040979,18</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автономным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000 1101 0000000000 622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2964507,60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1597507,60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1367000,00</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lastRenderedPageBreak/>
              <w:t>Иные бюджетные ассигнования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000 1101 0000000000 800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5000000,00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000 1101 0000000000 810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5000000,00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000 1101 0000000000 811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5000000,00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Массовый спорт</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000 1102 0000000000 000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790102290,00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200316792,99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589785497,01</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Капитальные вложения в объекты государственной (муниципальной) собственности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000 1102 0000000000 400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552626990,00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42738660,22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509888329,78</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Бюджетные инвестиции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000 1102 0000000000 410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552626990,00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42738660,22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509888329,78</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47069D">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Бюджетные инвестиции в объекты капитального строительства государственной (муниципальной) собственности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000 1102 0000000000 414</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552626990,00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42738660,22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509888329,78</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47069D">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000 1102 0000000000 500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66400000,00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30566053,20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35833946,80</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47069D">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000 1102 0000000000 540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66400000,00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30566053,20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35833946,80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47069D">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000 1102 0000000000 600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171075300,00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127012079,57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44063220,43</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000 1102 0000000000 610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1750000,00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1153300,00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596700,00</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000 1102 0000000000 612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1750000,00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1153300,00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596700,00</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автономным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000 1102 0000000000 620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167377372,18</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125858779,57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41518592,61</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000 1102 0000000000 621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46189500,00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22753996,00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23435504,00</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автономным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000 1102 0000000000 622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121187872,18</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103104783,57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18083088,61</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000 1102 0000000000 630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1947927,82</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1947927,82</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(гранты в форме субсидий), не подлежащие казначейскому сопровождению</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000 1102 0000000000 633</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1947927,82</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1947927,82</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Спорт высших достижений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000 1103 0000000000 000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544700000,00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312757514,81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231942485,19</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000 1103 0000000000 200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48200,00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48200,00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000 1103 0000000000 240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48200,00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48200,00</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000 1103 0000000000 244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48200,00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48200,00</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000 1103 0000000000 300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7254400,00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445000,00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6809400,00</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Премии и гранты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000 1103 0000000000 350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3000000,00</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выплаты населению</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000 1103 0000000000 360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4254400,00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445000,00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3809400,00</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000 1103 0000000000 500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26200000,00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26200000,00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000 1103 0000000000 540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26200000,00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26200000,00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000 1103 0000000000 600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511197400,00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286112514,81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225084885,19</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000 1103 0000000000 610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90205636,30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48006169,21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42199467,09</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000 1103 0000000000 611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68111600,00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31760800,00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36350800,00</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lastRenderedPageBreak/>
              <w:t>Субсидии бюджетным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000 1103 0000000000 612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22094036,30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16245369,21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5848667,09</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автономным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000 1103 0000000000 620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34025443,70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19106345,60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14919098,10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000 1103 0000000000 621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30252300,00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16108982,00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14143318,00</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автономным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000 1103 0000000000 622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3773143,70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2997363,60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775780,10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000 1103 0000000000 630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386966320,00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219000000,00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167966320,00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(гранты в форме субсидий), не подлежащие казначейскому сопровождению</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000 1103 0000000000 633</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386966320,00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219000000,00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167966320,00</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Другие вопросы в области физической культуры и спорта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000 1105 0000000000 000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20863600,00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11448146,60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9415453,40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000 1105 0000000000 100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19961636,62</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11171953,30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8789683,32</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Расходы на выплаты персоналу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000 1105 0000000000 120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19961636,62</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11171953,30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8789683,32</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Фонд оплаты труда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000 1105 0000000000 121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14118700,00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7665434,39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6453265,61</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выплаты персоналу государственных (муниципальных) органов, за исключением фонда оплаты труда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000 1105 0000000000 122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1306136,62</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981152,14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324984,48</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197DC6" w:rsidRDefault="00583619" w:rsidP="00197DC6">
            <w:pPr>
              <w:spacing w:line="223" w:lineRule="auto"/>
              <w:ind w:firstLineChars="200" w:firstLine="348"/>
              <w:jc w:val="both"/>
              <w:rPr>
                <w:rFonts w:ascii="Times New Roman" w:eastAsia="Times New Roman" w:hAnsi="Times New Roman" w:cs="Times New Roman"/>
                <w:color w:val="000000"/>
                <w:spacing w:val="-6"/>
                <w:sz w:val="18"/>
                <w:szCs w:val="18"/>
                <w:lang w:eastAsia="ru-RU"/>
              </w:rPr>
            </w:pPr>
            <w:r w:rsidRPr="00197DC6">
              <w:rPr>
                <w:rFonts w:ascii="Times New Roman" w:eastAsia="Times New Roman" w:hAnsi="Times New Roman" w:cs="Times New Roman"/>
                <w:color w:val="000000"/>
                <w:spacing w:val="-6"/>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000 1105 0000000000 129</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4536800,00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2525366,77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2011433,23</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000 1105 0000000000 200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898300,00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272529,92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625770,08</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000 1105 0000000000 240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898300,00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272529,92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625770,08</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000 1105 0000000000 244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898300,00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272529,92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625770,08</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бюджетные ассигнования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000 1105 0000000000 800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3663,38</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3663,38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Уплата налогов, сборов и иных платежей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000 1105 0000000000 850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3663,38</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3663,38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Уплата иных платежей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000 1105 0000000000 853</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3663,38</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3663,38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СРЕДСТВА МАССОВОЙ ИНФОРМАЦИИ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000 1200 0000000000 000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119825700,00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58239525,21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61586174,79</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Телевидение и радиовещание</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000 1201 0000000000 000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32618900,00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9764322,39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22854577,61</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000 1201 0000000000 600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32618900,00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9764322,39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22854577,61</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автономным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000 1201 0000000000 620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32618900,00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9764322,39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22854577,61</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000 1201 0000000000 621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32618900,00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9764322,39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22854577,61</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Периодическая печать и издательства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000 1202 0000000000 000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16724200,00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7662787,61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9061412,39</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000 1202 0000000000 600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16724200,00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7662787,61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9061412,39</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автономным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000 1202 0000000000 620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16724200,00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7662787,61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9061412,39</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000 1202 0000000000 621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16724200,00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7662787,61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9061412,39</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Другие вопросы в области средств массовой информации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000 1204 0000000000 000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70482600,00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40812415,21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29670184,79</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000 1204 0000000000 100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17941900,00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9825028,50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8116871,50</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Расходы на выплаты персоналу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000 1204 0000000000 120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17941900,00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9825028,50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8116871,50</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Фонд оплаты труда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000 1204 0000000000 121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12836700,00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6889377,45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5947322,55</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выплаты персоналу государственных (муниципальных) органов, за исключением фонда оплаты труда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000 1204 0000000000 122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974800,00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747399,92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227400,08</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9006E2" w:rsidRDefault="00583619" w:rsidP="009006E2">
            <w:pPr>
              <w:spacing w:line="204" w:lineRule="auto"/>
              <w:ind w:firstLineChars="200" w:firstLine="350"/>
              <w:jc w:val="both"/>
              <w:rPr>
                <w:rFonts w:ascii="Times New Roman" w:eastAsia="Times New Roman" w:hAnsi="Times New Roman" w:cs="Times New Roman"/>
                <w:color w:val="000000"/>
                <w:spacing w:val="-5"/>
                <w:sz w:val="18"/>
                <w:szCs w:val="18"/>
                <w:lang w:eastAsia="ru-RU"/>
              </w:rPr>
            </w:pPr>
            <w:r w:rsidRPr="009006E2">
              <w:rPr>
                <w:rFonts w:ascii="Times New Roman" w:eastAsia="Times New Roman" w:hAnsi="Times New Roman" w:cs="Times New Roman"/>
                <w:color w:val="000000"/>
                <w:spacing w:val="-5"/>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000 1204 0000000000 129</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4130400,00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2188251,13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1942148,87</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47069D">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000 1204 0000000000 200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996000,00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393651,51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602348,49</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47069D">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000 1204 0000000000 240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996000,00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393651,51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602348,49</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000 1204 0000000000 244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996000,00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393651,51</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602348,49</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000 1204 0000000000 300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565000,00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341950,00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223050,00</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Премии и гранты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000 1204 0000000000 350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469000,00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293950,00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175050,00</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выплаты населению</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000 1204 0000000000 360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96000,00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48000,00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48000,00</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000 1204 0000000000 500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13775748,20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6224251,80</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000 1204 0000000000 540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13775748,20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6224251,80</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000 1204 0000000000 600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29179700,00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15426597,00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13753103,00</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автономным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000 1204 0000000000 620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4079700,00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3800000,00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279700,00</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автономным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000 1204 0000000000 622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4079700,00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3800000,00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279700,00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000 1204 0000000000 630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25100000,00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11626597,00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13473403,00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на возмещение недополученных доходов и (или) возмещение фактически понесенных затрат</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000 1204 0000000000 631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100000,00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(гранты в форме субсидий), не подлежащие казначейскому сопровождению</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000 1204 0000000000 633</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25000000,00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11626597,00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13373403,00</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бюджетные ассигнования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000 1204 0000000000 800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1049440,00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750560,00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000 1204 0000000000 810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1049440,00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750560,00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000 1204 0000000000 811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1049440,00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750560,00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47069D" w:rsidRDefault="00583619" w:rsidP="0047069D">
            <w:pPr>
              <w:spacing w:line="204" w:lineRule="auto"/>
              <w:ind w:firstLineChars="200" w:firstLine="361"/>
              <w:jc w:val="both"/>
              <w:rPr>
                <w:rFonts w:ascii="Times New Roman" w:eastAsia="Times New Roman" w:hAnsi="Times New Roman" w:cs="Times New Roman"/>
                <w:b/>
                <w:bCs/>
                <w:color w:val="000000"/>
                <w:sz w:val="18"/>
                <w:szCs w:val="18"/>
                <w:lang w:eastAsia="ru-RU"/>
              </w:rPr>
            </w:pPr>
            <w:r w:rsidRPr="0047069D">
              <w:rPr>
                <w:rFonts w:ascii="Times New Roman" w:eastAsia="Times New Roman" w:hAnsi="Times New Roman" w:cs="Times New Roman"/>
                <w:b/>
                <w:bCs/>
                <w:color w:val="000000"/>
                <w:sz w:val="18"/>
                <w:szCs w:val="18"/>
                <w:lang w:eastAsia="ru-RU"/>
              </w:rPr>
              <w:t>ОБСЛУЖИВАНИЕ ГОСУДАРСТВЕННОГО (МУНИЦИПАЛЬНОГО) ДОЛГА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000 1300 0000000000 000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1714301800,00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662340616,95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1051961183,05</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47069D">
            <w:pPr>
              <w:spacing w:line="204"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Обслуживание государственного (муниципального) внутреннего долга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000 1301 0000000000 000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1714301800,00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662340616,95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1051961183,05</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47069D">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Обслуживание государственного (муниципального) долга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000 1301 0000000000 700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1714301800,00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662340616,95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1051961183,05</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47069D">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Обслуживание государственного долга субъекта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000 1301 0000000000 720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1714301800,00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662340616,95</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1051961183,05</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47069D">
            <w:pPr>
              <w:spacing w:line="204"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МЕЖБЮДЖЕТНЫЕ ТРАНСФЕРТЫ ОБЩЕГО ХАРАКТЕРА БЮДЖЕТАМ БЮДЖЕТНОЙ СИСТЕМЫ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000 1400 0000000000 000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6590057496,12</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2944055296,16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3646002199,96</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47069D">
            <w:pPr>
              <w:spacing w:line="204"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Дотации на выравнивание бюджетной обеспеченности субъектов Российской Федерации и муниципальных образований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000 1401 0000000000 000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3430574300,00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1554358800,00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1876215500,00</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47069D">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000 1401 0000000000 500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3430574300,00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1554358800,00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1876215500,00</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47069D">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lastRenderedPageBreak/>
              <w:t>Дотации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000 1401 0000000000 510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3430574300,00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1554358800,00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1876215500,00</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47069D">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Дотации на выравнивание бюджетной обеспеченности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000 1401 0000000000 511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3430574300,00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1554358800,00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1876215500,00</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47069D">
            <w:pPr>
              <w:spacing w:line="204"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Иные дотации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000 1402 0000000000 000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1336589161,00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693081561,00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643507600,00</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47069D">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000 1402 0000000000 500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1336589161,00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693081561,00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643507600,00</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47069D">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Дотации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000 1402 0000000000 510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1336589161,00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693081561,00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643507600,00</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47069D">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дотации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000 1402 0000000000 512</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1336589161,00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693081561,00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643507600,00</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47069D">
            <w:pPr>
              <w:spacing w:line="204"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Прочие межбюджетные трансферты общего характера</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000 1403 0000000000 000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1822894035,12</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696614935,16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1126279099,96</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47069D">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000 1403 0000000000 500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1822894035,12</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696614935,16</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1126279099,96</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47069D">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000 1403 0000000000 520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1344673906,12</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426836805,67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917837100,45</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47069D">
            <w:pPr>
              <w:spacing w:line="204"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000 1403 0000000000 521</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1209783100,00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414152474,69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47069D">
            <w:pPr>
              <w:spacing w:line="204"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795630625,31</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Консолидированные субсидии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000 1403 0000000000 523</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134890806,12</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12684330,98</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122206475,14</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Субвенции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000 1403 0000000000 530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80705020,00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40299840,00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40405180,00</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9006E2">
            <w:pPr>
              <w:spacing w:line="216"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Иные 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000 1403 0000000000 540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397515109,00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229478289,49</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168036819,51</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9006E2">
            <w:pPr>
              <w:spacing w:line="216" w:lineRule="auto"/>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Результат исполнения бюджета (дефицит / профицит)</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450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х</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-13959000256,72</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1049954951,23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w:t>
            </w:r>
          </w:p>
        </w:tc>
      </w:tr>
      <w:tr w:rsidR="00232300" w:rsidRPr="003C65F4" w:rsidTr="0047069D">
        <w:trPr>
          <w:trHeight w:val="64"/>
        </w:trPr>
        <w:tc>
          <w:tcPr>
            <w:tcW w:w="15310" w:type="dxa"/>
            <w:gridSpan w:val="6"/>
            <w:tcBorders>
              <w:top w:val="single" w:sz="4" w:space="0" w:color="auto"/>
              <w:left w:val="single" w:sz="4" w:space="0" w:color="auto"/>
              <w:bottom w:val="single" w:sz="4" w:space="0" w:color="auto"/>
              <w:right w:val="single" w:sz="4" w:space="0" w:color="auto"/>
            </w:tcBorders>
            <w:shd w:val="clear" w:color="auto" w:fill="auto"/>
            <w:vAlign w:val="bottom"/>
          </w:tcPr>
          <w:p w:rsidR="00232300" w:rsidRPr="00583619" w:rsidRDefault="00232300" w:rsidP="009006E2">
            <w:pPr>
              <w:spacing w:line="216"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III. Источники финансирования дефицита бюджета</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9006E2">
            <w:pPr>
              <w:spacing w:line="216" w:lineRule="auto"/>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Источники финансирования дефицита бюджетов - всего</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500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х</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13959000256,72</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-1049954951,23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9006E2">
            <w:pPr>
              <w:spacing w:line="216" w:lineRule="auto"/>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в том числе:</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9006E2">
            <w:pPr>
              <w:spacing w:line="216" w:lineRule="auto"/>
              <w:ind w:firstLineChars="100" w:firstLine="18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источники внутреннего финансирования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520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х</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11041156061,00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375856861,00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10665299200,00</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9006E2">
            <w:pPr>
              <w:spacing w:line="216"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из них:</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9006E2">
            <w:pPr>
              <w:spacing w:line="216"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Кредиты кредитных организаций в валюте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520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000 0102000000 0000 000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16996873640,00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16996873640,00</w:t>
            </w:r>
          </w:p>
        </w:tc>
      </w:tr>
      <w:tr w:rsidR="00583619" w:rsidRPr="003C65F4" w:rsidTr="00197DC6">
        <w:trPr>
          <w:trHeight w:val="70"/>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197DC6" w:rsidRDefault="00583619" w:rsidP="009006E2">
            <w:pPr>
              <w:spacing w:line="216" w:lineRule="auto"/>
              <w:ind w:firstLineChars="200" w:firstLine="346"/>
              <w:jc w:val="both"/>
              <w:rPr>
                <w:rFonts w:ascii="Times New Roman" w:eastAsia="Times New Roman" w:hAnsi="Times New Roman" w:cs="Times New Roman"/>
                <w:color w:val="000000"/>
                <w:spacing w:val="-7"/>
                <w:sz w:val="18"/>
                <w:szCs w:val="18"/>
                <w:lang w:eastAsia="ru-RU"/>
              </w:rPr>
            </w:pPr>
            <w:r w:rsidRPr="00197DC6">
              <w:rPr>
                <w:rFonts w:ascii="Times New Roman" w:eastAsia="Times New Roman" w:hAnsi="Times New Roman" w:cs="Times New Roman"/>
                <w:color w:val="000000"/>
                <w:spacing w:val="-7"/>
                <w:sz w:val="18"/>
                <w:szCs w:val="18"/>
                <w:lang w:eastAsia="ru-RU"/>
              </w:rPr>
              <w:t>Привлечение кредитов от кредитных организаций в валюте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520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000 0102000000 0000 700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41637838231,24</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7873785745,62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33764052485,62</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Привлечение кредитов от кредитных организаций бюджетами субъектов Российской Федерации в валюте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520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000 0102000002 0000 710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41637838231,24</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7873785745,62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33764052485,62</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9006E2">
            <w:pPr>
              <w:spacing w:line="216"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Погашение кредитов, предоставленных кредитными организациями в валюте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520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000 0102000000 0000 800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-24640964591,24</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-7873785745,62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-16767178845,62</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9006E2">
            <w:pPr>
              <w:spacing w:line="216"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Погашение бюджетами субъектов Российской Федерации кредитов от кредитных организаций в валюте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520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000 0102000002 0000 810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-24640964591,24</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-7873785745,62</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-16767178845,62</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9006E2">
            <w:pPr>
              <w:spacing w:line="216"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Бюджетные кредиты из других бюджетов бюджетной системы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520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000 0103000000 0000 000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-6331574440,00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-6331574440,00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9006E2">
            <w:pPr>
              <w:spacing w:line="216"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Бюджетные кредиты из других бюджетов бюджетной системы Российской Федерации в валюте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520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000 0103010000 0000 000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-6331574440,00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-6331574440,00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9006E2">
            <w:pPr>
              <w:spacing w:line="216"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Привлечение бюджетных кредитов из других бюджетов бюджетной системы Российской Федерации в валюте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520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000 0103010000 0000 700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10000000000,00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10000000000,00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197DC6" w:rsidRDefault="00583619" w:rsidP="009006E2">
            <w:pPr>
              <w:spacing w:line="216" w:lineRule="auto"/>
              <w:ind w:firstLineChars="200" w:firstLine="352"/>
              <w:jc w:val="both"/>
              <w:rPr>
                <w:rFonts w:ascii="Times New Roman" w:eastAsia="Times New Roman" w:hAnsi="Times New Roman" w:cs="Times New Roman"/>
                <w:color w:val="000000"/>
                <w:spacing w:val="-4"/>
                <w:sz w:val="18"/>
                <w:szCs w:val="18"/>
                <w:lang w:eastAsia="ru-RU"/>
              </w:rPr>
            </w:pPr>
            <w:r w:rsidRPr="00197DC6">
              <w:rPr>
                <w:rFonts w:ascii="Times New Roman" w:eastAsia="Times New Roman" w:hAnsi="Times New Roman" w:cs="Times New Roman"/>
                <w:color w:val="000000"/>
                <w:spacing w:val="-4"/>
                <w:sz w:val="18"/>
                <w:szCs w:val="18"/>
                <w:lang w:eastAsia="ru-RU"/>
              </w:rPr>
              <w:t>Привлечение кредитов из других бюджетов бюджетной системы Российской Федерации бюджетами субъектов Российской Федерации в валюте Российской</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520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000 0103010002 0000 710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10000000000,00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10000000000,00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9006E2">
            <w:pPr>
              <w:spacing w:line="216"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Погашение бюджетных кредитов, полученных из других бюджетов бюджетной системы Российской Федерации в валюте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520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000 0103010000 0000 800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-16331574440,00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-16331574440,00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197DC6" w:rsidRDefault="00583619" w:rsidP="009006E2">
            <w:pPr>
              <w:spacing w:line="216" w:lineRule="auto"/>
              <w:ind w:firstLineChars="200" w:firstLine="346"/>
              <w:jc w:val="both"/>
              <w:rPr>
                <w:rFonts w:ascii="Times New Roman" w:eastAsia="Times New Roman" w:hAnsi="Times New Roman" w:cs="Times New Roman"/>
                <w:color w:val="000000"/>
                <w:spacing w:val="-7"/>
                <w:sz w:val="18"/>
                <w:szCs w:val="18"/>
                <w:lang w:eastAsia="ru-RU"/>
              </w:rPr>
            </w:pPr>
            <w:r w:rsidRPr="00197DC6">
              <w:rPr>
                <w:rFonts w:ascii="Times New Roman" w:eastAsia="Times New Roman" w:hAnsi="Times New Roman" w:cs="Times New Roman"/>
                <w:color w:val="000000"/>
                <w:spacing w:val="-7"/>
                <w:sz w:val="18"/>
                <w:szCs w:val="18"/>
                <w:lang w:eastAsia="ru-RU"/>
              </w:rPr>
              <w:t>Погашение бюджетами субъектов Российской Федерации кредитов из других бюджетов бюджетной системы Российской Федерации в валюте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520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000 0103010002 0000 810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-16331574440,00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9006E2">
            <w:pPr>
              <w:spacing w:line="216"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-16331574440,00</w:t>
            </w:r>
          </w:p>
        </w:tc>
      </w:tr>
      <w:tr w:rsidR="00583619" w:rsidRPr="003C65F4" w:rsidTr="0047069D">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Иные источники внутреннего финансирования дефицитов бюджетов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520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000 0106000000 0000 000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375856861,00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375856861,00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Бюджетные кредиты, предоставленные внутри страны в валюте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520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000 0106050000 0000 000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375856861,00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375856861,00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Возврат бюджетных кредитов, предоставленных внутри страны в валюте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520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000 0106050000 0000 600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475856861,00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375856861,00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9006E2">
        <w:trPr>
          <w:trHeight w:val="70"/>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Возврат бюджетных кредитов, предоставленных другим бюджетам бюджетной системы Российской Федерации в валюте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520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000 0106050200 0000 600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475856861,00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375856861,00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lastRenderedPageBreak/>
              <w:t>Возврат бюджетных кредитов, предоставленных другим бюджетам бюджетной системы Российской Федерации из бюджетов субъектов Российской Федерации в валюте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520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000 0106050202 0000 640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475856861,00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375856861,00</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Предоставление бюджетных кредитов внутри страны в валюте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520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000 0106050000 0000 500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-100000000,00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-100000000,00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Предоставление бюджетных кредитов другим бюджетам бюджетной системы Российской Федерации в валюте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520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000 0106050200 0000 500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-100000000,00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-100000000,00</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520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000 0106050202 0000 540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-100000000,00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-100000000,00</w:t>
            </w:r>
          </w:p>
        </w:tc>
      </w:tr>
      <w:tr w:rsidR="00583619" w:rsidRPr="003C65F4" w:rsidTr="00657809">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100" w:firstLine="18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источники внешнего финансирования </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620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х</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w:t>
            </w:r>
          </w:p>
        </w:tc>
      </w:tr>
      <w:tr w:rsidR="00583619" w:rsidRPr="003C65F4" w:rsidTr="00657809">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из них:</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w:t>
            </w:r>
          </w:p>
        </w:tc>
      </w:tr>
      <w:tr w:rsidR="00583619" w:rsidRPr="003C65F4" w:rsidTr="00657809">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100" w:firstLine="18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изменение остатков средств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700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х</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2917844195,72</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-1425811812,23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w:t>
            </w:r>
          </w:p>
        </w:tc>
      </w:tr>
      <w:tr w:rsidR="00583619" w:rsidRPr="003C65F4" w:rsidTr="00657809">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Изменение остатков средств на счетах по учету средств бюджетов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700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xml:space="preserve"> 000 0105000000 0000 000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2917844195,72</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-1425811812,23</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 </w:t>
            </w:r>
          </w:p>
        </w:tc>
      </w:tr>
      <w:tr w:rsidR="00583619" w:rsidRPr="003C65F4" w:rsidTr="00657809">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100" w:firstLine="18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увеличение остатков средств, всего</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710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х</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-174627108521,38</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-69460210173,07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-105166898348,31</w:t>
            </w:r>
          </w:p>
        </w:tc>
      </w:tr>
      <w:tr w:rsidR="00583619" w:rsidRPr="003C65F4" w:rsidTr="00657809">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Увеличение остатков средств бюджетов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000 0105000000 0000 500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-174627108521,38</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-69460210173,07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-105166898348,31</w:t>
            </w:r>
          </w:p>
        </w:tc>
      </w:tr>
      <w:tr w:rsidR="00583619" w:rsidRPr="003C65F4" w:rsidTr="00657809">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Увеличение прочих остатков средств бюджетов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000 0105020000 0000 500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-174627108521,38</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-69460210173,07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-105166898348,31</w:t>
            </w:r>
          </w:p>
        </w:tc>
      </w:tr>
      <w:tr w:rsidR="00583619" w:rsidRPr="003C65F4" w:rsidTr="00657809">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Увеличение прочих остатков денежных средств бюджетов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000 0105020100 0000 510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-174627108521,38</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-69460210173,07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-105166898348,31</w:t>
            </w:r>
          </w:p>
        </w:tc>
      </w:tr>
      <w:tr w:rsidR="00583619" w:rsidRPr="003C65F4" w:rsidTr="00197DC6">
        <w:trPr>
          <w:trHeight w:val="70"/>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Увеличение прочих остатков денежных средств бюджетов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710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000 0105020102 0000 510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-174627108521,38</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-69460210173,07</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-105166898348,31</w:t>
            </w:r>
          </w:p>
        </w:tc>
      </w:tr>
      <w:tr w:rsidR="00583619" w:rsidRPr="003C65F4" w:rsidTr="00657809">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100" w:firstLine="181"/>
              <w:jc w:val="both"/>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уменьшение остатков средств, всего</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720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х</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177544952717,10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68034398360,84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b/>
                <w:bCs/>
                <w:color w:val="000000"/>
                <w:sz w:val="18"/>
                <w:szCs w:val="18"/>
                <w:lang w:eastAsia="ru-RU"/>
              </w:rPr>
            </w:pPr>
            <w:r w:rsidRPr="00583619">
              <w:rPr>
                <w:rFonts w:ascii="Times New Roman" w:eastAsia="Times New Roman" w:hAnsi="Times New Roman" w:cs="Times New Roman"/>
                <w:b/>
                <w:bCs/>
                <w:color w:val="000000"/>
                <w:sz w:val="18"/>
                <w:szCs w:val="18"/>
                <w:lang w:eastAsia="ru-RU"/>
              </w:rPr>
              <w:t>109510554356,26</w:t>
            </w:r>
          </w:p>
        </w:tc>
      </w:tr>
      <w:tr w:rsidR="00583619" w:rsidRPr="003C65F4" w:rsidTr="00657809">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Уменьшение остатков средств бюджетов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720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000 0105000000 0000 600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177544952717,10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68034398360,84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109510554356,26</w:t>
            </w:r>
          </w:p>
        </w:tc>
      </w:tr>
      <w:tr w:rsidR="00583619" w:rsidRPr="003C65F4" w:rsidTr="00657809">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Уменьшение прочих остатков средств бюджетов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720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000 0105020000 0000 600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177544952717,10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68034398360,84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109510554356,26</w:t>
            </w:r>
          </w:p>
        </w:tc>
      </w:tr>
      <w:tr w:rsidR="00583619" w:rsidRPr="003C65F4" w:rsidTr="00657809">
        <w:trPr>
          <w:trHeight w:val="64"/>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Уменьшение прочих остатков денежных средств бюджетов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720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000 0105020100 0000 610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177544952717,10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68034398360,84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109510554356,26</w:t>
            </w:r>
          </w:p>
        </w:tc>
      </w:tr>
      <w:tr w:rsidR="00583619"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583619" w:rsidRPr="00583619" w:rsidRDefault="00583619" w:rsidP="00A11A3A">
            <w:pPr>
              <w:spacing w:line="223" w:lineRule="auto"/>
              <w:ind w:firstLineChars="200" w:firstLine="360"/>
              <w:jc w:val="both"/>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Уменьшение прочих остатков денежных средств бюджетов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720</w:t>
            </w:r>
          </w:p>
        </w:tc>
        <w:tc>
          <w:tcPr>
            <w:tcW w:w="2835"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center"/>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 xml:space="preserve"> 000 0105020102 0000 610</w:t>
            </w:r>
          </w:p>
        </w:tc>
        <w:tc>
          <w:tcPr>
            <w:tcW w:w="1716"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177544952717,10</w:t>
            </w:r>
          </w:p>
        </w:tc>
        <w:tc>
          <w:tcPr>
            <w:tcW w:w="1701"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68034398360,84</w:t>
            </w:r>
          </w:p>
        </w:tc>
        <w:tc>
          <w:tcPr>
            <w:tcW w:w="1843" w:type="dxa"/>
            <w:tcBorders>
              <w:top w:val="single" w:sz="4" w:space="0" w:color="auto"/>
              <w:left w:val="nil"/>
              <w:bottom w:val="single" w:sz="4" w:space="0" w:color="auto"/>
              <w:right w:val="single" w:sz="4" w:space="0" w:color="auto"/>
            </w:tcBorders>
            <w:shd w:val="clear" w:color="auto" w:fill="auto"/>
            <w:vAlign w:val="bottom"/>
          </w:tcPr>
          <w:p w:rsidR="00583619" w:rsidRPr="00583619" w:rsidRDefault="00583619" w:rsidP="00A11A3A">
            <w:pPr>
              <w:spacing w:line="223" w:lineRule="auto"/>
              <w:jc w:val="right"/>
              <w:rPr>
                <w:rFonts w:ascii="Times New Roman" w:eastAsia="Times New Roman" w:hAnsi="Times New Roman" w:cs="Times New Roman"/>
                <w:color w:val="000000"/>
                <w:sz w:val="18"/>
                <w:szCs w:val="18"/>
                <w:lang w:eastAsia="ru-RU"/>
              </w:rPr>
            </w:pPr>
            <w:r w:rsidRPr="00583619">
              <w:rPr>
                <w:rFonts w:ascii="Times New Roman" w:eastAsia="Times New Roman" w:hAnsi="Times New Roman" w:cs="Times New Roman"/>
                <w:color w:val="000000"/>
                <w:sz w:val="18"/>
                <w:szCs w:val="18"/>
                <w:lang w:eastAsia="ru-RU"/>
              </w:rPr>
              <w:t>109510554356,26</w:t>
            </w:r>
          </w:p>
        </w:tc>
      </w:tr>
    </w:tbl>
    <w:p w:rsidR="00761916" w:rsidRPr="00232300" w:rsidRDefault="00761916" w:rsidP="00232300">
      <w:pPr>
        <w:rPr>
          <w:rFonts w:ascii="Times New Roman" w:hAnsi="Times New Roman" w:cs="Times New Roman"/>
          <w:sz w:val="28"/>
          <w:szCs w:val="28"/>
          <w:lang w:val="en-US"/>
        </w:rPr>
      </w:pPr>
    </w:p>
    <w:sectPr w:rsidR="00761916" w:rsidRPr="00232300" w:rsidSect="005C6BE2">
      <w:headerReference w:type="default" r:id="rId9"/>
      <w:pgSz w:w="16839" w:h="11907" w:orient="landscape" w:code="9"/>
      <w:pgMar w:top="1701" w:right="1134" w:bottom="850"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1D7B" w:rsidRDefault="006E1D7B" w:rsidP="005C6BE2">
      <w:r>
        <w:separator/>
      </w:r>
    </w:p>
  </w:endnote>
  <w:endnote w:type="continuationSeparator" w:id="0">
    <w:p w:rsidR="006E1D7B" w:rsidRDefault="006E1D7B" w:rsidP="005C6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1D7B" w:rsidRDefault="006E1D7B" w:rsidP="005C6BE2">
      <w:r>
        <w:separator/>
      </w:r>
    </w:p>
  </w:footnote>
  <w:footnote w:type="continuationSeparator" w:id="0">
    <w:p w:rsidR="006E1D7B" w:rsidRDefault="006E1D7B" w:rsidP="005C6B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3507654"/>
      <w:docPartObj>
        <w:docPartGallery w:val="Page Numbers (Top of Page)"/>
        <w:docPartUnique/>
      </w:docPartObj>
    </w:sdtPr>
    <w:sdtEndPr>
      <w:rPr>
        <w:rFonts w:ascii="Times New Roman" w:hAnsi="Times New Roman" w:cs="Times New Roman"/>
      </w:rPr>
    </w:sdtEndPr>
    <w:sdtContent>
      <w:p w:rsidR="0047069D" w:rsidRPr="005C6BE2" w:rsidRDefault="0047069D" w:rsidP="005C6BE2">
        <w:pPr>
          <w:pStyle w:val="a5"/>
          <w:jc w:val="center"/>
          <w:rPr>
            <w:rFonts w:ascii="Times New Roman" w:hAnsi="Times New Roman" w:cs="Times New Roman"/>
          </w:rPr>
        </w:pPr>
        <w:r w:rsidRPr="005C6BE2">
          <w:rPr>
            <w:rFonts w:ascii="Times New Roman" w:hAnsi="Times New Roman" w:cs="Times New Roman"/>
          </w:rPr>
          <w:fldChar w:fldCharType="begin"/>
        </w:r>
        <w:r w:rsidRPr="005C6BE2">
          <w:rPr>
            <w:rFonts w:ascii="Times New Roman" w:hAnsi="Times New Roman" w:cs="Times New Roman"/>
          </w:rPr>
          <w:instrText>PAGE   \* MERGEFORMAT</w:instrText>
        </w:r>
        <w:r w:rsidRPr="005C6BE2">
          <w:rPr>
            <w:rFonts w:ascii="Times New Roman" w:hAnsi="Times New Roman" w:cs="Times New Roman"/>
          </w:rPr>
          <w:fldChar w:fldCharType="separate"/>
        </w:r>
        <w:r w:rsidR="00926CF9">
          <w:rPr>
            <w:rFonts w:ascii="Times New Roman" w:hAnsi="Times New Roman" w:cs="Times New Roman"/>
            <w:noProof/>
          </w:rPr>
          <w:t>70</w:t>
        </w:r>
        <w:r w:rsidRPr="005C6BE2">
          <w:rPr>
            <w:rFonts w:ascii="Times New Roman" w:hAnsi="Times New Roman" w:cs="Times New Roman"/>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49553A"/>
    <w:multiLevelType w:val="hybridMultilevel"/>
    <w:tmpl w:val="53D803C4"/>
    <w:lvl w:ilvl="0" w:tplc="AB288914">
      <w:start w:val="1"/>
      <w:numFmt w:val="upperRoman"/>
      <w:lvlText w:val="%1."/>
      <w:lvlJc w:val="left"/>
      <w:pPr>
        <w:ind w:left="1180" w:hanging="720"/>
      </w:pPr>
      <w:rPr>
        <w:rFonts w:hint="default"/>
      </w:rPr>
    </w:lvl>
    <w:lvl w:ilvl="1" w:tplc="04190019" w:tentative="1">
      <w:start w:val="1"/>
      <w:numFmt w:val="lowerLetter"/>
      <w:lvlText w:val="%2."/>
      <w:lvlJc w:val="left"/>
      <w:pPr>
        <w:ind w:left="1540" w:hanging="360"/>
      </w:pPr>
    </w:lvl>
    <w:lvl w:ilvl="2" w:tplc="0419001B" w:tentative="1">
      <w:start w:val="1"/>
      <w:numFmt w:val="lowerRoman"/>
      <w:lvlText w:val="%3."/>
      <w:lvlJc w:val="right"/>
      <w:pPr>
        <w:ind w:left="2260" w:hanging="180"/>
      </w:pPr>
    </w:lvl>
    <w:lvl w:ilvl="3" w:tplc="0419000F" w:tentative="1">
      <w:start w:val="1"/>
      <w:numFmt w:val="decimal"/>
      <w:lvlText w:val="%4."/>
      <w:lvlJc w:val="left"/>
      <w:pPr>
        <w:ind w:left="2980" w:hanging="360"/>
      </w:pPr>
    </w:lvl>
    <w:lvl w:ilvl="4" w:tplc="04190019" w:tentative="1">
      <w:start w:val="1"/>
      <w:numFmt w:val="lowerLetter"/>
      <w:lvlText w:val="%5."/>
      <w:lvlJc w:val="left"/>
      <w:pPr>
        <w:ind w:left="3700" w:hanging="360"/>
      </w:pPr>
    </w:lvl>
    <w:lvl w:ilvl="5" w:tplc="0419001B" w:tentative="1">
      <w:start w:val="1"/>
      <w:numFmt w:val="lowerRoman"/>
      <w:lvlText w:val="%6."/>
      <w:lvlJc w:val="right"/>
      <w:pPr>
        <w:ind w:left="4420" w:hanging="180"/>
      </w:pPr>
    </w:lvl>
    <w:lvl w:ilvl="6" w:tplc="0419000F" w:tentative="1">
      <w:start w:val="1"/>
      <w:numFmt w:val="decimal"/>
      <w:lvlText w:val="%7."/>
      <w:lvlJc w:val="left"/>
      <w:pPr>
        <w:ind w:left="5140" w:hanging="360"/>
      </w:pPr>
    </w:lvl>
    <w:lvl w:ilvl="7" w:tplc="04190019" w:tentative="1">
      <w:start w:val="1"/>
      <w:numFmt w:val="lowerLetter"/>
      <w:lvlText w:val="%8."/>
      <w:lvlJc w:val="left"/>
      <w:pPr>
        <w:ind w:left="5860" w:hanging="360"/>
      </w:pPr>
    </w:lvl>
    <w:lvl w:ilvl="8" w:tplc="0419001B" w:tentative="1">
      <w:start w:val="1"/>
      <w:numFmt w:val="lowerRoman"/>
      <w:lvlText w:val="%9."/>
      <w:lvlJc w:val="right"/>
      <w:pPr>
        <w:ind w:left="65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BossProviderVariable" w:val="25_01_2006!0eb3cd38-e6b6-4205-9275-3940b657cb3b"/>
  </w:docVars>
  <w:rsids>
    <w:rsidRoot w:val="003C65F4"/>
    <w:rsid w:val="00040039"/>
    <w:rsid w:val="00072246"/>
    <w:rsid w:val="000755BF"/>
    <w:rsid w:val="000866CA"/>
    <w:rsid w:val="00123AD1"/>
    <w:rsid w:val="00125B1D"/>
    <w:rsid w:val="00156B41"/>
    <w:rsid w:val="001606AE"/>
    <w:rsid w:val="001706D5"/>
    <w:rsid w:val="00197DC6"/>
    <w:rsid w:val="001A7D01"/>
    <w:rsid w:val="00232300"/>
    <w:rsid w:val="00244D3B"/>
    <w:rsid w:val="00286A07"/>
    <w:rsid w:val="002A15E9"/>
    <w:rsid w:val="002D770C"/>
    <w:rsid w:val="002E1012"/>
    <w:rsid w:val="002E784A"/>
    <w:rsid w:val="002F7E71"/>
    <w:rsid w:val="00334B2A"/>
    <w:rsid w:val="00350129"/>
    <w:rsid w:val="00352877"/>
    <w:rsid w:val="003756D9"/>
    <w:rsid w:val="00396227"/>
    <w:rsid w:val="003C65F4"/>
    <w:rsid w:val="0047069D"/>
    <w:rsid w:val="004864E0"/>
    <w:rsid w:val="004A08F6"/>
    <w:rsid w:val="004C2A52"/>
    <w:rsid w:val="00513958"/>
    <w:rsid w:val="00572DD5"/>
    <w:rsid w:val="00583619"/>
    <w:rsid w:val="00596010"/>
    <w:rsid w:val="005B308E"/>
    <w:rsid w:val="005C6BE2"/>
    <w:rsid w:val="005F6980"/>
    <w:rsid w:val="00642337"/>
    <w:rsid w:val="00657809"/>
    <w:rsid w:val="0066465B"/>
    <w:rsid w:val="006E1D7B"/>
    <w:rsid w:val="006F12AF"/>
    <w:rsid w:val="006F4994"/>
    <w:rsid w:val="007037E5"/>
    <w:rsid w:val="007522A1"/>
    <w:rsid w:val="00761916"/>
    <w:rsid w:val="007E16E0"/>
    <w:rsid w:val="00801A00"/>
    <w:rsid w:val="008568C5"/>
    <w:rsid w:val="008664F3"/>
    <w:rsid w:val="00873C51"/>
    <w:rsid w:val="0088419F"/>
    <w:rsid w:val="008B5BD5"/>
    <w:rsid w:val="009006E2"/>
    <w:rsid w:val="00915D41"/>
    <w:rsid w:val="00926CF9"/>
    <w:rsid w:val="009407A0"/>
    <w:rsid w:val="009506BA"/>
    <w:rsid w:val="00956979"/>
    <w:rsid w:val="00996E34"/>
    <w:rsid w:val="009F2109"/>
    <w:rsid w:val="00A11A3A"/>
    <w:rsid w:val="00A72611"/>
    <w:rsid w:val="00AE5B29"/>
    <w:rsid w:val="00B50741"/>
    <w:rsid w:val="00BB625E"/>
    <w:rsid w:val="00C04094"/>
    <w:rsid w:val="00C22D67"/>
    <w:rsid w:val="00C83EE3"/>
    <w:rsid w:val="00CC4DE9"/>
    <w:rsid w:val="00CF707B"/>
    <w:rsid w:val="00CF7401"/>
    <w:rsid w:val="00D21BD1"/>
    <w:rsid w:val="00D60F50"/>
    <w:rsid w:val="00D635FA"/>
    <w:rsid w:val="00D67077"/>
    <w:rsid w:val="00D73640"/>
    <w:rsid w:val="00D944C1"/>
    <w:rsid w:val="00DE758B"/>
    <w:rsid w:val="00E135CD"/>
    <w:rsid w:val="00E323E5"/>
    <w:rsid w:val="00E452D9"/>
    <w:rsid w:val="00E46D49"/>
    <w:rsid w:val="00F542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C65F4"/>
    <w:pPr>
      <w:jc w:val="center"/>
    </w:pPr>
    <w:rPr>
      <w:rFonts w:ascii="Times New Roman" w:eastAsia="Times New Roman" w:hAnsi="Times New Roman" w:cs="Times New Roman"/>
      <w:b/>
      <w:sz w:val="28"/>
      <w:szCs w:val="28"/>
      <w:lang w:eastAsia="ru-RU"/>
    </w:rPr>
  </w:style>
  <w:style w:type="character" w:customStyle="1" w:styleId="a4">
    <w:name w:val="Основной текст Знак"/>
    <w:basedOn w:val="a0"/>
    <w:link w:val="a3"/>
    <w:rsid w:val="003C65F4"/>
    <w:rPr>
      <w:rFonts w:ascii="Times New Roman" w:eastAsia="Times New Roman" w:hAnsi="Times New Roman" w:cs="Times New Roman"/>
      <w:b/>
      <w:sz w:val="28"/>
      <w:szCs w:val="28"/>
      <w:lang w:eastAsia="ru-RU"/>
    </w:rPr>
  </w:style>
  <w:style w:type="paragraph" w:styleId="a5">
    <w:name w:val="header"/>
    <w:basedOn w:val="a"/>
    <w:link w:val="a6"/>
    <w:uiPriority w:val="99"/>
    <w:unhideWhenUsed/>
    <w:rsid w:val="005C6BE2"/>
    <w:pPr>
      <w:tabs>
        <w:tab w:val="center" w:pos="4677"/>
        <w:tab w:val="right" w:pos="9355"/>
      </w:tabs>
    </w:pPr>
  </w:style>
  <w:style w:type="character" w:customStyle="1" w:styleId="a6">
    <w:name w:val="Верхний колонтитул Знак"/>
    <w:basedOn w:val="a0"/>
    <w:link w:val="a5"/>
    <w:uiPriority w:val="99"/>
    <w:rsid w:val="005C6BE2"/>
  </w:style>
  <w:style w:type="paragraph" w:styleId="a7">
    <w:name w:val="footer"/>
    <w:basedOn w:val="a"/>
    <w:link w:val="a8"/>
    <w:uiPriority w:val="99"/>
    <w:unhideWhenUsed/>
    <w:rsid w:val="005C6BE2"/>
    <w:pPr>
      <w:tabs>
        <w:tab w:val="center" w:pos="4677"/>
        <w:tab w:val="right" w:pos="9355"/>
      </w:tabs>
    </w:pPr>
  </w:style>
  <w:style w:type="character" w:customStyle="1" w:styleId="a8">
    <w:name w:val="Нижний колонтитул Знак"/>
    <w:basedOn w:val="a0"/>
    <w:link w:val="a7"/>
    <w:uiPriority w:val="99"/>
    <w:rsid w:val="005C6BE2"/>
  </w:style>
  <w:style w:type="paragraph" w:styleId="a9">
    <w:name w:val="List Paragraph"/>
    <w:basedOn w:val="a"/>
    <w:uiPriority w:val="34"/>
    <w:qFormat/>
    <w:rsid w:val="005C6BE2"/>
    <w:pPr>
      <w:ind w:left="720"/>
      <w:contextualSpacing/>
    </w:pPr>
  </w:style>
  <w:style w:type="character" w:styleId="aa">
    <w:name w:val="Hyperlink"/>
    <w:basedOn w:val="a0"/>
    <w:uiPriority w:val="99"/>
    <w:semiHidden/>
    <w:unhideWhenUsed/>
    <w:rsid w:val="00F54246"/>
    <w:rPr>
      <w:color w:val="0000FF"/>
      <w:u w:val="single"/>
    </w:rPr>
  </w:style>
  <w:style w:type="character" w:styleId="ab">
    <w:name w:val="FollowedHyperlink"/>
    <w:basedOn w:val="a0"/>
    <w:uiPriority w:val="99"/>
    <w:semiHidden/>
    <w:unhideWhenUsed/>
    <w:rsid w:val="00F54246"/>
    <w:rPr>
      <w:color w:val="800080"/>
      <w:u w:val="single"/>
    </w:rPr>
  </w:style>
  <w:style w:type="paragraph" w:customStyle="1" w:styleId="xl239">
    <w:name w:val="xl239"/>
    <w:basedOn w:val="a"/>
    <w:rsid w:val="00F54246"/>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240">
    <w:name w:val="xl240"/>
    <w:basedOn w:val="a"/>
    <w:rsid w:val="00F54246"/>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000000"/>
      <w:sz w:val="20"/>
      <w:szCs w:val="20"/>
      <w:lang w:eastAsia="ru-RU"/>
    </w:rPr>
  </w:style>
  <w:style w:type="paragraph" w:customStyle="1" w:styleId="xl241">
    <w:name w:val="xl24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42">
    <w:name w:val="xl242"/>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43">
    <w:name w:val="xl243"/>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b/>
      <w:bCs/>
      <w:color w:val="000000"/>
      <w:sz w:val="20"/>
      <w:szCs w:val="20"/>
      <w:lang w:eastAsia="ru-RU"/>
    </w:rPr>
  </w:style>
  <w:style w:type="paragraph" w:customStyle="1" w:styleId="xl244">
    <w:name w:val="xl244"/>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cs="Times New Roman"/>
      <w:b/>
      <w:bCs/>
      <w:color w:val="000000"/>
      <w:sz w:val="20"/>
      <w:szCs w:val="20"/>
      <w:lang w:eastAsia="ru-RU"/>
    </w:rPr>
  </w:style>
  <w:style w:type="paragraph" w:customStyle="1" w:styleId="xl245">
    <w:name w:val="xl245"/>
    <w:basedOn w:val="a"/>
    <w:rsid w:val="00F54246"/>
    <w:pPr>
      <w:pBdr>
        <w:top w:val="single" w:sz="4" w:space="0" w:color="auto"/>
        <w:left w:val="single" w:sz="8" w:space="7" w:color="auto"/>
        <w:bottom w:val="single" w:sz="4" w:space="0" w:color="auto"/>
        <w:right w:val="single" w:sz="4" w:space="0" w:color="auto"/>
      </w:pBdr>
      <w:spacing w:before="100" w:beforeAutospacing="1" w:after="100" w:afterAutospacing="1"/>
      <w:ind w:firstLineChars="100" w:firstLine="100"/>
    </w:pPr>
    <w:rPr>
      <w:rFonts w:ascii="Times New Roman" w:eastAsia="Times New Roman" w:hAnsi="Times New Roman" w:cs="Times New Roman"/>
      <w:color w:val="000000"/>
      <w:sz w:val="20"/>
      <w:szCs w:val="20"/>
      <w:lang w:eastAsia="ru-RU"/>
    </w:rPr>
  </w:style>
  <w:style w:type="paragraph" w:customStyle="1" w:styleId="xl246">
    <w:name w:val="xl246"/>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0"/>
      <w:szCs w:val="20"/>
      <w:lang w:eastAsia="ru-RU"/>
    </w:rPr>
  </w:style>
  <w:style w:type="paragraph" w:customStyle="1" w:styleId="xl247">
    <w:name w:val="xl247"/>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0"/>
      <w:szCs w:val="20"/>
      <w:lang w:eastAsia="ru-RU"/>
    </w:rPr>
  </w:style>
  <w:style w:type="paragraph" w:customStyle="1" w:styleId="xl248">
    <w:name w:val="xl248"/>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0"/>
      <w:szCs w:val="20"/>
      <w:lang w:eastAsia="ru-RU"/>
    </w:rPr>
  </w:style>
  <w:style w:type="paragraph" w:customStyle="1" w:styleId="xl249">
    <w:name w:val="xl249"/>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20"/>
      <w:szCs w:val="20"/>
      <w:lang w:eastAsia="ru-RU"/>
    </w:rPr>
  </w:style>
  <w:style w:type="paragraph" w:customStyle="1" w:styleId="xl250">
    <w:name w:val="xl250"/>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cs="Times New Roman"/>
      <w:b/>
      <w:bCs/>
      <w:color w:val="000000"/>
      <w:sz w:val="20"/>
      <w:szCs w:val="20"/>
      <w:lang w:eastAsia="ru-RU"/>
    </w:rPr>
  </w:style>
  <w:style w:type="paragraph" w:customStyle="1" w:styleId="xl251">
    <w:name w:val="xl25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52">
    <w:name w:val="xl252"/>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53">
    <w:name w:val="xl253"/>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cs="Times New Roman"/>
      <w:color w:val="000000"/>
      <w:sz w:val="20"/>
      <w:szCs w:val="20"/>
      <w:lang w:eastAsia="ru-RU"/>
    </w:rPr>
  </w:style>
  <w:style w:type="paragraph" w:customStyle="1" w:styleId="xl254">
    <w:name w:val="xl254"/>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0"/>
      <w:szCs w:val="20"/>
      <w:lang w:eastAsia="ru-RU"/>
    </w:rPr>
  </w:style>
  <w:style w:type="paragraph" w:customStyle="1" w:styleId="xl255">
    <w:name w:val="xl255"/>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0"/>
      <w:szCs w:val="20"/>
      <w:lang w:eastAsia="ru-RU"/>
    </w:rPr>
  </w:style>
  <w:style w:type="paragraph" w:customStyle="1" w:styleId="xl256">
    <w:name w:val="xl256"/>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color w:val="000000"/>
      <w:sz w:val="20"/>
      <w:szCs w:val="20"/>
      <w:lang w:eastAsia="ru-RU"/>
    </w:rPr>
  </w:style>
  <w:style w:type="paragraph" w:customStyle="1" w:styleId="xl257">
    <w:name w:val="xl257"/>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cs="Times New Roman"/>
      <w:color w:val="000000"/>
      <w:sz w:val="20"/>
      <w:szCs w:val="20"/>
      <w:lang w:eastAsia="ru-RU"/>
    </w:rPr>
  </w:style>
  <w:style w:type="paragraph" w:customStyle="1" w:styleId="xl258">
    <w:name w:val="xl258"/>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color w:val="000000"/>
      <w:sz w:val="20"/>
      <w:szCs w:val="20"/>
      <w:lang w:eastAsia="ru-RU"/>
    </w:rPr>
  </w:style>
  <w:style w:type="paragraph" w:customStyle="1" w:styleId="xl259">
    <w:name w:val="xl259"/>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cs="Times New Roman"/>
      <w:color w:val="000000"/>
      <w:sz w:val="20"/>
      <w:szCs w:val="20"/>
      <w:lang w:eastAsia="ru-RU"/>
    </w:rPr>
  </w:style>
  <w:style w:type="paragraph" w:customStyle="1" w:styleId="xl260">
    <w:name w:val="xl260"/>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cs="Times New Roman"/>
      <w:color w:val="000000"/>
      <w:sz w:val="20"/>
      <w:szCs w:val="20"/>
      <w:lang w:eastAsia="ru-RU"/>
    </w:rPr>
  </w:style>
  <w:style w:type="paragraph" w:customStyle="1" w:styleId="xl261">
    <w:name w:val="xl26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0"/>
      <w:szCs w:val="20"/>
      <w:lang w:eastAsia="ru-RU"/>
    </w:rPr>
  </w:style>
  <w:style w:type="paragraph" w:customStyle="1" w:styleId="xl262">
    <w:name w:val="xl262"/>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0"/>
      <w:szCs w:val="20"/>
      <w:lang w:eastAsia="ru-RU"/>
    </w:rPr>
  </w:style>
  <w:style w:type="paragraph" w:customStyle="1" w:styleId="xl263">
    <w:name w:val="xl263"/>
    <w:basedOn w:val="a"/>
    <w:rsid w:val="00F54246"/>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000000"/>
      <w:sz w:val="20"/>
      <w:szCs w:val="20"/>
      <w:lang w:eastAsia="ru-RU"/>
    </w:rPr>
  </w:style>
  <w:style w:type="paragraph" w:customStyle="1" w:styleId="xl264">
    <w:name w:val="xl264"/>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65">
    <w:name w:val="xl265"/>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66">
    <w:name w:val="xl266"/>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b/>
      <w:bCs/>
      <w:color w:val="000000"/>
      <w:sz w:val="20"/>
      <w:szCs w:val="20"/>
      <w:lang w:eastAsia="ru-RU"/>
    </w:rPr>
  </w:style>
  <w:style w:type="paragraph" w:customStyle="1" w:styleId="xl267">
    <w:name w:val="xl267"/>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cs="Times New Roman"/>
      <w:b/>
      <w:bCs/>
      <w:color w:val="000000"/>
      <w:sz w:val="20"/>
      <w:szCs w:val="20"/>
      <w:lang w:eastAsia="ru-RU"/>
    </w:rPr>
  </w:style>
  <w:style w:type="paragraph" w:customStyle="1" w:styleId="xl268">
    <w:name w:val="xl268"/>
    <w:basedOn w:val="a"/>
    <w:rsid w:val="00F54246"/>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000000"/>
      <w:sz w:val="20"/>
      <w:szCs w:val="20"/>
      <w:lang w:eastAsia="ru-RU"/>
    </w:rPr>
  </w:style>
  <w:style w:type="paragraph" w:customStyle="1" w:styleId="xl269">
    <w:name w:val="xl269"/>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cs="Times New Roman"/>
      <w:color w:val="000000"/>
      <w:sz w:val="20"/>
      <w:szCs w:val="20"/>
      <w:lang w:eastAsia="ru-RU"/>
    </w:rPr>
  </w:style>
  <w:style w:type="paragraph" w:customStyle="1" w:styleId="xl270">
    <w:name w:val="xl270"/>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0"/>
      <w:szCs w:val="20"/>
      <w:lang w:eastAsia="ru-RU"/>
    </w:rPr>
  </w:style>
  <w:style w:type="paragraph" w:customStyle="1" w:styleId="xl271">
    <w:name w:val="xl27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0"/>
      <w:szCs w:val="20"/>
      <w:lang w:eastAsia="ru-RU"/>
    </w:rPr>
  </w:style>
  <w:style w:type="paragraph" w:customStyle="1" w:styleId="xl272">
    <w:name w:val="xl272"/>
    <w:basedOn w:val="a"/>
    <w:rsid w:val="00F54246"/>
    <w:pPr>
      <w:pBdr>
        <w:top w:val="single" w:sz="4" w:space="0" w:color="auto"/>
        <w:left w:val="single" w:sz="8" w:space="14" w:color="auto"/>
        <w:bottom w:val="single" w:sz="8" w:space="0" w:color="auto"/>
        <w:right w:val="single" w:sz="4" w:space="0" w:color="auto"/>
      </w:pBdr>
      <w:spacing w:before="100" w:beforeAutospacing="1" w:after="100" w:afterAutospacing="1"/>
      <w:ind w:firstLineChars="200" w:firstLine="200"/>
    </w:pPr>
    <w:rPr>
      <w:rFonts w:ascii="Times New Roman" w:eastAsia="Times New Roman" w:hAnsi="Times New Roman" w:cs="Times New Roman"/>
      <w:color w:val="000000"/>
      <w:sz w:val="20"/>
      <w:szCs w:val="20"/>
      <w:lang w:eastAsia="ru-RU"/>
    </w:rPr>
  </w:style>
  <w:style w:type="paragraph" w:customStyle="1" w:styleId="xl273">
    <w:name w:val="xl273"/>
    <w:basedOn w:val="a"/>
    <w:rsid w:val="00F54246"/>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0"/>
      <w:szCs w:val="20"/>
      <w:lang w:eastAsia="ru-RU"/>
    </w:rPr>
  </w:style>
  <w:style w:type="paragraph" w:customStyle="1" w:styleId="xl274">
    <w:name w:val="xl274"/>
    <w:basedOn w:val="a"/>
    <w:rsid w:val="00F54246"/>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0"/>
      <w:szCs w:val="20"/>
      <w:lang w:eastAsia="ru-RU"/>
    </w:rPr>
  </w:style>
  <w:style w:type="paragraph" w:customStyle="1" w:styleId="xl275">
    <w:name w:val="xl275"/>
    <w:basedOn w:val="a"/>
    <w:rsid w:val="00F54246"/>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Times New Roman" w:eastAsia="Times New Roman" w:hAnsi="Times New Roman" w:cs="Times New Roman"/>
      <w:color w:val="000000"/>
      <w:sz w:val="20"/>
      <w:szCs w:val="20"/>
      <w:lang w:eastAsia="ru-RU"/>
    </w:rPr>
  </w:style>
  <w:style w:type="paragraph" w:customStyle="1" w:styleId="xl276">
    <w:name w:val="xl276"/>
    <w:basedOn w:val="a"/>
    <w:rsid w:val="00F54246"/>
    <w:pPr>
      <w:pBdr>
        <w:top w:val="single" w:sz="4" w:space="0" w:color="auto"/>
        <w:left w:val="single" w:sz="4" w:space="0" w:color="auto"/>
        <w:bottom w:val="single" w:sz="8" w:space="0" w:color="auto"/>
        <w:right w:val="single" w:sz="8" w:space="0" w:color="auto"/>
      </w:pBdr>
      <w:spacing w:before="100" w:beforeAutospacing="1" w:after="100" w:afterAutospacing="1"/>
      <w:jc w:val="right"/>
    </w:pPr>
    <w:rPr>
      <w:rFonts w:ascii="Times New Roman" w:eastAsia="Times New Roman" w:hAnsi="Times New Roman" w:cs="Times New Roman"/>
      <w:color w:val="000000"/>
      <w:sz w:val="20"/>
      <w:szCs w:val="20"/>
      <w:lang w:eastAsia="ru-RU"/>
    </w:rPr>
  </w:style>
  <w:style w:type="paragraph" w:customStyle="1" w:styleId="xl277">
    <w:name w:val="xl277"/>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78">
    <w:name w:val="xl278"/>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b/>
      <w:bCs/>
      <w:color w:val="000000"/>
      <w:sz w:val="20"/>
      <w:szCs w:val="20"/>
      <w:lang w:eastAsia="ru-RU"/>
    </w:rPr>
  </w:style>
  <w:style w:type="paragraph" w:customStyle="1" w:styleId="xl279">
    <w:name w:val="xl279"/>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cs="Times New Roman"/>
      <w:b/>
      <w:bCs/>
      <w:color w:val="000000"/>
      <w:sz w:val="20"/>
      <w:szCs w:val="20"/>
      <w:lang w:eastAsia="ru-RU"/>
    </w:rPr>
  </w:style>
  <w:style w:type="paragraph" w:customStyle="1" w:styleId="xl280">
    <w:name w:val="xl280"/>
    <w:basedOn w:val="a"/>
    <w:rsid w:val="00F54246"/>
    <w:pPr>
      <w:pBdr>
        <w:top w:val="single" w:sz="4" w:space="0" w:color="auto"/>
        <w:left w:val="single" w:sz="8" w:space="7" w:color="auto"/>
        <w:bottom w:val="single" w:sz="4" w:space="0" w:color="auto"/>
        <w:right w:val="single" w:sz="4" w:space="0" w:color="auto"/>
      </w:pBdr>
      <w:spacing w:before="100" w:beforeAutospacing="1" w:after="100" w:afterAutospacing="1"/>
      <w:ind w:firstLineChars="100" w:firstLine="100"/>
    </w:pPr>
    <w:rPr>
      <w:rFonts w:ascii="Times New Roman" w:eastAsia="Times New Roman" w:hAnsi="Times New Roman" w:cs="Times New Roman"/>
      <w:b/>
      <w:bCs/>
      <w:color w:val="000000"/>
      <w:sz w:val="20"/>
      <w:szCs w:val="20"/>
      <w:lang w:eastAsia="ru-RU"/>
    </w:rPr>
  </w:style>
  <w:style w:type="paragraph" w:customStyle="1" w:styleId="xl281">
    <w:name w:val="xl28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82">
    <w:name w:val="xl282"/>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83">
    <w:name w:val="xl283"/>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84">
    <w:name w:val="xl284"/>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cs="Times New Roman"/>
      <w:b/>
      <w:bCs/>
      <w:color w:val="000000"/>
      <w:sz w:val="20"/>
      <w:szCs w:val="20"/>
      <w:lang w:eastAsia="ru-RU"/>
    </w:rPr>
  </w:style>
  <w:style w:type="paragraph" w:customStyle="1" w:styleId="xl285">
    <w:name w:val="xl285"/>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86">
    <w:name w:val="xl286"/>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87">
    <w:name w:val="xl287"/>
    <w:basedOn w:val="a"/>
    <w:rsid w:val="00F54246"/>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000000"/>
      <w:sz w:val="20"/>
      <w:szCs w:val="20"/>
      <w:lang w:eastAsia="ru-RU"/>
    </w:rPr>
  </w:style>
  <w:style w:type="paragraph" w:customStyle="1" w:styleId="xl288">
    <w:name w:val="xl288"/>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89">
    <w:name w:val="xl289"/>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90">
    <w:name w:val="xl290"/>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91">
    <w:name w:val="xl29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000000"/>
      <w:sz w:val="20"/>
      <w:szCs w:val="20"/>
      <w:lang w:eastAsia="ru-RU"/>
    </w:rPr>
  </w:style>
  <w:style w:type="paragraph" w:customStyle="1" w:styleId="xl292">
    <w:name w:val="xl292"/>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eastAsia="Times New Roman" w:hAnsi="Times New Roman" w:cs="Times New Roman"/>
      <w:b/>
      <w:bCs/>
      <w:color w:val="000000"/>
      <w:sz w:val="20"/>
      <w:szCs w:val="20"/>
      <w:lang w:eastAsia="ru-RU"/>
    </w:rPr>
  </w:style>
  <w:style w:type="paragraph" w:customStyle="1" w:styleId="xl293">
    <w:name w:val="xl293"/>
    <w:basedOn w:val="a"/>
    <w:rsid w:val="00F54246"/>
    <w:pPr>
      <w:pBdr>
        <w:top w:val="single" w:sz="4" w:space="0" w:color="auto"/>
        <w:left w:val="single" w:sz="8" w:space="7" w:color="auto"/>
        <w:bottom w:val="single" w:sz="4" w:space="0" w:color="auto"/>
        <w:right w:val="single" w:sz="4" w:space="0" w:color="auto"/>
      </w:pBdr>
      <w:spacing w:before="100" w:beforeAutospacing="1" w:after="100" w:afterAutospacing="1"/>
      <w:ind w:firstLineChars="100" w:firstLine="100"/>
    </w:pPr>
    <w:rPr>
      <w:rFonts w:ascii="Times New Roman" w:eastAsia="Times New Roman" w:hAnsi="Times New Roman" w:cs="Times New Roman"/>
      <w:b/>
      <w:bCs/>
      <w:color w:val="000000"/>
      <w:sz w:val="20"/>
      <w:szCs w:val="20"/>
      <w:lang w:eastAsia="ru-RU"/>
    </w:rPr>
  </w:style>
  <w:style w:type="paragraph" w:customStyle="1" w:styleId="xl294">
    <w:name w:val="xl294"/>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95">
    <w:name w:val="xl295"/>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cs="Times New Roman"/>
      <w:b/>
      <w:bCs/>
      <w:color w:val="000000"/>
      <w:sz w:val="20"/>
      <w:szCs w:val="20"/>
      <w:lang w:eastAsia="ru-RU"/>
    </w:rPr>
  </w:style>
  <w:style w:type="paragraph" w:customStyle="1" w:styleId="xl296">
    <w:name w:val="xl296"/>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97">
    <w:name w:val="xl297"/>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cs="Times New Roman"/>
      <w:b/>
      <w:bCs/>
      <w:color w:val="000000"/>
      <w:sz w:val="20"/>
      <w:szCs w:val="20"/>
      <w:lang w:eastAsia="ru-RU"/>
    </w:rPr>
  </w:style>
  <w:style w:type="paragraph" w:customStyle="1" w:styleId="xl298">
    <w:name w:val="xl298"/>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99">
    <w:name w:val="xl299"/>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31">
    <w:name w:val="xl231"/>
    <w:basedOn w:val="a"/>
    <w:rsid w:val="00123A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0"/>
      <w:szCs w:val="20"/>
      <w:lang w:eastAsia="ru-RU"/>
    </w:rPr>
  </w:style>
  <w:style w:type="paragraph" w:customStyle="1" w:styleId="xl232">
    <w:name w:val="xl232"/>
    <w:basedOn w:val="a"/>
    <w:rsid w:val="00123AD1"/>
    <w:pPr>
      <w:pBdr>
        <w:left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233">
    <w:name w:val="xl233"/>
    <w:basedOn w:val="a"/>
    <w:rsid w:val="00123AD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234">
    <w:name w:val="xl234"/>
    <w:basedOn w:val="a"/>
    <w:rsid w:val="00123A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235">
    <w:name w:val="xl235"/>
    <w:basedOn w:val="a"/>
    <w:rsid w:val="00123A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236">
    <w:name w:val="xl236"/>
    <w:basedOn w:val="a"/>
    <w:rsid w:val="00123AD1"/>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Times New Roman" w:eastAsia="Times New Roman" w:hAnsi="Times New Roman" w:cs="Times New Roman"/>
      <w:b/>
      <w:bCs/>
      <w:color w:val="000000"/>
      <w:sz w:val="16"/>
      <w:szCs w:val="16"/>
      <w:lang w:eastAsia="ru-RU"/>
    </w:rPr>
  </w:style>
  <w:style w:type="paragraph" w:customStyle="1" w:styleId="xl237">
    <w:name w:val="xl237"/>
    <w:basedOn w:val="a"/>
    <w:rsid w:val="00123A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238">
    <w:name w:val="xl238"/>
    <w:basedOn w:val="a"/>
    <w:rsid w:val="00123A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C65F4"/>
    <w:pPr>
      <w:jc w:val="center"/>
    </w:pPr>
    <w:rPr>
      <w:rFonts w:ascii="Times New Roman" w:eastAsia="Times New Roman" w:hAnsi="Times New Roman" w:cs="Times New Roman"/>
      <w:b/>
      <w:sz w:val="28"/>
      <w:szCs w:val="28"/>
      <w:lang w:eastAsia="ru-RU"/>
    </w:rPr>
  </w:style>
  <w:style w:type="character" w:customStyle="1" w:styleId="a4">
    <w:name w:val="Основной текст Знак"/>
    <w:basedOn w:val="a0"/>
    <w:link w:val="a3"/>
    <w:rsid w:val="003C65F4"/>
    <w:rPr>
      <w:rFonts w:ascii="Times New Roman" w:eastAsia="Times New Roman" w:hAnsi="Times New Roman" w:cs="Times New Roman"/>
      <w:b/>
      <w:sz w:val="28"/>
      <w:szCs w:val="28"/>
      <w:lang w:eastAsia="ru-RU"/>
    </w:rPr>
  </w:style>
  <w:style w:type="paragraph" w:styleId="a5">
    <w:name w:val="header"/>
    <w:basedOn w:val="a"/>
    <w:link w:val="a6"/>
    <w:uiPriority w:val="99"/>
    <w:unhideWhenUsed/>
    <w:rsid w:val="005C6BE2"/>
    <w:pPr>
      <w:tabs>
        <w:tab w:val="center" w:pos="4677"/>
        <w:tab w:val="right" w:pos="9355"/>
      </w:tabs>
    </w:pPr>
  </w:style>
  <w:style w:type="character" w:customStyle="1" w:styleId="a6">
    <w:name w:val="Верхний колонтитул Знак"/>
    <w:basedOn w:val="a0"/>
    <w:link w:val="a5"/>
    <w:uiPriority w:val="99"/>
    <w:rsid w:val="005C6BE2"/>
  </w:style>
  <w:style w:type="paragraph" w:styleId="a7">
    <w:name w:val="footer"/>
    <w:basedOn w:val="a"/>
    <w:link w:val="a8"/>
    <w:uiPriority w:val="99"/>
    <w:unhideWhenUsed/>
    <w:rsid w:val="005C6BE2"/>
    <w:pPr>
      <w:tabs>
        <w:tab w:val="center" w:pos="4677"/>
        <w:tab w:val="right" w:pos="9355"/>
      </w:tabs>
    </w:pPr>
  </w:style>
  <w:style w:type="character" w:customStyle="1" w:styleId="a8">
    <w:name w:val="Нижний колонтитул Знак"/>
    <w:basedOn w:val="a0"/>
    <w:link w:val="a7"/>
    <w:uiPriority w:val="99"/>
    <w:rsid w:val="005C6BE2"/>
  </w:style>
  <w:style w:type="paragraph" w:styleId="a9">
    <w:name w:val="List Paragraph"/>
    <w:basedOn w:val="a"/>
    <w:uiPriority w:val="34"/>
    <w:qFormat/>
    <w:rsid w:val="005C6BE2"/>
    <w:pPr>
      <w:ind w:left="720"/>
      <w:contextualSpacing/>
    </w:pPr>
  </w:style>
  <w:style w:type="character" w:styleId="aa">
    <w:name w:val="Hyperlink"/>
    <w:basedOn w:val="a0"/>
    <w:uiPriority w:val="99"/>
    <w:semiHidden/>
    <w:unhideWhenUsed/>
    <w:rsid w:val="00F54246"/>
    <w:rPr>
      <w:color w:val="0000FF"/>
      <w:u w:val="single"/>
    </w:rPr>
  </w:style>
  <w:style w:type="character" w:styleId="ab">
    <w:name w:val="FollowedHyperlink"/>
    <w:basedOn w:val="a0"/>
    <w:uiPriority w:val="99"/>
    <w:semiHidden/>
    <w:unhideWhenUsed/>
    <w:rsid w:val="00F54246"/>
    <w:rPr>
      <w:color w:val="800080"/>
      <w:u w:val="single"/>
    </w:rPr>
  </w:style>
  <w:style w:type="paragraph" w:customStyle="1" w:styleId="xl239">
    <w:name w:val="xl239"/>
    <w:basedOn w:val="a"/>
    <w:rsid w:val="00F54246"/>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240">
    <w:name w:val="xl240"/>
    <w:basedOn w:val="a"/>
    <w:rsid w:val="00F54246"/>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000000"/>
      <w:sz w:val="20"/>
      <w:szCs w:val="20"/>
      <w:lang w:eastAsia="ru-RU"/>
    </w:rPr>
  </w:style>
  <w:style w:type="paragraph" w:customStyle="1" w:styleId="xl241">
    <w:name w:val="xl24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42">
    <w:name w:val="xl242"/>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43">
    <w:name w:val="xl243"/>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b/>
      <w:bCs/>
      <w:color w:val="000000"/>
      <w:sz w:val="20"/>
      <w:szCs w:val="20"/>
      <w:lang w:eastAsia="ru-RU"/>
    </w:rPr>
  </w:style>
  <w:style w:type="paragraph" w:customStyle="1" w:styleId="xl244">
    <w:name w:val="xl244"/>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cs="Times New Roman"/>
      <w:b/>
      <w:bCs/>
      <w:color w:val="000000"/>
      <w:sz w:val="20"/>
      <w:szCs w:val="20"/>
      <w:lang w:eastAsia="ru-RU"/>
    </w:rPr>
  </w:style>
  <w:style w:type="paragraph" w:customStyle="1" w:styleId="xl245">
    <w:name w:val="xl245"/>
    <w:basedOn w:val="a"/>
    <w:rsid w:val="00F54246"/>
    <w:pPr>
      <w:pBdr>
        <w:top w:val="single" w:sz="4" w:space="0" w:color="auto"/>
        <w:left w:val="single" w:sz="8" w:space="7" w:color="auto"/>
        <w:bottom w:val="single" w:sz="4" w:space="0" w:color="auto"/>
        <w:right w:val="single" w:sz="4" w:space="0" w:color="auto"/>
      </w:pBdr>
      <w:spacing w:before="100" w:beforeAutospacing="1" w:after="100" w:afterAutospacing="1"/>
      <w:ind w:firstLineChars="100" w:firstLine="100"/>
    </w:pPr>
    <w:rPr>
      <w:rFonts w:ascii="Times New Roman" w:eastAsia="Times New Roman" w:hAnsi="Times New Roman" w:cs="Times New Roman"/>
      <w:color w:val="000000"/>
      <w:sz w:val="20"/>
      <w:szCs w:val="20"/>
      <w:lang w:eastAsia="ru-RU"/>
    </w:rPr>
  </w:style>
  <w:style w:type="paragraph" w:customStyle="1" w:styleId="xl246">
    <w:name w:val="xl246"/>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0"/>
      <w:szCs w:val="20"/>
      <w:lang w:eastAsia="ru-RU"/>
    </w:rPr>
  </w:style>
  <w:style w:type="paragraph" w:customStyle="1" w:styleId="xl247">
    <w:name w:val="xl247"/>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0"/>
      <w:szCs w:val="20"/>
      <w:lang w:eastAsia="ru-RU"/>
    </w:rPr>
  </w:style>
  <w:style w:type="paragraph" w:customStyle="1" w:styleId="xl248">
    <w:name w:val="xl248"/>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0"/>
      <w:szCs w:val="20"/>
      <w:lang w:eastAsia="ru-RU"/>
    </w:rPr>
  </w:style>
  <w:style w:type="paragraph" w:customStyle="1" w:styleId="xl249">
    <w:name w:val="xl249"/>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20"/>
      <w:szCs w:val="20"/>
      <w:lang w:eastAsia="ru-RU"/>
    </w:rPr>
  </w:style>
  <w:style w:type="paragraph" w:customStyle="1" w:styleId="xl250">
    <w:name w:val="xl250"/>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cs="Times New Roman"/>
      <w:b/>
      <w:bCs/>
      <w:color w:val="000000"/>
      <w:sz w:val="20"/>
      <w:szCs w:val="20"/>
      <w:lang w:eastAsia="ru-RU"/>
    </w:rPr>
  </w:style>
  <w:style w:type="paragraph" w:customStyle="1" w:styleId="xl251">
    <w:name w:val="xl25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52">
    <w:name w:val="xl252"/>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53">
    <w:name w:val="xl253"/>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cs="Times New Roman"/>
      <w:color w:val="000000"/>
      <w:sz w:val="20"/>
      <w:szCs w:val="20"/>
      <w:lang w:eastAsia="ru-RU"/>
    </w:rPr>
  </w:style>
  <w:style w:type="paragraph" w:customStyle="1" w:styleId="xl254">
    <w:name w:val="xl254"/>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0"/>
      <w:szCs w:val="20"/>
      <w:lang w:eastAsia="ru-RU"/>
    </w:rPr>
  </w:style>
  <w:style w:type="paragraph" w:customStyle="1" w:styleId="xl255">
    <w:name w:val="xl255"/>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0"/>
      <w:szCs w:val="20"/>
      <w:lang w:eastAsia="ru-RU"/>
    </w:rPr>
  </w:style>
  <w:style w:type="paragraph" w:customStyle="1" w:styleId="xl256">
    <w:name w:val="xl256"/>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color w:val="000000"/>
      <w:sz w:val="20"/>
      <w:szCs w:val="20"/>
      <w:lang w:eastAsia="ru-RU"/>
    </w:rPr>
  </w:style>
  <w:style w:type="paragraph" w:customStyle="1" w:styleId="xl257">
    <w:name w:val="xl257"/>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cs="Times New Roman"/>
      <w:color w:val="000000"/>
      <w:sz w:val="20"/>
      <w:szCs w:val="20"/>
      <w:lang w:eastAsia="ru-RU"/>
    </w:rPr>
  </w:style>
  <w:style w:type="paragraph" w:customStyle="1" w:styleId="xl258">
    <w:name w:val="xl258"/>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color w:val="000000"/>
      <w:sz w:val="20"/>
      <w:szCs w:val="20"/>
      <w:lang w:eastAsia="ru-RU"/>
    </w:rPr>
  </w:style>
  <w:style w:type="paragraph" w:customStyle="1" w:styleId="xl259">
    <w:name w:val="xl259"/>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cs="Times New Roman"/>
      <w:color w:val="000000"/>
      <w:sz w:val="20"/>
      <w:szCs w:val="20"/>
      <w:lang w:eastAsia="ru-RU"/>
    </w:rPr>
  </w:style>
  <w:style w:type="paragraph" w:customStyle="1" w:styleId="xl260">
    <w:name w:val="xl260"/>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cs="Times New Roman"/>
      <w:color w:val="000000"/>
      <w:sz w:val="20"/>
      <w:szCs w:val="20"/>
      <w:lang w:eastAsia="ru-RU"/>
    </w:rPr>
  </w:style>
  <w:style w:type="paragraph" w:customStyle="1" w:styleId="xl261">
    <w:name w:val="xl26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0"/>
      <w:szCs w:val="20"/>
      <w:lang w:eastAsia="ru-RU"/>
    </w:rPr>
  </w:style>
  <w:style w:type="paragraph" w:customStyle="1" w:styleId="xl262">
    <w:name w:val="xl262"/>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0"/>
      <w:szCs w:val="20"/>
      <w:lang w:eastAsia="ru-RU"/>
    </w:rPr>
  </w:style>
  <w:style w:type="paragraph" w:customStyle="1" w:styleId="xl263">
    <w:name w:val="xl263"/>
    <w:basedOn w:val="a"/>
    <w:rsid w:val="00F54246"/>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000000"/>
      <w:sz w:val="20"/>
      <w:szCs w:val="20"/>
      <w:lang w:eastAsia="ru-RU"/>
    </w:rPr>
  </w:style>
  <w:style w:type="paragraph" w:customStyle="1" w:styleId="xl264">
    <w:name w:val="xl264"/>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65">
    <w:name w:val="xl265"/>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66">
    <w:name w:val="xl266"/>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b/>
      <w:bCs/>
      <w:color w:val="000000"/>
      <w:sz w:val="20"/>
      <w:szCs w:val="20"/>
      <w:lang w:eastAsia="ru-RU"/>
    </w:rPr>
  </w:style>
  <w:style w:type="paragraph" w:customStyle="1" w:styleId="xl267">
    <w:name w:val="xl267"/>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cs="Times New Roman"/>
      <w:b/>
      <w:bCs/>
      <w:color w:val="000000"/>
      <w:sz w:val="20"/>
      <w:szCs w:val="20"/>
      <w:lang w:eastAsia="ru-RU"/>
    </w:rPr>
  </w:style>
  <w:style w:type="paragraph" w:customStyle="1" w:styleId="xl268">
    <w:name w:val="xl268"/>
    <w:basedOn w:val="a"/>
    <w:rsid w:val="00F54246"/>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000000"/>
      <w:sz w:val="20"/>
      <w:szCs w:val="20"/>
      <w:lang w:eastAsia="ru-RU"/>
    </w:rPr>
  </w:style>
  <w:style w:type="paragraph" w:customStyle="1" w:styleId="xl269">
    <w:name w:val="xl269"/>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cs="Times New Roman"/>
      <w:color w:val="000000"/>
      <w:sz w:val="20"/>
      <w:szCs w:val="20"/>
      <w:lang w:eastAsia="ru-RU"/>
    </w:rPr>
  </w:style>
  <w:style w:type="paragraph" w:customStyle="1" w:styleId="xl270">
    <w:name w:val="xl270"/>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0"/>
      <w:szCs w:val="20"/>
      <w:lang w:eastAsia="ru-RU"/>
    </w:rPr>
  </w:style>
  <w:style w:type="paragraph" w:customStyle="1" w:styleId="xl271">
    <w:name w:val="xl27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0"/>
      <w:szCs w:val="20"/>
      <w:lang w:eastAsia="ru-RU"/>
    </w:rPr>
  </w:style>
  <w:style w:type="paragraph" w:customStyle="1" w:styleId="xl272">
    <w:name w:val="xl272"/>
    <w:basedOn w:val="a"/>
    <w:rsid w:val="00F54246"/>
    <w:pPr>
      <w:pBdr>
        <w:top w:val="single" w:sz="4" w:space="0" w:color="auto"/>
        <w:left w:val="single" w:sz="8" w:space="14" w:color="auto"/>
        <w:bottom w:val="single" w:sz="8" w:space="0" w:color="auto"/>
        <w:right w:val="single" w:sz="4" w:space="0" w:color="auto"/>
      </w:pBdr>
      <w:spacing w:before="100" w:beforeAutospacing="1" w:after="100" w:afterAutospacing="1"/>
      <w:ind w:firstLineChars="200" w:firstLine="200"/>
    </w:pPr>
    <w:rPr>
      <w:rFonts w:ascii="Times New Roman" w:eastAsia="Times New Roman" w:hAnsi="Times New Roman" w:cs="Times New Roman"/>
      <w:color w:val="000000"/>
      <w:sz w:val="20"/>
      <w:szCs w:val="20"/>
      <w:lang w:eastAsia="ru-RU"/>
    </w:rPr>
  </w:style>
  <w:style w:type="paragraph" w:customStyle="1" w:styleId="xl273">
    <w:name w:val="xl273"/>
    <w:basedOn w:val="a"/>
    <w:rsid w:val="00F54246"/>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0"/>
      <w:szCs w:val="20"/>
      <w:lang w:eastAsia="ru-RU"/>
    </w:rPr>
  </w:style>
  <w:style w:type="paragraph" w:customStyle="1" w:styleId="xl274">
    <w:name w:val="xl274"/>
    <w:basedOn w:val="a"/>
    <w:rsid w:val="00F54246"/>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0"/>
      <w:szCs w:val="20"/>
      <w:lang w:eastAsia="ru-RU"/>
    </w:rPr>
  </w:style>
  <w:style w:type="paragraph" w:customStyle="1" w:styleId="xl275">
    <w:name w:val="xl275"/>
    <w:basedOn w:val="a"/>
    <w:rsid w:val="00F54246"/>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Times New Roman" w:eastAsia="Times New Roman" w:hAnsi="Times New Roman" w:cs="Times New Roman"/>
      <w:color w:val="000000"/>
      <w:sz w:val="20"/>
      <w:szCs w:val="20"/>
      <w:lang w:eastAsia="ru-RU"/>
    </w:rPr>
  </w:style>
  <w:style w:type="paragraph" w:customStyle="1" w:styleId="xl276">
    <w:name w:val="xl276"/>
    <w:basedOn w:val="a"/>
    <w:rsid w:val="00F54246"/>
    <w:pPr>
      <w:pBdr>
        <w:top w:val="single" w:sz="4" w:space="0" w:color="auto"/>
        <w:left w:val="single" w:sz="4" w:space="0" w:color="auto"/>
        <w:bottom w:val="single" w:sz="8" w:space="0" w:color="auto"/>
        <w:right w:val="single" w:sz="8" w:space="0" w:color="auto"/>
      </w:pBdr>
      <w:spacing w:before="100" w:beforeAutospacing="1" w:after="100" w:afterAutospacing="1"/>
      <w:jc w:val="right"/>
    </w:pPr>
    <w:rPr>
      <w:rFonts w:ascii="Times New Roman" w:eastAsia="Times New Roman" w:hAnsi="Times New Roman" w:cs="Times New Roman"/>
      <w:color w:val="000000"/>
      <w:sz w:val="20"/>
      <w:szCs w:val="20"/>
      <w:lang w:eastAsia="ru-RU"/>
    </w:rPr>
  </w:style>
  <w:style w:type="paragraph" w:customStyle="1" w:styleId="xl277">
    <w:name w:val="xl277"/>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78">
    <w:name w:val="xl278"/>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b/>
      <w:bCs/>
      <w:color w:val="000000"/>
      <w:sz w:val="20"/>
      <w:szCs w:val="20"/>
      <w:lang w:eastAsia="ru-RU"/>
    </w:rPr>
  </w:style>
  <w:style w:type="paragraph" w:customStyle="1" w:styleId="xl279">
    <w:name w:val="xl279"/>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cs="Times New Roman"/>
      <w:b/>
      <w:bCs/>
      <w:color w:val="000000"/>
      <w:sz w:val="20"/>
      <w:szCs w:val="20"/>
      <w:lang w:eastAsia="ru-RU"/>
    </w:rPr>
  </w:style>
  <w:style w:type="paragraph" w:customStyle="1" w:styleId="xl280">
    <w:name w:val="xl280"/>
    <w:basedOn w:val="a"/>
    <w:rsid w:val="00F54246"/>
    <w:pPr>
      <w:pBdr>
        <w:top w:val="single" w:sz="4" w:space="0" w:color="auto"/>
        <w:left w:val="single" w:sz="8" w:space="7" w:color="auto"/>
        <w:bottom w:val="single" w:sz="4" w:space="0" w:color="auto"/>
        <w:right w:val="single" w:sz="4" w:space="0" w:color="auto"/>
      </w:pBdr>
      <w:spacing w:before="100" w:beforeAutospacing="1" w:after="100" w:afterAutospacing="1"/>
      <w:ind w:firstLineChars="100" w:firstLine="100"/>
    </w:pPr>
    <w:rPr>
      <w:rFonts w:ascii="Times New Roman" w:eastAsia="Times New Roman" w:hAnsi="Times New Roman" w:cs="Times New Roman"/>
      <w:b/>
      <w:bCs/>
      <w:color w:val="000000"/>
      <w:sz w:val="20"/>
      <w:szCs w:val="20"/>
      <w:lang w:eastAsia="ru-RU"/>
    </w:rPr>
  </w:style>
  <w:style w:type="paragraph" w:customStyle="1" w:styleId="xl281">
    <w:name w:val="xl28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82">
    <w:name w:val="xl282"/>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83">
    <w:name w:val="xl283"/>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84">
    <w:name w:val="xl284"/>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cs="Times New Roman"/>
      <w:b/>
      <w:bCs/>
      <w:color w:val="000000"/>
      <w:sz w:val="20"/>
      <w:szCs w:val="20"/>
      <w:lang w:eastAsia="ru-RU"/>
    </w:rPr>
  </w:style>
  <w:style w:type="paragraph" w:customStyle="1" w:styleId="xl285">
    <w:name w:val="xl285"/>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86">
    <w:name w:val="xl286"/>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87">
    <w:name w:val="xl287"/>
    <w:basedOn w:val="a"/>
    <w:rsid w:val="00F54246"/>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000000"/>
      <w:sz w:val="20"/>
      <w:szCs w:val="20"/>
      <w:lang w:eastAsia="ru-RU"/>
    </w:rPr>
  </w:style>
  <w:style w:type="paragraph" w:customStyle="1" w:styleId="xl288">
    <w:name w:val="xl288"/>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89">
    <w:name w:val="xl289"/>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90">
    <w:name w:val="xl290"/>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91">
    <w:name w:val="xl29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000000"/>
      <w:sz w:val="20"/>
      <w:szCs w:val="20"/>
      <w:lang w:eastAsia="ru-RU"/>
    </w:rPr>
  </w:style>
  <w:style w:type="paragraph" w:customStyle="1" w:styleId="xl292">
    <w:name w:val="xl292"/>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eastAsia="Times New Roman" w:hAnsi="Times New Roman" w:cs="Times New Roman"/>
      <w:b/>
      <w:bCs/>
      <w:color w:val="000000"/>
      <w:sz w:val="20"/>
      <w:szCs w:val="20"/>
      <w:lang w:eastAsia="ru-RU"/>
    </w:rPr>
  </w:style>
  <w:style w:type="paragraph" w:customStyle="1" w:styleId="xl293">
    <w:name w:val="xl293"/>
    <w:basedOn w:val="a"/>
    <w:rsid w:val="00F54246"/>
    <w:pPr>
      <w:pBdr>
        <w:top w:val="single" w:sz="4" w:space="0" w:color="auto"/>
        <w:left w:val="single" w:sz="8" w:space="7" w:color="auto"/>
        <w:bottom w:val="single" w:sz="4" w:space="0" w:color="auto"/>
        <w:right w:val="single" w:sz="4" w:space="0" w:color="auto"/>
      </w:pBdr>
      <w:spacing w:before="100" w:beforeAutospacing="1" w:after="100" w:afterAutospacing="1"/>
      <w:ind w:firstLineChars="100" w:firstLine="100"/>
    </w:pPr>
    <w:rPr>
      <w:rFonts w:ascii="Times New Roman" w:eastAsia="Times New Roman" w:hAnsi="Times New Roman" w:cs="Times New Roman"/>
      <w:b/>
      <w:bCs/>
      <w:color w:val="000000"/>
      <w:sz w:val="20"/>
      <w:szCs w:val="20"/>
      <w:lang w:eastAsia="ru-RU"/>
    </w:rPr>
  </w:style>
  <w:style w:type="paragraph" w:customStyle="1" w:styleId="xl294">
    <w:name w:val="xl294"/>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95">
    <w:name w:val="xl295"/>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cs="Times New Roman"/>
      <w:b/>
      <w:bCs/>
      <w:color w:val="000000"/>
      <w:sz w:val="20"/>
      <w:szCs w:val="20"/>
      <w:lang w:eastAsia="ru-RU"/>
    </w:rPr>
  </w:style>
  <w:style w:type="paragraph" w:customStyle="1" w:styleId="xl296">
    <w:name w:val="xl296"/>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97">
    <w:name w:val="xl297"/>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cs="Times New Roman"/>
      <w:b/>
      <w:bCs/>
      <w:color w:val="000000"/>
      <w:sz w:val="20"/>
      <w:szCs w:val="20"/>
      <w:lang w:eastAsia="ru-RU"/>
    </w:rPr>
  </w:style>
  <w:style w:type="paragraph" w:customStyle="1" w:styleId="xl298">
    <w:name w:val="xl298"/>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99">
    <w:name w:val="xl299"/>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31">
    <w:name w:val="xl231"/>
    <w:basedOn w:val="a"/>
    <w:rsid w:val="00123A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0"/>
      <w:szCs w:val="20"/>
      <w:lang w:eastAsia="ru-RU"/>
    </w:rPr>
  </w:style>
  <w:style w:type="paragraph" w:customStyle="1" w:styleId="xl232">
    <w:name w:val="xl232"/>
    <w:basedOn w:val="a"/>
    <w:rsid w:val="00123AD1"/>
    <w:pPr>
      <w:pBdr>
        <w:left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233">
    <w:name w:val="xl233"/>
    <w:basedOn w:val="a"/>
    <w:rsid w:val="00123AD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234">
    <w:name w:val="xl234"/>
    <w:basedOn w:val="a"/>
    <w:rsid w:val="00123A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235">
    <w:name w:val="xl235"/>
    <w:basedOn w:val="a"/>
    <w:rsid w:val="00123A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236">
    <w:name w:val="xl236"/>
    <w:basedOn w:val="a"/>
    <w:rsid w:val="00123AD1"/>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Times New Roman" w:eastAsia="Times New Roman" w:hAnsi="Times New Roman" w:cs="Times New Roman"/>
      <w:b/>
      <w:bCs/>
      <w:color w:val="000000"/>
      <w:sz w:val="16"/>
      <w:szCs w:val="16"/>
      <w:lang w:eastAsia="ru-RU"/>
    </w:rPr>
  </w:style>
  <w:style w:type="paragraph" w:customStyle="1" w:styleId="xl237">
    <w:name w:val="xl237"/>
    <w:basedOn w:val="a"/>
    <w:rsid w:val="00123A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238">
    <w:name w:val="xl238"/>
    <w:basedOn w:val="a"/>
    <w:rsid w:val="00123A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234991">
      <w:bodyDiv w:val="1"/>
      <w:marLeft w:val="0"/>
      <w:marRight w:val="0"/>
      <w:marTop w:val="0"/>
      <w:marBottom w:val="0"/>
      <w:divBdr>
        <w:top w:val="none" w:sz="0" w:space="0" w:color="auto"/>
        <w:left w:val="none" w:sz="0" w:space="0" w:color="auto"/>
        <w:bottom w:val="none" w:sz="0" w:space="0" w:color="auto"/>
        <w:right w:val="none" w:sz="0" w:space="0" w:color="auto"/>
      </w:divBdr>
    </w:div>
    <w:div w:id="160194364">
      <w:bodyDiv w:val="1"/>
      <w:marLeft w:val="0"/>
      <w:marRight w:val="0"/>
      <w:marTop w:val="0"/>
      <w:marBottom w:val="0"/>
      <w:divBdr>
        <w:top w:val="none" w:sz="0" w:space="0" w:color="auto"/>
        <w:left w:val="none" w:sz="0" w:space="0" w:color="auto"/>
        <w:bottom w:val="none" w:sz="0" w:space="0" w:color="auto"/>
        <w:right w:val="none" w:sz="0" w:space="0" w:color="auto"/>
      </w:divBdr>
    </w:div>
    <w:div w:id="680932069">
      <w:bodyDiv w:val="1"/>
      <w:marLeft w:val="0"/>
      <w:marRight w:val="0"/>
      <w:marTop w:val="0"/>
      <w:marBottom w:val="0"/>
      <w:divBdr>
        <w:top w:val="none" w:sz="0" w:space="0" w:color="auto"/>
        <w:left w:val="none" w:sz="0" w:space="0" w:color="auto"/>
        <w:bottom w:val="none" w:sz="0" w:space="0" w:color="auto"/>
        <w:right w:val="none" w:sz="0" w:space="0" w:color="auto"/>
      </w:divBdr>
    </w:div>
    <w:div w:id="820002861">
      <w:bodyDiv w:val="1"/>
      <w:marLeft w:val="0"/>
      <w:marRight w:val="0"/>
      <w:marTop w:val="0"/>
      <w:marBottom w:val="0"/>
      <w:divBdr>
        <w:top w:val="none" w:sz="0" w:space="0" w:color="auto"/>
        <w:left w:val="none" w:sz="0" w:space="0" w:color="auto"/>
        <w:bottom w:val="none" w:sz="0" w:space="0" w:color="auto"/>
        <w:right w:val="none" w:sz="0" w:space="0" w:color="auto"/>
      </w:divBdr>
    </w:div>
    <w:div w:id="883521673">
      <w:bodyDiv w:val="1"/>
      <w:marLeft w:val="0"/>
      <w:marRight w:val="0"/>
      <w:marTop w:val="0"/>
      <w:marBottom w:val="0"/>
      <w:divBdr>
        <w:top w:val="none" w:sz="0" w:space="0" w:color="auto"/>
        <w:left w:val="none" w:sz="0" w:space="0" w:color="auto"/>
        <w:bottom w:val="none" w:sz="0" w:space="0" w:color="auto"/>
        <w:right w:val="none" w:sz="0" w:space="0" w:color="auto"/>
      </w:divBdr>
    </w:div>
    <w:div w:id="962690083">
      <w:bodyDiv w:val="1"/>
      <w:marLeft w:val="0"/>
      <w:marRight w:val="0"/>
      <w:marTop w:val="0"/>
      <w:marBottom w:val="0"/>
      <w:divBdr>
        <w:top w:val="none" w:sz="0" w:space="0" w:color="auto"/>
        <w:left w:val="none" w:sz="0" w:space="0" w:color="auto"/>
        <w:bottom w:val="none" w:sz="0" w:space="0" w:color="auto"/>
        <w:right w:val="none" w:sz="0" w:space="0" w:color="auto"/>
      </w:divBdr>
    </w:div>
    <w:div w:id="1058868426">
      <w:bodyDiv w:val="1"/>
      <w:marLeft w:val="0"/>
      <w:marRight w:val="0"/>
      <w:marTop w:val="0"/>
      <w:marBottom w:val="0"/>
      <w:divBdr>
        <w:top w:val="none" w:sz="0" w:space="0" w:color="auto"/>
        <w:left w:val="none" w:sz="0" w:space="0" w:color="auto"/>
        <w:bottom w:val="none" w:sz="0" w:space="0" w:color="auto"/>
        <w:right w:val="none" w:sz="0" w:space="0" w:color="auto"/>
      </w:divBdr>
    </w:div>
    <w:div w:id="1393969550">
      <w:bodyDiv w:val="1"/>
      <w:marLeft w:val="0"/>
      <w:marRight w:val="0"/>
      <w:marTop w:val="0"/>
      <w:marBottom w:val="0"/>
      <w:divBdr>
        <w:top w:val="none" w:sz="0" w:space="0" w:color="auto"/>
        <w:left w:val="none" w:sz="0" w:space="0" w:color="auto"/>
        <w:bottom w:val="none" w:sz="0" w:space="0" w:color="auto"/>
        <w:right w:val="none" w:sz="0" w:space="0" w:color="auto"/>
      </w:divBdr>
    </w:div>
    <w:div w:id="1451558069">
      <w:bodyDiv w:val="1"/>
      <w:marLeft w:val="0"/>
      <w:marRight w:val="0"/>
      <w:marTop w:val="0"/>
      <w:marBottom w:val="0"/>
      <w:divBdr>
        <w:top w:val="none" w:sz="0" w:space="0" w:color="auto"/>
        <w:left w:val="none" w:sz="0" w:space="0" w:color="auto"/>
        <w:bottom w:val="none" w:sz="0" w:space="0" w:color="auto"/>
        <w:right w:val="none" w:sz="0" w:space="0" w:color="auto"/>
      </w:divBdr>
    </w:div>
    <w:div w:id="1645814137">
      <w:bodyDiv w:val="1"/>
      <w:marLeft w:val="0"/>
      <w:marRight w:val="0"/>
      <w:marTop w:val="0"/>
      <w:marBottom w:val="0"/>
      <w:divBdr>
        <w:top w:val="none" w:sz="0" w:space="0" w:color="auto"/>
        <w:left w:val="none" w:sz="0" w:space="0" w:color="auto"/>
        <w:bottom w:val="none" w:sz="0" w:space="0" w:color="auto"/>
        <w:right w:val="none" w:sz="0" w:space="0" w:color="auto"/>
      </w:divBdr>
    </w:div>
    <w:div w:id="1699315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EE1E75-9D85-410A-B49B-7D5FA95A4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70</Pages>
  <Words>39461</Words>
  <Characters>224931</Characters>
  <Application>Microsoft Office Word</Application>
  <DocSecurity>0</DocSecurity>
  <Lines>1874</Lines>
  <Paragraphs>527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Мальцева Наталья Сергеевна</dc:creator>
  <cp:lastModifiedBy>Ивашова Камилла Юрьевна</cp:lastModifiedBy>
  <cp:revision>2</cp:revision>
  <dcterms:created xsi:type="dcterms:W3CDTF">2021-08-02T12:09:00Z</dcterms:created>
  <dcterms:modified xsi:type="dcterms:W3CDTF">2021-08-02T12:09:00Z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0eb3cd38-e6b6-4205-9275-3940b657cb3b</vt:lpwstr>
  </property>
</Properties>
</file>